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7B" w:rsidRDefault="00F36F7B" w:rsidP="0015723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10pt">
            <v:imagedata r:id="rId5" o:title="Scan"/>
          </v:shape>
        </w:pict>
      </w:r>
    </w:p>
    <w:p w:rsidR="00157230" w:rsidRDefault="00157230" w:rsidP="00F36F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Часть 1. Сведения об оказываемых муниципальных  услугах</w:t>
      </w:r>
    </w:p>
    <w:p w:rsidR="00157230" w:rsidRDefault="00157230" w:rsidP="00A653E2">
      <w:pPr>
        <w:jc w:val="center"/>
        <w:rPr>
          <w:sz w:val="28"/>
          <w:szCs w:val="28"/>
        </w:rPr>
      </w:pPr>
    </w:p>
    <w:p w:rsidR="00D24C06" w:rsidRPr="009C28F4" w:rsidRDefault="00D24C06" w:rsidP="00A653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D24C06" w:rsidRPr="009C28F4" w:rsidRDefault="00D24C06" w:rsidP="00A653E2"/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D24C06" w:rsidRPr="009C28F4" w:rsidTr="005938F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785604">
            <w:r w:rsidRPr="00A83048">
              <w:t xml:space="preserve">Реализация основных общеобразовательных программ </w:t>
            </w:r>
            <w:r>
              <w:t>начального</w:t>
            </w:r>
            <w:r w:rsidRPr="00A83048"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5938F3">
            <w:pPr>
              <w:jc w:val="right"/>
            </w:pPr>
            <w:r>
              <w:t xml:space="preserve">Код </w:t>
            </w:r>
            <w:proofErr w:type="gramStart"/>
            <w: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9C28F4" w:rsidRDefault="000A1D4F" w:rsidP="005938F3">
            <w:r>
              <w:t>34.787.0</w:t>
            </w:r>
          </w:p>
        </w:tc>
      </w:tr>
      <w:tr w:rsidR="00D24C06" w:rsidRPr="009C28F4" w:rsidTr="005938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A83048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5938F3">
            <w:pPr>
              <w:jc w:val="right"/>
            </w:pPr>
            <w:r>
              <w:t xml:space="preserve">услуги  по </w:t>
            </w:r>
            <w:proofErr w:type="gramStart"/>
            <w:r>
              <w:t>общероссийскому</w:t>
            </w:r>
            <w:proofErr w:type="gramEnd"/>
            <w:r>
              <w:t xml:space="preserve"> или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9C28F4" w:rsidRDefault="00D24C06" w:rsidP="005938F3"/>
        </w:tc>
      </w:tr>
      <w:tr w:rsidR="00D24C06" w:rsidRPr="009C28F4" w:rsidTr="005938F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24C06" w:rsidRPr="009C28F4" w:rsidRDefault="00D24C06" w:rsidP="005938F3">
            <w:r w:rsidRPr="009C28F4"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4C06" w:rsidRPr="009C28F4" w:rsidRDefault="00D24C06" w:rsidP="005938F3">
            <w:r w:rsidRPr="009C28F4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5938F3">
            <w:pPr>
              <w:jc w:val="right"/>
            </w:pPr>
            <w:r>
              <w:t xml:space="preserve"> региональному перечню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06" w:rsidRPr="009C28F4" w:rsidRDefault="00D24C06" w:rsidP="005938F3"/>
        </w:tc>
      </w:tr>
      <w:tr w:rsidR="00D24C06" w:rsidRPr="009C28F4" w:rsidTr="005938F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5938F3">
            <w:r w:rsidRPr="009C28F4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/>
        </w:tc>
      </w:tr>
      <w:tr w:rsidR="00D24C06" w:rsidRPr="009C28F4" w:rsidTr="005938F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/>
        </w:tc>
      </w:tr>
      <w:tr w:rsidR="00D24C06" w:rsidRPr="009C28F4" w:rsidTr="005938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/>
        </w:tc>
      </w:tr>
      <w:tr w:rsidR="00D24C06" w:rsidRPr="009C28F4" w:rsidTr="005938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5938F3"/>
        </w:tc>
      </w:tr>
    </w:tbl>
    <w:p w:rsidR="00D24C06" w:rsidRPr="009C28F4" w:rsidRDefault="00D24C06" w:rsidP="00A653E2">
      <w:pPr>
        <w:rPr>
          <w:sz w:val="16"/>
          <w:szCs w:val="16"/>
        </w:rPr>
      </w:pPr>
    </w:p>
    <w:tbl>
      <w:tblPr>
        <w:tblW w:w="150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59"/>
        <w:gridCol w:w="1387"/>
        <w:gridCol w:w="1353"/>
        <w:gridCol w:w="1353"/>
        <w:gridCol w:w="1414"/>
        <w:gridCol w:w="1385"/>
        <w:gridCol w:w="1275"/>
        <w:gridCol w:w="1276"/>
        <w:gridCol w:w="851"/>
        <w:gridCol w:w="865"/>
        <w:gridCol w:w="850"/>
        <w:gridCol w:w="856"/>
        <w:gridCol w:w="425"/>
        <w:gridCol w:w="10"/>
        <w:gridCol w:w="553"/>
      </w:tblGrid>
      <w:tr w:rsidR="00D24C06" w:rsidRPr="009C28F4" w:rsidTr="001C7239">
        <w:trPr>
          <w:trHeight w:val="88"/>
        </w:trPr>
        <w:tc>
          <w:tcPr>
            <w:tcW w:w="1159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4093" w:type="dxa"/>
            <w:gridSpan w:val="3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799" w:type="dxa"/>
            <w:gridSpan w:val="2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Показатель качества 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муниципальной услуги</w:t>
            </w:r>
          </w:p>
        </w:tc>
        <w:tc>
          <w:tcPr>
            <w:tcW w:w="2571" w:type="dxa"/>
            <w:gridSpan w:val="3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Значение показателя качества</w:t>
            </w:r>
            <w:r w:rsidRPr="009C28F4">
              <w:rPr>
                <w:spacing w:val="-6"/>
              </w:rPr>
              <w:br/>
              <w:t>муниципальной услуги</w:t>
            </w:r>
          </w:p>
        </w:tc>
        <w:tc>
          <w:tcPr>
            <w:tcW w:w="988" w:type="dxa"/>
            <w:gridSpan w:val="3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Допустимые (возможные) отклонения от установленных показателей качества</w:t>
            </w:r>
          </w:p>
        </w:tc>
      </w:tr>
      <w:tr w:rsidR="00D24C06" w:rsidRPr="009C28F4" w:rsidTr="001C7239">
        <w:tc>
          <w:tcPr>
            <w:tcW w:w="1159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387" w:type="dxa"/>
            <w:vMerge w:val="restart"/>
          </w:tcPr>
          <w:p w:rsidR="00D24C06" w:rsidRDefault="00D24C06" w:rsidP="005C77F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5C77F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Виды образовательных программ</w:t>
            </w:r>
          </w:p>
        </w:tc>
        <w:tc>
          <w:tcPr>
            <w:tcW w:w="1353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 потребителей</w:t>
            </w:r>
          </w:p>
        </w:tc>
        <w:tc>
          <w:tcPr>
            <w:tcW w:w="1353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Место обучения</w:t>
            </w:r>
          </w:p>
        </w:tc>
        <w:tc>
          <w:tcPr>
            <w:tcW w:w="1414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единица измерения </w:t>
            </w:r>
            <w:r w:rsidRPr="009C28F4">
              <w:rPr>
                <w:spacing w:val="-6"/>
              </w:rPr>
              <w:br/>
              <w:t>по ОКЕИ</w:t>
            </w:r>
          </w:p>
        </w:tc>
        <w:tc>
          <w:tcPr>
            <w:tcW w:w="865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2018</w:t>
            </w:r>
            <w:r w:rsidRPr="009C28F4">
              <w:rPr>
                <w:spacing w:val="-6"/>
              </w:rPr>
              <w:t xml:space="preserve"> год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  <w:r w:rsidRPr="009C28F4">
              <w:rPr>
                <w:spacing w:val="-6"/>
              </w:rPr>
              <w:t xml:space="preserve"> год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(1-й год планового периода)</w:t>
            </w:r>
          </w:p>
        </w:tc>
        <w:tc>
          <w:tcPr>
            <w:tcW w:w="856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2020 </w:t>
            </w:r>
            <w:r w:rsidRPr="009C28F4">
              <w:rPr>
                <w:spacing w:val="-6"/>
              </w:rPr>
              <w:t>год</w:t>
            </w:r>
          </w:p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(2-й год планового периода)</w:t>
            </w:r>
          </w:p>
        </w:tc>
        <w:tc>
          <w:tcPr>
            <w:tcW w:w="425" w:type="dxa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процентах</w:t>
            </w:r>
          </w:p>
        </w:tc>
        <w:tc>
          <w:tcPr>
            <w:tcW w:w="563" w:type="dxa"/>
            <w:gridSpan w:val="2"/>
            <w:vMerge w:val="restart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абсолютных показателях</w:t>
            </w:r>
          </w:p>
        </w:tc>
      </w:tr>
      <w:tr w:rsidR="00D24C06" w:rsidRPr="009C28F4" w:rsidTr="001C7239">
        <w:tc>
          <w:tcPr>
            <w:tcW w:w="1159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387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353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353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414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385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код</w:t>
            </w:r>
          </w:p>
        </w:tc>
        <w:tc>
          <w:tcPr>
            <w:tcW w:w="865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856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425" w:type="dxa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  <w:tc>
          <w:tcPr>
            <w:tcW w:w="563" w:type="dxa"/>
            <w:gridSpan w:val="2"/>
            <w:vMerge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</w:p>
        </w:tc>
      </w:tr>
      <w:tr w:rsidR="00D24C06" w:rsidRPr="009C28F4" w:rsidTr="001C7239">
        <w:tc>
          <w:tcPr>
            <w:tcW w:w="1159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1387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1353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  <w:tc>
          <w:tcPr>
            <w:tcW w:w="1353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4</w:t>
            </w:r>
          </w:p>
        </w:tc>
        <w:tc>
          <w:tcPr>
            <w:tcW w:w="1414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5</w:t>
            </w:r>
          </w:p>
        </w:tc>
        <w:tc>
          <w:tcPr>
            <w:tcW w:w="1385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6</w:t>
            </w:r>
          </w:p>
        </w:tc>
        <w:tc>
          <w:tcPr>
            <w:tcW w:w="1275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7</w:t>
            </w:r>
          </w:p>
        </w:tc>
        <w:tc>
          <w:tcPr>
            <w:tcW w:w="1276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8</w:t>
            </w:r>
          </w:p>
        </w:tc>
        <w:tc>
          <w:tcPr>
            <w:tcW w:w="851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9</w:t>
            </w:r>
          </w:p>
        </w:tc>
        <w:tc>
          <w:tcPr>
            <w:tcW w:w="865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10</w:t>
            </w:r>
          </w:p>
        </w:tc>
        <w:tc>
          <w:tcPr>
            <w:tcW w:w="850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11</w:t>
            </w:r>
          </w:p>
        </w:tc>
        <w:tc>
          <w:tcPr>
            <w:tcW w:w="856" w:type="dxa"/>
          </w:tcPr>
          <w:p w:rsidR="00D24C06" w:rsidRPr="009C28F4" w:rsidRDefault="00D24C06" w:rsidP="005938F3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12</w:t>
            </w:r>
          </w:p>
        </w:tc>
        <w:tc>
          <w:tcPr>
            <w:tcW w:w="425" w:type="dxa"/>
          </w:tcPr>
          <w:p w:rsidR="00D24C06" w:rsidRPr="009C28F4" w:rsidRDefault="00D24C06" w:rsidP="00C6587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563" w:type="dxa"/>
            <w:gridSpan w:val="2"/>
          </w:tcPr>
          <w:p w:rsidR="00D24C06" w:rsidRPr="009C28F4" w:rsidRDefault="00D24C06" w:rsidP="00C6587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</w:tr>
      <w:tr w:rsidR="00243FEC" w:rsidRPr="006A60F0" w:rsidTr="001C7239">
        <w:trPr>
          <w:trHeight w:val="70"/>
        </w:trPr>
        <w:tc>
          <w:tcPr>
            <w:tcW w:w="1159" w:type="dxa"/>
          </w:tcPr>
          <w:p w:rsidR="00243FEC" w:rsidRDefault="00243FEC" w:rsidP="00F36F7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801012О.99.0.БА81АЦ6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</w:t>
            </w:r>
          </w:p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7" w:type="dxa"/>
          </w:tcPr>
          <w:p w:rsidR="00243FEC" w:rsidRDefault="00243FEC" w:rsidP="00F36F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53" w:type="dxa"/>
            <w:vAlign w:val="center"/>
          </w:tcPr>
          <w:p w:rsidR="00243FEC" w:rsidRDefault="00243FEC" w:rsidP="00F36F7B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 xml:space="preserve">Обучающиеся за исключением </w:t>
            </w:r>
            <w:r>
              <w:rPr>
                <w:spacing w:val="-6"/>
                <w:sz w:val="20"/>
                <w:szCs w:val="20"/>
              </w:rPr>
              <w:lastRenderedPageBreak/>
              <w:t>обучающихся с ограниченными возможностями здоровья (ОВЗ и детей-инвалидов)</w:t>
            </w:r>
            <w:proofErr w:type="gramEnd"/>
          </w:p>
        </w:tc>
        <w:tc>
          <w:tcPr>
            <w:tcW w:w="1353" w:type="dxa"/>
          </w:tcPr>
          <w:p w:rsidR="00243FEC" w:rsidRDefault="00243FEC" w:rsidP="00F36F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14" w:type="dxa"/>
          </w:tcPr>
          <w:p w:rsidR="00243FEC" w:rsidRDefault="00243FEC" w:rsidP="00F36F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FEC" w:rsidRDefault="00243FEC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6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43FEC" w:rsidRPr="006A60F0" w:rsidTr="00F36F7B">
        <w:tc>
          <w:tcPr>
            <w:tcW w:w="1159" w:type="dxa"/>
          </w:tcPr>
          <w:p w:rsidR="00243FEC" w:rsidRDefault="00243FEC" w:rsidP="00F36F7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801012О.99.0.БА81АЦ84001</w:t>
            </w:r>
          </w:p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7" w:type="dxa"/>
          </w:tcPr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3" w:type="dxa"/>
          </w:tcPr>
          <w:p w:rsidR="00243FEC" w:rsidRDefault="00243FEC" w:rsidP="00F36F7B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детей-инвалидов) (на дому)</w:t>
            </w:r>
            <w:proofErr w:type="gramEnd"/>
          </w:p>
        </w:tc>
        <w:tc>
          <w:tcPr>
            <w:tcW w:w="1353" w:type="dxa"/>
          </w:tcPr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здоровья на дому </w:t>
            </w:r>
          </w:p>
        </w:tc>
        <w:tc>
          <w:tcPr>
            <w:tcW w:w="1414" w:type="dxa"/>
          </w:tcPr>
          <w:p w:rsidR="00243FEC" w:rsidRDefault="00243FEC" w:rsidP="00F36F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243FEC" w:rsidRPr="006A60F0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EC" w:rsidRPr="006A60F0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FEC" w:rsidRDefault="00243FEC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6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43FEC" w:rsidRPr="006A60F0" w:rsidTr="00F36F7B">
        <w:tc>
          <w:tcPr>
            <w:tcW w:w="1159" w:type="dxa"/>
          </w:tcPr>
          <w:p w:rsidR="00243FEC" w:rsidRDefault="00243FEC" w:rsidP="00F36F7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801012О.99.0.БА81АА00001</w:t>
            </w:r>
          </w:p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7" w:type="dxa"/>
          </w:tcPr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53" w:type="dxa"/>
          </w:tcPr>
          <w:p w:rsidR="00243FEC" w:rsidRDefault="00243FEC" w:rsidP="00F36F7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53" w:type="dxa"/>
          </w:tcPr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4" w:type="dxa"/>
          </w:tcPr>
          <w:p w:rsidR="00243FEC" w:rsidRDefault="00243FEC" w:rsidP="00F36F7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243FEC" w:rsidRPr="006A60F0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FEC" w:rsidRDefault="00243FEC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</w:tcPr>
          <w:p w:rsidR="00243FEC" w:rsidRPr="006A60F0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6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53" w:type="dxa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43FEC" w:rsidRPr="006A60F0" w:rsidTr="00F36F7B">
        <w:tc>
          <w:tcPr>
            <w:tcW w:w="1159" w:type="dxa"/>
          </w:tcPr>
          <w:p w:rsidR="00243FEC" w:rsidRDefault="00243FEC" w:rsidP="00F36F7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801012О.99.0.БА81АШ28001</w:t>
            </w:r>
          </w:p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7" w:type="dxa"/>
          </w:tcPr>
          <w:p w:rsidR="00243FEC" w:rsidRDefault="00243FEC" w:rsidP="00F36F7B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3" w:type="dxa"/>
          </w:tcPr>
          <w:p w:rsidR="00243FEC" w:rsidRDefault="00243FEC" w:rsidP="00F36F7B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Обучающиеся с ограниченнымивозможностями здоровья (ОВЗ)  на дому)</w:t>
            </w:r>
            <w:proofErr w:type="gramEnd"/>
          </w:p>
        </w:tc>
        <w:tc>
          <w:tcPr>
            <w:tcW w:w="1353" w:type="dxa"/>
          </w:tcPr>
          <w:p w:rsidR="00243FEC" w:rsidRDefault="00243FEC" w:rsidP="00F36F7B">
            <w:r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здоровья  на дому </w:t>
            </w:r>
          </w:p>
        </w:tc>
        <w:tc>
          <w:tcPr>
            <w:tcW w:w="1414" w:type="dxa"/>
          </w:tcPr>
          <w:p w:rsidR="00243FEC" w:rsidRDefault="00243FEC" w:rsidP="00F36F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243FEC" w:rsidRPr="006A60F0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EC" w:rsidRPr="006A60F0" w:rsidRDefault="00243FEC" w:rsidP="005938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FEC" w:rsidRDefault="00243FEC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65" w:type="dxa"/>
          </w:tcPr>
          <w:p w:rsidR="00243FEC" w:rsidRDefault="00243FEC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6" w:type="dxa"/>
          </w:tcPr>
          <w:p w:rsidR="00243FEC" w:rsidRPr="006A60F0" w:rsidRDefault="00243FEC" w:rsidP="003F4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243FEC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53" w:type="dxa"/>
          </w:tcPr>
          <w:p w:rsidR="00243FEC" w:rsidRPr="006A60F0" w:rsidRDefault="00243FEC" w:rsidP="00C6587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D24C06" w:rsidRPr="006A60F0" w:rsidRDefault="00D24C06" w:rsidP="00114DEC">
      <w:pPr>
        <w:jc w:val="both"/>
      </w:pPr>
    </w:p>
    <w:p w:rsidR="00D24C06" w:rsidRPr="006A60F0" w:rsidRDefault="00D24C06" w:rsidP="00A653E2">
      <w:pPr>
        <w:rPr>
          <w:sz w:val="28"/>
          <w:szCs w:val="28"/>
        </w:rPr>
      </w:pPr>
      <w:r w:rsidRPr="006A60F0">
        <w:rPr>
          <w:sz w:val="28"/>
          <w:szCs w:val="28"/>
        </w:rPr>
        <w:t>3.2. Показатели, характеризующие объем муниципальной услуги:</w:t>
      </w:r>
    </w:p>
    <w:p w:rsidR="00D24C06" w:rsidRPr="006A60F0" w:rsidRDefault="00D24C06" w:rsidP="00A653E2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00"/>
        <w:gridCol w:w="850"/>
        <w:gridCol w:w="567"/>
        <w:gridCol w:w="709"/>
        <w:gridCol w:w="850"/>
        <w:gridCol w:w="643"/>
        <w:gridCol w:w="775"/>
        <w:gridCol w:w="850"/>
        <w:gridCol w:w="851"/>
        <w:gridCol w:w="480"/>
        <w:gridCol w:w="508"/>
      </w:tblGrid>
      <w:tr w:rsidR="00D24C06" w:rsidRPr="006A60F0" w:rsidTr="003C10EB">
        <w:tc>
          <w:tcPr>
            <w:tcW w:w="993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7" w:type="dxa"/>
            <w:gridSpan w:val="3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202" w:type="dxa"/>
            <w:gridSpan w:val="3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6A60F0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476" w:type="dxa"/>
            <w:gridSpan w:val="3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6A60F0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  <w:tc>
          <w:tcPr>
            <w:tcW w:w="988" w:type="dxa"/>
            <w:gridSpan w:val="2"/>
          </w:tcPr>
          <w:p w:rsidR="00D24C06" w:rsidRPr="003C10EB" w:rsidRDefault="00D24C06">
            <w:pPr>
              <w:spacing w:after="200" w:line="276" w:lineRule="auto"/>
              <w:rPr>
                <w:spacing w:val="-6"/>
                <w:sz w:val="18"/>
                <w:szCs w:val="18"/>
              </w:rPr>
            </w:pPr>
            <w:r w:rsidRPr="003C10EB">
              <w:rPr>
                <w:spacing w:val="-6"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  <w:p w:rsidR="00D24C06" w:rsidRPr="006A60F0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6A60F0" w:rsidTr="0054003C">
        <w:tc>
          <w:tcPr>
            <w:tcW w:w="993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78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Место обучения</w:t>
            </w:r>
          </w:p>
        </w:tc>
        <w:tc>
          <w:tcPr>
            <w:tcW w:w="1178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Формы образования и формы реализации образовательн</w:t>
            </w:r>
            <w:r w:rsidRPr="006A60F0">
              <w:rPr>
                <w:spacing w:val="-6"/>
                <w:sz w:val="18"/>
                <w:szCs w:val="18"/>
              </w:rPr>
              <w:lastRenderedPageBreak/>
              <w:t>ых программ</w:t>
            </w:r>
          </w:p>
        </w:tc>
        <w:tc>
          <w:tcPr>
            <w:tcW w:w="1178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</w:tcPr>
          <w:p w:rsidR="00D24C06" w:rsidRPr="006A60F0" w:rsidRDefault="003A2C8D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</w:t>
            </w:r>
          </w:p>
          <w:p w:rsidR="00D24C06" w:rsidRPr="006A60F0" w:rsidRDefault="00D24C06" w:rsidP="00274F42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20"/>
                <w:szCs w:val="20"/>
              </w:rPr>
              <w:t>(наименование показателя)</w:t>
            </w:r>
            <w:r w:rsidRPr="006A60F0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A60F0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8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9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643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(2-й год планового периода</w:t>
            </w:r>
            <w:r w:rsidRPr="006A60F0">
              <w:rPr>
                <w:spacing w:val="-6"/>
                <w:sz w:val="18"/>
                <w:szCs w:val="18"/>
              </w:rPr>
              <w:lastRenderedPageBreak/>
              <w:t>)</w:t>
            </w:r>
          </w:p>
        </w:tc>
        <w:tc>
          <w:tcPr>
            <w:tcW w:w="775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lastRenderedPageBreak/>
              <w:t>201</w:t>
            </w:r>
            <w:r>
              <w:rPr>
                <w:spacing w:val="-6"/>
                <w:sz w:val="18"/>
                <w:szCs w:val="18"/>
              </w:rPr>
              <w:t>8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9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6A60F0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80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процентах</w:t>
            </w:r>
          </w:p>
        </w:tc>
        <w:tc>
          <w:tcPr>
            <w:tcW w:w="508" w:type="dxa"/>
            <w:vMerge w:val="restart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абсолютных показателя</w:t>
            </w:r>
            <w:r>
              <w:rPr>
                <w:spacing w:val="-6"/>
                <w:sz w:val="18"/>
                <w:szCs w:val="18"/>
              </w:rPr>
              <w:lastRenderedPageBreak/>
              <w:t>х</w:t>
            </w:r>
          </w:p>
        </w:tc>
      </w:tr>
      <w:tr w:rsidR="00D24C06" w:rsidRPr="006A60F0" w:rsidTr="0054003C">
        <w:tc>
          <w:tcPr>
            <w:tcW w:w="993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</w:tcPr>
          <w:p w:rsidR="00D24C06" w:rsidRPr="006A60F0" w:rsidRDefault="00D24C06" w:rsidP="00274F42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(наименование показателя</w:t>
            </w:r>
            <w:r w:rsidRPr="006A60F0">
              <w:rPr>
                <w:spacing w:val="-6"/>
                <w:sz w:val="18"/>
                <w:szCs w:val="18"/>
              </w:rPr>
              <w:lastRenderedPageBreak/>
              <w:t>)</w:t>
            </w:r>
          </w:p>
        </w:tc>
        <w:tc>
          <w:tcPr>
            <w:tcW w:w="567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09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43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08" w:type="dxa"/>
            <w:vMerge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6A60F0" w:rsidTr="0054003C">
        <w:tc>
          <w:tcPr>
            <w:tcW w:w="993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00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643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775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24C06" w:rsidRPr="006A60F0" w:rsidRDefault="00D24C06" w:rsidP="005938F3">
            <w:pPr>
              <w:jc w:val="center"/>
              <w:rPr>
                <w:spacing w:val="-6"/>
                <w:sz w:val="18"/>
                <w:szCs w:val="18"/>
              </w:rPr>
            </w:pPr>
            <w:r w:rsidRPr="006A60F0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480" w:type="dxa"/>
          </w:tcPr>
          <w:p w:rsidR="00D24C06" w:rsidRPr="006A60F0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508" w:type="dxa"/>
          </w:tcPr>
          <w:p w:rsidR="00D24C06" w:rsidRPr="006A60F0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</w:tr>
      <w:tr w:rsidR="00D24C06" w:rsidRPr="004F2316" w:rsidTr="0054003C">
        <w:tc>
          <w:tcPr>
            <w:tcW w:w="993" w:type="dxa"/>
          </w:tcPr>
          <w:p w:rsidR="00D24C06" w:rsidRPr="004F2316" w:rsidRDefault="00D24C06" w:rsidP="0063444A">
            <w:pPr>
              <w:jc w:val="both"/>
              <w:rPr>
                <w:rFonts w:ascii="Calibri" w:hAnsi="Calibri"/>
                <w:color w:val="000000"/>
              </w:rPr>
            </w:pPr>
            <w:r w:rsidRPr="004F2316">
              <w:rPr>
                <w:rFonts w:ascii="Calibri" w:hAnsi="Calibri"/>
                <w:color w:val="000000"/>
                <w:sz w:val="22"/>
                <w:szCs w:val="22"/>
              </w:rPr>
              <w:t>801012О.99.0.БА81АЦ60001</w:t>
            </w:r>
          </w:p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06" w:rsidRPr="004F2316" w:rsidRDefault="00D24C06" w:rsidP="006B73DB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Не указано</w:t>
            </w:r>
          </w:p>
          <w:p w:rsidR="00D24C06" w:rsidRPr="004F2316" w:rsidRDefault="00D24C06" w:rsidP="00274F42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D24C06" w:rsidRPr="004F2316" w:rsidRDefault="00D24C06" w:rsidP="007459F7">
            <w:pPr>
              <w:rPr>
                <w:spacing w:val="-6"/>
                <w:sz w:val="20"/>
                <w:szCs w:val="20"/>
              </w:rPr>
            </w:pPr>
            <w:proofErr w:type="gramStart"/>
            <w:r w:rsidRPr="004F2316"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 и детей-инвалидов)</w:t>
            </w:r>
            <w:proofErr w:type="gramEnd"/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4F2316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4C06" w:rsidRPr="004F2316" w:rsidRDefault="008314A1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D24C06" w:rsidRPr="004F2316" w:rsidRDefault="00D24C06" w:rsidP="002D5DA0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2</w:t>
            </w:r>
            <w:r w:rsidR="00500608" w:rsidRPr="004F2316">
              <w:rPr>
                <w:spacing w:val="-6"/>
                <w:sz w:val="18"/>
                <w:szCs w:val="18"/>
              </w:rPr>
              <w:t>9</w:t>
            </w:r>
            <w:r w:rsidR="002D5DA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24C06" w:rsidRPr="004F2316" w:rsidRDefault="00D24C06" w:rsidP="002D5DA0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2</w:t>
            </w:r>
            <w:r w:rsidR="00500608" w:rsidRPr="004F2316">
              <w:rPr>
                <w:spacing w:val="-6"/>
                <w:sz w:val="18"/>
                <w:szCs w:val="18"/>
              </w:rPr>
              <w:t>9</w:t>
            </w:r>
            <w:r w:rsidR="002D5DA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D24C06" w:rsidRPr="004F2316" w:rsidRDefault="00D24C06" w:rsidP="002D5DA0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2</w:t>
            </w:r>
            <w:r w:rsidR="00500608" w:rsidRPr="004F2316">
              <w:rPr>
                <w:spacing w:val="-6"/>
                <w:sz w:val="18"/>
                <w:szCs w:val="18"/>
              </w:rPr>
              <w:t>9</w:t>
            </w:r>
            <w:r w:rsidR="002D5DA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80" w:type="dxa"/>
          </w:tcPr>
          <w:p w:rsidR="00D24C06" w:rsidRPr="004F2316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08" w:type="dxa"/>
          </w:tcPr>
          <w:p w:rsidR="00D24C06" w:rsidRPr="004F2316" w:rsidRDefault="00C80977" w:rsidP="00C6587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44</w:t>
            </w:r>
          </w:p>
        </w:tc>
      </w:tr>
      <w:tr w:rsidR="00D24C06" w:rsidRPr="004F2316" w:rsidTr="0054003C">
        <w:tc>
          <w:tcPr>
            <w:tcW w:w="993" w:type="dxa"/>
          </w:tcPr>
          <w:p w:rsidR="00D24C06" w:rsidRPr="004F2316" w:rsidRDefault="00D24C06" w:rsidP="00C6587A">
            <w:pPr>
              <w:jc w:val="both"/>
              <w:rPr>
                <w:rFonts w:ascii="Calibri" w:hAnsi="Calibri"/>
                <w:color w:val="000000"/>
              </w:rPr>
            </w:pPr>
            <w:r w:rsidRPr="004F2316">
              <w:rPr>
                <w:rFonts w:ascii="Calibri" w:hAnsi="Calibri"/>
                <w:color w:val="000000"/>
                <w:sz w:val="22"/>
                <w:szCs w:val="22"/>
              </w:rPr>
              <w:t>801012О.99.0.БА81АЦ84001</w:t>
            </w:r>
          </w:p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</w:tcPr>
          <w:p w:rsidR="00D24C06" w:rsidRPr="004F2316" w:rsidRDefault="00D24C06" w:rsidP="007459F7">
            <w:pPr>
              <w:rPr>
                <w:spacing w:val="-6"/>
                <w:sz w:val="20"/>
                <w:szCs w:val="20"/>
              </w:rPr>
            </w:pPr>
            <w:proofErr w:type="gramStart"/>
            <w:r w:rsidRPr="004F2316"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детей-инвалидов) (на дому)</w:t>
            </w:r>
            <w:proofErr w:type="gramEnd"/>
          </w:p>
        </w:tc>
        <w:tc>
          <w:tcPr>
            <w:tcW w:w="1178" w:type="dxa"/>
          </w:tcPr>
          <w:p w:rsidR="00D24C06" w:rsidRPr="004F2316" w:rsidRDefault="00B124BD" w:rsidP="00A65EE1">
            <w:pPr>
              <w:rPr>
                <w:spacing w:val="-6"/>
                <w:sz w:val="18"/>
                <w:szCs w:val="18"/>
              </w:rPr>
            </w:pPr>
            <w:r w:rsidRPr="002A0F51"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 w:rsidRPr="002A0F51"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 w:rsidRPr="002A0F51">
              <w:rPr>
                <w:spacing w:val="-6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4F2316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4C06" w:rsidRPr="004F2316" w:rsidRDefault="008314A1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D24C06" w:rsidRPr="004F2316" w:rsidRDefault="00184CD8" w:rsidP="00AB76E6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24C06" w:rsidRPr="004F2316" w:rsidRDefault="00184CD8" w:rsidP="00AB76E6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43" w:type="dxa"/>
          </w:tcPr>
          <w:p w:rsidR="00D24C06" w:rsidRPr="004F2316" w:rsidRDefault="00184CD8" w:rsidP="00AB76E6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C06" w:rsidRPr="004F2316" w:rsidRDefault="00D24C06" w:rsidP="001D2BBD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80" w:type="dxa"/>
          </w:tcPr>
          <w:p w:rsidR="00D24C06" w:rsidRPr="004F2316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08" w:type="dxa"/>
          </w:tcPr>
          <w:p w:rsidR="00D24C06" w:rsidRPr="004F2316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4F2316" w:rsidTr="0054003C">
        <w:tc>
          <w:tcPr>
            <w:tcW w:w="993" w:type="dxa"/>
          </w:tcPr>
          <w:p w:rsidR="00D24C06" w:rsidRPr="004F2316" w:rsidRDefault="00D24C06" w:rsidP="00C6587A">
            <w:pPr>
              <w:jc w:val="both"/>
              <w:rPr>
                <w:rFonts w:ascii="Calibri" w:hAnsi="Calibri"/>
                <w:color w:val="000000"/>
              </w:rPr>
            </w:pPr>
            <w:r w:rsidRPr="004F2316">
              <w:rPr>
                <w:rFonts w:ascii="Calibri" w:hAnsi="Calibri"/>
                <w:color w:val="000000"/>
                <w:sz w:val="22"/>
                <w:szCs w:val="22"/>
              </w:rPr>
              <w:t>801012О.99.0.БА81АА00001</w:t>
            </w:r>
          </w:p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06" w:rsidRPr="004F2316" w:rsidRDefault="00C85D75" w:rsidP="005938F3">
            <w:pPr>
              <w:rPr>
                <w:spacing w:val="-6"/>
                <w:sz w:val="18"/>
                <w:szCs w:val="18"/>
              </w:rPr>
            </w:pPr>
            <w:r w:rsidRPr="00C406EF">
              <w:rPr>
                <w:spacing w:val="-6"/>
                <w:sz w:val="20"/>
                <w:szCs w:val="20"/>
              </w:rPr>
              <w:t>Адаптированная образовательная программа</w:t>
            </w:r>
            <w:r w:rsidRPr="004F2316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4F2316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4C06" w:rsidRPr="004F2316" w:rsidRDefault="008314A1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D24C06" w:rsidRPr="004F2316" w:rsidRDefault="004F6A2A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24C06" w:rsidRPr="004F2316" w:rsidRDefault="004F6A2A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D24C06" w:rsidRPr="004F2316" w:rsidRDefault="004F6A2A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80" w:type="dxa"/>
          </w:tcPr>
          <w:p w:rsidR="00D24C06" w:rsidRPr="004F2316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08" w:type="dxa"/>
          </w:tcPr>
          <w:p w:rsidR="00D24C06" w:rsidRPr="004F2316" w:rsidRDefault="00C80977" w:rsidP="00C6587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</w:tr>
      <w:tr w:rsidR="00D24C06" w:rsidRPr="004F2316" w:rsidTr="0054003C">
        <w:trPr>
          <w:trHeight w:val="70"/>
        </w:trPr>
        <w:tc>
          <w:tcPr>
            <w:tcW w:w="993" w:type="dxa"/>
          </w:tcPr>
          <w:p w:rsidR="00D24C06" w:rsidRPr="004F2316" w:rsidRDefault="00D24C06" w:rsidP="00C6587A">
            <w:pPr>
              <w:jc w:val="both"/>
              <w:rPr>
                <w:rFonts w:ascii="Calibri" w:hAnsi="Calibri"/>
                <w:color w:val="000000"/>
              </w:rPr>
            </w:pPr>
            <w:r w:rsidRPr="004F2316">
              <w:rPr>
                <w:rFonts w:ascii="Calibri" w:hAnsi="Calibri"/>
                <w:color w:val="000000"/>
                <w:sz w:val="22"/>
                <w:szCs w:val="22"/>
              </w:rPr>
              <w:t>801012О.99.0.БА81АШ28001</w:t>
            </w:r>
          </w:p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06" w:rsidRPr="004F2316" w:rsidRDefault="00D24C06" w:rsidP="0029613B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Не указано</w:t>
            </w:r>
          </w:p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20"/>
                <w:szCs w:val="20"/>
              </w:rPr>
              <w:t>Обучающиеся с ограниченнымивозможностями здоровья (ОВЗ)</w:t>
            </w:r>
            <w:proofErr w:type="gramStart"/>
            <w:r w:rsidRPr="004F2316">
              <w:rPr>
                <w:spacing w:val="-6"/>
                <w:sz w:val="20"/>
                <w:szCs w:val="20"/>
              </w:rPr>
              <w:t xml:space="preserve"> )</w:t>
            </w:r>
            <w:proofErr w:type="gramEnd"/>
            <w:r w:rsidRPr="004F2316">
              <w:rPr>
                <w:spacing w:val="-6"/>
                <w:sz w:val="20"/>
                <w:szCs w:val="20"/>
              </w:rPr>
              <w:t xml:space="preserve"> на дому)</w:t>
            </w:r>
          </w:p>
        </w:tc>
        <w:tc>
          <w:tcPr>
            <w:tcW w:w="1178" w:type="dxa"/>
          </w:tcPr>
          <w:p w:rsidR="00D24C06" w:rsidRPr="004F2316" w:rsidRDefault="00B124BD" w:rsidP="005938F3">
            <w:pPr>
              <w:rPr>
                <w:spacing w:val="-6"/>
                <w:sz w:val="18"/>
                <w:szCs w:val="18"/>
              </w:rPr>
            </w:pPr>
            <w:r w:rsidRPr="002A0F51"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 w:rsidRPr="002A0F51"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 w:rsidRPr="002A0F51">
              <w:rPr>
                <w:spacing w:val="-6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D24C06" w:rsidRPr="004F2316" w:rsidRDefault="00D24C06" w:rsidP="005938F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4F2316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24C06" w:rsidRPr="004F2316" w:rsidRDefault="00D24C06" w:rsidP="000131D6">
            <w:pPr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4C06" w:rsidRPr="004F2316" w:rsidRDefault="008314A1" w:rsidP="005938F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D24C06" w:rsidRPr="004F2316" w:rsidRDefault="00D965DE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24C06" w:rsidRPr="004F2316" w:rsidRDefault="00D965DE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43" w:type="dxa"/>
          </w:tcPr>
          <w:p w:rsidR="00D24C06" w:rsidRPr="004F2316" w:rsidRDefault="00D965DE" w:rsidP="00AB76E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4C06" w:rsidRPr="004F2316" w:rsidRDefault="00D24C06" w:rsidP="007459F7">
            <w:pPr>
              <w:jc w:val="center"/>
              <w:rPr>
                <w:spacing w:val="-6"/>
                <w:sz w:val="18"/>
                <w:szCs w:val="18"/>
              </w:rPr>
            </w:pPr>
            <w:r w:rsidRPr="004F2316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80" w:type="dxa"/>
          </w:tcPr>
          <w:p w:rsidR="00D24C06" w:rsidRPr="004F2316" w:rsidRDefault="00D24C06" w:rsidP="00C6587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08" w:type="dxa"/>
          </w:tcPr>
          <w:p w:rsidR="00D24C06" w:rsidRPr="004F2316" w:rsidRDefault="00C80977" w:rsidP="00C6587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</w:tr>
    </w:tbl>
    <w:p w:rsidR="00D24C06" w:rsidRPr="004F2316" w:rsidRDefault="00D24C06" w:rsidP="00A653E2">
      <w:pPr>
        <w:rPr>
          <w:sz w:val="28"/>
          <w:szCs w:val="28"/>
        </w:rPr>
      </w:pPr>
    </w:p>
    <w:p w:rsidR="00D24C06" w:rsidRPr="004F2316" w:rsidRDefault="00D24C06" w:rsidP="00A653E2"/>
    <w:p w:rsidR="00CB3EAF" w:rsidRDefault="00CB3EAF" w:rsidP="00CB3EAF">
      <w:pPr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Нормативные правовые акты (локальные акты), устанавливающие размер платы (цену, тариф) либо порядок его (ее) установления:</w:t>
      </w:r>
      <w:proofErr w:type="gramEnd"/>
    </w:p>
    <w:p w:rsidR="00CB3EAF" w:rsidRDefault="00CB3EAF" w:rsidP="00CB3EAF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1614"/>
        <w:gridCol w:w="2464"/>
        <w:gridCol w:w="4853"/>
      </w:tblGrid>
      <w:tr w:rsidR="00CB3EAF" w:rsidRPr="00CB3EAF" w:rsidTr="00CB3EA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Нормативный правовой акт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принявший орган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номер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наименование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5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F" w:rsidRDefault="00CB3EAF" w:rsidP="00CB3EAF">
            <w:pPr>
              <w:jc w:val="center"/>
            </w:pPr>
            <w:r>
              <w:t>_</w:t>
            </w:r>
          </w:p>
          <w:p w:rsidR="00CB3EAF" w:rsidRDefault="00CB3EAF" w:rsidP="00CB3EA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</w:tr>
    </w:tbl>
    <w:p w:rsidR="00CB3EAF" w:rsidRDefault="00CB3EAF" w:rsidP="00CB3EAF">
      <w:pPr>
        <w:jc w:val="center"/>
        <w:rPr>
          <w:sz w:val="28"/>
          <w:szCs w:val="22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 Порядок оказания муниципальной услуги</w:t>
      </w:r>
    </w:p>
    <w:p w:rsidR="00CB3EAF" w:rsidRDefault="00CB3EAF" w:rsidP="00CB3EAF">
      <w:pPr>
        <w:rPr>
          <w:sz w:val="28"/>
        </w:rPr>
      </w:pPr>
      <w:r>
        <w:rPr>
          <w:sz w:val="28"/>
        </w:rPr>
        <w:t>5.1. Нормативные правовые акты, регулирующие порядок оказания муниципальной услуги</w:t>
      </w:r>
    </w:p>
    <w:p w:rsidR="00CB3EAF" w:rsidRDefault="00CB3EAF" w:rsidP="00CB3EAF">
      <w:pPr>
        <w:jc w:val="both"/>
        <w:rPr>
          <w:sz w:val="28"/>
        </w:rPr>
      </w:pPr>
      <w:proofErr w:type="gramStart"/>
      <w:r>
        <w:rPr>
          <w:sz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Федерации".</w:t>
      </w:r>
      <w:proofErr w:type="gramEnd"/>
    </w:p>
    <w:p w:rsidR="00CB3EAF" w:rsidRDefault="00CB3EAF" w:rsidP="00CB3EAF">
      <w:pPr>
        <w:jc w:val="both"/>
        <w:rPr>
          <w:sz w:val="28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5.2. Порядок информирования потенциальных потребителей муниципальной услуги:</w:t>
      </w:r>
    </w:p>
    <w:p w:rsidR="00CB3EAF" w:rsidRDefault="00CB3EAF" w:rsidP="00CB3EAF">
      <w:pPr>
        <w:rPr>
          <w:sz w:val="16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558"/>
        <w:gridCol w:w="5803"/>
        <w:gridCol w:w="4247"/>
      </w:tblGrid>
      <w:tr w:rsidR="00CB3EAF" w:rsidTr="00CB3EAF">
        <w:trPr>
          <w:trHeight w:val="85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3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1. адрес официального Интернет-сайта министерства образования и науки Красноярского края;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5. перечень получателей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7. порядок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9. основания для отказа в предоставлении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10. образцы заполнения заявления для получения муниципальной услуги;</w:t>
            </w:r>
          </w:p>
          <w:p w:rsidR="00CB3EAF" w:rsidRDefault="00CB3EAF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lastRenderedPageBreak/>
              <w:t>По мере необходимости 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lastRenderedPageBreak/>
              <w:t>Средствами телефонной связи и/или письменные обращения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На Интернет-ресурсах (сайте)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Средствами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</w:tbl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CB3EAF" w:rsidRDefault="00CB3EAF" w:rsidP="00DC17F7">
      <w:pPr>
        <w:jc w:val="center"/>
        <w:rPr>
          <w:sz w:val="28"/>
          <w:szCs w:val="28"/>
        </w:rPr>
      </w:pPr>
    </w:p>
    <w:p w:rsidR="00D24C06" w:rsidRPr="004F2316" w:rsidRDefault="00D24C06" w:rsidP="00DC17F7">
      <w:pPr>
        <w:jc w:val="center"/>
        <w:rPr>
          <w:sz w:val="28"/>
          <w:szCs w:val="28"/>
        </w:rPr>
      </w:pPr>
      <w:r w:rsidRPr="004F2316">
        <w:rPr>
          <w:sz w:val="28"/>
          <w:szCs w:val="28"/>
        </w:rPr>
        <w:t>Раздел 2</w:t>
      </w:r>
    </w:p>
    <w:p w:rsidR="00D24C06" w:rsidRPr="004F2316" w:rsidRDefault="00D24C06" w:rsidP="00DC17F7"/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D24C06" w:rsidRPr="004F2316" w:rsidTr="000131D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0131D6">
            <w:pPr>
              <w:rPr>
                <w:sz w:val="28"/>
                <w:szCs w:val="28"/>
              </w:rPr>
            </w:pPr>
            <w:r w:rsidRPr="004F2316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4F2316" w:rsidRDefault="00D24C06" w:rsidP="00DC17F7">
            <w:r w:rsidRPr="004F2316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4F2316" w:rsidRDefault="00E918AD" w:rsidP="000131D6">
            <w:pPr>
              <w:jc w:val="right"/>
            </w:pPr>
            <w:r>
              <w:t xml:space="preserve">Код </w:t>
            </w:r>
            <w:proofErr w:type="gramStart"/>
            <w: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4F2316" w:rsidRDefault="000A1D4F" w:rsidP="000131D6">
            <w:r>
              <w:t>35.791.0</w:t>
            </w:r>
          </w:p>
        </w:tc>
      </w:tr>
      <w:tr w:rsidR="00D24C06" w:rsidRPr="004F2316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4F2316" w:rsidRDefault="00D24C06" w:rsidP="000131D6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4F2316" w:rsidRDefault="00E918AD" w:rsidP="000131D6">
            <w:pPr>
              <w:jc w:val="right"/>
            </w:pPr>
            <w:r>
              <w:t>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4F2316" w:rsidRDefault="00D24C06" w:rsidP="00931AF5"/>
        </w:tc>
      </w:tr>
      <w:tr w:rsidR="00D24C06" w:rsidRPr="004F2316" w:rsidTr="000131D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24C06" w:rsidRPr="004F2316" w:rsidRDefault="00D24C06" w:rsidP="000131D6">
            <w:r w:rsidRPr="004F2316"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4C06" w:rsidRPr="004F2316" w:rsidRDefault="00D24C06" w:rsidP="000131D6">
            <w:r w:rsidRPr="004F2316"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4F2316" w:rsidRDefault="00E918AD" w:rsidP="000131D6">
            <w:pPr>
              <w:jc w:val="right"/>
            </w:pPr>
            <w:r>
              <w:t>по общероссийскому или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06" w:rsidRPr="004F2316" w:rsidRDefault="00D24C06" w:rsidP="000131D6"/>
        </w:tc>
      </w:tr>
      <w:tr w:rsidR="00D24C06" w:rsidRPr="004F2316" w:rsidTr="000131D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4F2316" w:rsidRDefault="00D24C06" w:rsidP="000131D6">
            <w:r w:rsidRPr="004F231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E918AD" w:rsidP="000131D6">
            <w:r>
              <w:t>региональному перечню</w:t>
            </w:r>
          </w:p>
        </w:tc>
      </w:tr>
      <w:tr w:rsidR="00D24C06" w:rsidRPr="004F2316" w:rsidTr="000131D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0131D6"/>
        </w:tc>
      </w:tr>
      <w:tr w:rsidR="00D24C06" w:rsidRPr="004F2316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0131D6">
            <w:pPr>
              <w:rPr>
                <w:sz w:val="28"/>
                <w:szCs w:val="28"/>
              </w:rPr>
            </w:pPr>
            <w:r w:rsidRPr="004F2316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0131D6"/>
        </w:tc>
      </w:tr>
      <w:tr w:rsidR="00D24C06" w:rsidRPr="004F2316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54003C">
            <w:pPr>
              <w:rPr>
                <w:sz w:val="28"/>
                <w:szCs w:val="28"/>
              </w:rPr>
            </w:pPr>
            <w:r w:rsidRPr="004F2316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4F2316" w:rsidRDefault="00D24C06" w:rsidP="000131D6"/>
        </w:tc>
      </w:tr>
    </w:tbl>
    <w:p w:rsidR="00D24C06" w:rsidRPr="004F2316" w:rsidRDefault="00D24C06" w:rsidP="00DC17F7">
      <w:pPr>
        <w:rPr>
          <w:sz w:val="16"/>
          <w:szCs w:val="16"/>
        </w:rPr>
      </w:pPr>
    </w:p>
    <w:tbl>
      <w:tblPr>
        <w:tblW w:w="150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1"/>
        <w:gridCol w:w="1390"/>
        <w:gridCol w:w="1432"/>
        <w:gridCol w:w="1356"/>
        <w:gridCol w:w="1417"/>
        <w:gridCol w:w="1385"/>
        <w:gridCol w:w="1275"/>
        <w:gridCol w:w="1073"/>
        <w:gridCol w:w="709"/>
        <w:gridCol w:w="851"/>
        <w:gridCol w:w="851"/>
        <w:gridCol w:w="690"/>
        <w:gridCol w:w="19"/>
        <w:gridCol w:w="754"/>
        <w:gridCol w:w="22"/>
        <w:gridCol w:w="703"/>
      </w:tblGrid>
      <w:tr w:rsidR="00D24C06" w:rsidRPr="004F2316" w:rsidTr="002542B8">
        <w:trPr>
          <w:trHeight w:val="88"/>
        </w:trPr>
        <w:tc>
          <w:tcPr>
            <w:tcW w:w="1161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4178" w:type="dxa"/>
            <w:gridSpan w:val="3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7" w:type="dxa"/>
            <w:gridSpan w:val="3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 xml:space="preserve">Показатель качества 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муниципальной услуги</w:t>
            </w:r>
          </w:p>
        </w:tc>
        <w:tc>
          <w:tcPr>
            <w:tcW w:w="2411" w:type="dxa"/>
            <w:gridSpan w:val="4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Значение показателя качества</w:t>
            </w:r>
            <w:r w:rsidRPr="004F2316">
              <w:rPr>
                <w:spacing w:val="-6"/>
              </w:rPr>
              <w:br/>
              <w:t>муниципальной услуги</w:t>
            </w:r>
          </w:p>
        </w:tc>
        <w:tc>
          <w:tcPr>
            <w:tcW w:w="1479" w:type="dxa"/>
            <w:gridSpan w:val="3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Допустимые (возможные) отклонения от установленных показателей качества</w:t>
            </w:r>
          </w:p>
        </w:tc>
      </w:tr>
      <w:tr w:rsidR="00D24C06" w:rsidRPr="004F2316" w:rsidTr="002542B8">
        <w:tc>
          <w:tcPr>
            <w:tcW w:w="1161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Виды образовательных программ</w:t>
            </w:r>
          </w:p>
        </w:tc>
        <w:tc>
          <w:tcPr>
            <w:tcW w:w="1432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Категория потребителей</w:t>
            </w:r>
          </w:p>
        </w:tc>
        <w:tc>
          <w:tcPr>
            <w:tcW w:w="1356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__________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(наименование показателя)</w:t>
            </w:r>
          </w:p>
        </w:tc>
        <w:tc>
          <w:tcPr>
            <w:tcW w:w="1782" w:type="dxa"/>
            <w:gridSpan w:val="2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 xml:space="preserve">единица измерения </w:t>
            </w:r>
            <w:r w:rsidRPr="004F2316">
              <w:rPr>
                <w:spacing w:val="-6"/>
              </w:rPr>
              <w:br/>
              <w:t>по ОКЕИ</w:t>
            </w:r>
          </w:p>
        </w:tc>
        <w:tc>
          <w:tcPr>
            <w:tcW w:w="851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2018 год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2019 год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2020 год</w:t>
            </w:r>
          </w:p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(2-й год планового периода)</w:t>
            </w:r>
          </w:p>
        </w:tc>
        <w:tc>
          <w:tcPr>
            <w:tcW w:w="754" w:type="dxa"/>
            <w:vMerge w:val="restart"/>
          </w:tcPr>
          <w:p w:rsidR="00D24C06" w:rsidRPr="004F2316" w:rsidRDefault="00D24C06" w:rsidP="000A2351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в процентах</w:t>
            </w:r>
          </w:p>
        </w:tc>
        <w:tc>
          <w:tcPr>
            <w:tcW w:w="725" w:type="dxa"/>
            <w:gridSpan w:val="2"/>
            <w:vMerge w:val="restart"/>
          </w:tcPr>
          <w:p w:rsidR="00D24C06" w:rsidRPr="004F2316" w:rsidRDefault="00D24C06" w:rsidP="000A2351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в абсолютных показателях</w:t>
            </w:r>
          </w:p>
        </w:tc>
      </w:tr>
      <w:tr w:rsidR="00D24C06" w:rsidRPr="004F2316" w:rsidTr="002542B8">
        <w:tc>
          <w:tcPr>
            <w:tcW w:w="1161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90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432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56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417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85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073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наименование</w:t>
            </w:r>
          </w:p>
        </w:tc>
        <w:tc>
          <w:tcPr>
            <w:tcW w:w="709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код</w:t>
            </w:r>
          </w:p>
        </w:tc>
        <w:tc>
          <w:tcPr>
            <w:tcW w:w="851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709" w:type="dxa"/>
            <w:gridSpan w:val="2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754" w:type="dxa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725" w:type="dxa"/>
            <w:gridSpan w:val="2"/>
            <w:vMerge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</w:p>
        </w:tc>
      </w:tr>
      <w:tr w:rsidR="00D24C06" w:rsidRPr="004F2316" w:rsidTr="002542B8">
        <w:tc>
          <w:tcPr>
            <w:tcW w:w="1161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</w:t>
            </w:r>
          </w:p>
        </w:tc>
        <w:tc>
          <w:tcPr>
            <w:tcW w:w="1390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2</w:t>
            </w:r>
          </w:p>
        </w:tc>
        <w:tc>
          <w:tcPr>
            <w:tcW w:w="1432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3</w:t>
            </w:r>
          </w:p>
        </w:tc>
        <w:tc>
          <w:tcPr>
            <w:tcW w:w="1356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4</w:t>
            </w:r>
          </w:p>
        </w:tc>
        <w:tc>
          <w:tcPr>
            <w:tcW w:w="1417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5</w:t>
            </w:r>
          </w:p>
        </w:tc>
        <w:tc>
          <w:tcPr>
            <w:tcW w:w="1385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6</w:t>
            </w:r>
          </w:p>
        </w:tc>
        <w:tc>
          <w:tcPr>
            <w:tcW w:w="1275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7</w:t>
            </w:r>
          </w:p>
        </w:tc>
        <w:tc>
          <w:tcPr>
            <w:tcW w:w="1073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8</w:t>
            </w:r>
          </w:p>
        </w:tc>
        <w:tc>
          <w:tcPr>
            <w:tcW w:w="709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9</w:t>
            </w:r>
          </w:p>
        </w:tc>
        <w:tc>
          <w:tcPr>
            <w:tcW w:w="851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10</w:t>
            </w:r>
          </w:p>
        </w:tc>
        <w:tc>
          <w:tcPr>
            <w:tcW w:w="851" w:type="dxa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11</w:t>
            </w:r>
          </w:p>
        </w:tc>
        <w:tc>
          <w:tcPr>
            <w:tcW w:w="709" w:type="dxa"/>
            <w:gridSpan w:val="2"/>
          </w:tcPr>
          <w:p w:rsidR="00D24C06" w:rsidRPr="004F2316" w:rsidRDefault="00D24C06" w:rsidP="00672C3B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12</w:t>
            </w:r>
          </w:p>
        </w:tc>
        <w:tc>
          <w:tcPr>
            <w:tcW w:w="754" w:type="dxa"/>
          </w:tcPr>
          <w:p w:rsidR="00D24C06" w:rsidRPr="004F2316" w:rsidRDefault="00D24C06" w:rsidP="002542B8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13</w:t>
            </w:r>
          </w:p>
        </w:tc>
        <w:tc>
          <w:tcPr>
            <w:tcW w:w="725" w:type="dxa"/>
            <w:gridSpan w:val="2"/>
          </w:tcPr>
          <w:p w:rsidR="00D24C06" w:rsidRPr="004F2316" w:rsidRDefault="00D24C06" w:rsidP="000131D6">
            <w:pPr>
              <w:jc w:val="center"/>
              <w:rPr>
                <w:spacing w:val="-6"/>
              </w:rPr>
            </w:pPr>
            <w:r w:rsidRPr="004F2316">
              <w:rPr>
                <w:spacing w:val="-6"/>
              </w:rPr>
              <w:t>14</w:t>
            </w:r>
          </w:p>
        </w:tc>
      </w:tr>
      <w:tr w:rsidR="00C76028" w:rsidRPr="004F2316" w:rsidTr="002542B8">
        <w:trPr>
          <w:trHeight w:val="70"/>
        </w:trPr>
        <w:tc>
          <w:tcPr>
            <w:tcW w:w="1161" w:type="dxa"/>
          </w:tcPr>
          <w:p w:rsidR="00C76028" w:rsidRDefault="00C76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802111О.99.0.БА96АЧ08001</w:t>
            </w:r>
          </w:p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32" w:type="dxa"/>
            <w:vAlign w:val="center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56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73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028" w:rsidRDefault="00C76028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54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76028" w:rsidRPr="004F2316" w:rsidTr="00F36F7B">
        <w:tc>
          <w:tcPr>
            <w:tcW w:w="1161" w:type="dxa"/>
          </w:tcPr>
          <w:p w:rsidR="00C76028" w:rsidRDefault="00C76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802111О.99.0.БА96АЧ33001</w:t>
            </w:r>
          </w:p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32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(на дому)</w:t>
            </w:r>
            <w:proofErr w:type="gramEnd"/>
          </w:p>
        </w:tc>
        <w:tc>
          <w:tcPr>
            <w:tcW w:w="1356" w:type="dxa"/>
          </w:tcPr>
          <w:p w:rsidR="00C76028" w:rsidRDefault="00C76028">
            <w:r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здоровья на дому </w:t>
            </w:r>
          </w:p>
        </w:tc>
        <w:tc>
          <w:tcPr>
            <w:tcW w:w="1417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6028" w:rsidRPr="004F2316" w:rsidRDefault="00C76028" w:rsidP="00AC0DB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73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028" w:rsidRDefault="00C76028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76028" w:rsidRPr="004F2316" w:rsidRDefault="00C76028" w:rsidP="00672C3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54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76028" w:rsidRPr="004F2316" w:rsidTr="00F36F7B">
        <w:tc>
          <w:tcPr>
            <w:tcW w:w="1161" w:type="dxa"/>
          </w:tcPr>
          <w:p w:rsidR="00C76028" w:rsidRDefault="00C76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802111О.99.0.БА96АА00001</w:t>
            </w:r>
          </w:p>
          <w:p w:rsidR="00C76028" w:rsidRDefault="00C7602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</w:tcPr>
          <w:p w:rsidR="00C76028" w:rsidRDefault="00C76028">
            <w:r>
              <w:rPr>
                <w:spacing w:val="-6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32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56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C76028" w:rsidRPr="004F2316" w:rsidRDefault="00C76028" w:rsidP="00EF6D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73" w:type="dxa"/>
          </w:tcPr>
          <w:p w:rsidR="00C76028" w:rsidRPr="004F2316" w:rsidRDefault="00C76028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028" w:rsidRDefault="00C76028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C76028" w:rsidRPr="004F2316" w:rsidRDefault="00C76028" w:rsidP="00702D0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95" w:type="dxa"/>
            <w:gridSpan w:val="3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3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76028" w:rsidRPr="004F2316" w:rsidTr="00702D00">
        <w:tc>
          <w:tcPr>
            <w:tcW w:w="1161" w:type="dxa"/>
          </w:tcPr>
          <w:p w:rsidR="00C76028" w:rsidRDefault="00C760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802111О.99.0.БА96АШ83001</w:t>
            </w:r>
          </w:p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32" w:type="dxa"/>
          </w:tcPr>
          <w:p w:rsidR="00C76028" w:rsidRDefault="00C760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  на дому</w:t>
            </w:r>
          </w:p>
        </w:tc>
        <w:tc>
          <w:tcPr>
            <w:tcW w:w="1356" w:type="dxa"/>
          </w:tcPr>
          <w:p w:rsidR="00C76028" w:rsidRDefault="00C76028">
            <w:r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здоровья на дому </w:t>
            </w:r>
          </w:p>
        </w:tc>
        <w:tc>
          <w:tcPr>
            <w:tcW w:w="1417" w:type="dxa"/>
          </w:tcPr>
          <w:p w:rsidR="00C76028" w:rsidRDefault="00C760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C76028" w:rsidRPr="004F2316" w:rsidRDefault="00C76028" w:rsidP="00EF6D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6028" w:rsidRPr="004F2316" w:rsidRDefault="00C76028" w:rsidP="00EF6D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73" w:type="dxa"/>
          </w:tcPr>
          <w:p w:rsidR="00C76028" w:rsidRPr="004F2316" w:rsidRDefault="00C76028" w:rsidP="00EF6D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028" w:rsidRDefault="00C76028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90" w:type="dxa"/>
          </w:tcPr>
          <w:p w:rsidR="00C76028" w:rsidRPr="004F2316" w:rsidRDefault="00C76028" w:rsidP="00702D0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95" w:type="dxa"/>
            <w:gridSpan w:val="3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3" w:type="dxa"/>
          </w:tcPr>
          <w:p w:rsidR="00C76028" w:rsidRPr="004F2316" w:rsidRDefault="00C76028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D24C06" w:rsidRPr="00F8177A" w:rsidRDefault="00D24C06" w:rsidP="00DC17F7"/>
    <w:p w:rsidR="00D24C06" w:rsidRPr="00F8177A" w:rsidRDefault="00D24C06" w:rsidP="00DC17F7">
      <w:pPr>
        <w:rPr>
          <w:sz w:val="28"/>
          <w:szCs w:val="28"/>
        </w:rPr>
      </w:pPr>
      <w:r w:rsidRPr="00F8177A">
        <w:rPr>
          <w:sz w:val="28"/>
          <w:szCs w:val="28"/>
        </w:rPr>
        <w:t>3.2. Показатели, характеризующие объем муниципальной услуги:</w:t>
      </w:r>
    </w:p>
    <w:p w:rsidR="00D24C06" w:rsidRPr="00F8177A" w:rsidRDefault="00D24C06" w:rsidP="00DC17F7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00"/>
        <w:gridCol w:w="850"/>
        <w:gridCol w:w="567"/>
        <w:gridCol w:w="1134"/>
        <w:gridCol w:w="709"/>
        <w:gridCol w:w="850"/>
        <w:gridCol w:w="851"/>
        <w:gridCol w:w="709"/>
        <w:gridCol w:w="567"/>
        <w:gridCol w:w="423"/>
        <w:gridCol w:w="30"/>
        <w:gridCol w:w="393"/>
      </w:tblGrid>
      <w:tr w:rsidR="00D24C06" w:rsidRPr="00F8177A" w:rsidTr="005C425F">
        <w:tc>
          <w:tcPr>
            <w:tcW w:w="993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Уникальный номер реестровой </w:t>
            </w:r>
            <w:r w:rsidRPr="00F8177A">
              <w:rPr>
                <w:spacing w:val="-6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490" w:type="dxa"/>
            <w:gridSpan w:val="3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7" w:type="dxa"/>
            <w:gridSpan w:val="3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F8177A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F8177A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  <w:tc>
          <w:tcPr>
            <w:tcW w:w="846" w:type="dxa"/>
            <w:gridSpan w:val="3"/>
          </w:tcPr>
          <w:p w:rsidR="00D24C06" w:rsidRPr="003C10EB" w:rsidRDefault="00D24C06" w:rsidP="00411DF5">
            <w:pPr>
              <w:spacing w:after="200" w:line="276" w:lineRule="auto"/>
              <w:rPr>
                <w:spacing w:val="-6"/>
                <w:sz w:val="18"/>
                <w:szCs w:val="18"/>
              </w:rPr>
            </w:pPr>
            <w:r w:rsidRPr="003C10EB">
              <w:rPr>
                <w:spacing w:val="-6"/>
                <w:sz w:val="18"/>
                <w:szCs w:val="18"/>
              </w:rPr>
              <w:t>Допустимые (возможн</w:t>
            </w:r>
            <w:r w:rsidRPr="003C10EB">
              <w:rPr>
                <w:spacing w:val="-6"/>
                <w:sz w:val="18"/>
                <w:szCs w:val="18"/>
              </w:rPr>
              <w:lastRenderedPageBreak/>
              <w:t>ые) отклонения от установленных показателей качества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F8177A" w:rsidTr="005C425F">
        <w:tc>
          <w:tcPr>
            <w:tcW w:w="993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78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Место обучения</w:t>
            </w:r>
          </w:p>
        </w:tc>
        <w:tc>
          <w:tcPr>
            <w:tcW w:w="1178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20"/>
                <w:szCs w:val="20"/>
              </w:rPr>
              <w:t>(наименование показателя)</w:t>
            </w:r>
            <w:r w:rsidRPr="00F8177A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F8177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8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9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8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201</w:t>
            </w:r>
            <w:r>
              <w:rPr>
                <w:spacing w:val="-6"/>
                <w:sz w:val="18"/>
                <w:szCs w:val="18"/>
              </w:rPr>
              <w:t>9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F8177A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53" w:type="dxa"/>
            <w:gridSpan w:val="2"/>
            <w:vMerge w:val="restart"/>
          </w:tcPr>
          <w:p w:rsidR="00D24C06" w:rsidRPr="006A60F0" w:rsidRDefault="00D24C06" w:rsidP="000A235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процентах</w:t>
            </w:r>
          </w:p>
        </w:tc>
        <w:tc>
          <w:tcPr>
            <w:tcW w:w="393" w:type="dxa"/>
            <w:vMerge w:val="restart"/>
          </w:tcPr>
          <w:p w:rsidR="00D24C06" w:rsidRPr="006A60F0" w:rsidRDefault="00D24C06" w:rsidP="000A235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абсолютных показателях</w:t>
            </w:r>
          </w:p>
        </w:tc>
      </w:tr>
      <w:tr w:rsidR="00D24C06" w:rsidRPr="00F8177A" w:rsidTr="005C425F">
        <w:tc>
          <w:tcPr>
            <w:tcW w:w="993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F8177A" w:rsidTr="005C425F">
        <w:tc>
          <w:tcPr>
            <w:tcW w:w="993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00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453" w:type="dxa"/>
            <w:gridSpan w:val="2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393" w:type="dxa"/>
          </w:tcPr>
          <w:p w:rsidR="00D24C06" w:rsidRPr="00F8177A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</w:tr>
      <w:tr w:rsidR="008314A1" w:rsidRPr="00F8177A" w:rsidTr="005C425F">
        <w:tc>
          <w:tcPr>
            <w:tcW w:w="993" w:type="dxa"/>
          </w:tcPr>
          <w:p w:rsidR="003D7A7A" w:rsidRDefault="003D7A7A" w:rsidP="003D7A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802111О.99.0.БА96АЧ08001</w:t>
            </w:r>
          </w:p>
          <w:p w:rsidR="008314A1" w:rsidRPr="00F8177A" w:rsidRDefault="008314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4A1" w:rsidRPr="00F8177A" w:rsidRDefault="008314A1" w:rsidP="007459F7">
            <w:pPr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vAlign w:val="center"/>
          </w:tcPr>
          <w:p w:rsidR="008314A1" w:rsidRPr="00FA3263" w:rsidRDefault="008314A1" w:rsidP="007459F7">
            <w:pPr>
              <w:rPr>
                <w:spacing w:val="-6"/>
                <w:sz w:val="20"/>
                <w:szCs w:val="20"/>
              </w:rPr>
            </w:pPr>
            <w:proofErr w:type="gramStart"/>
            <w:r w:rsidRPr="00FA3263"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78" w:type="dxa"/>
          </w:tcPr>
          <w:p w:rsidR="008314A1" w:rsidRPr="00F8177A" w:rsidRDefault="008314A1" w:rsidP="007459F7">
            <w:pPr>
              <w:jc w:val="center"/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F8177A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314A1" w:rsidRPr="004F2316" w:rsidRDefault="008314A1" w:rsidP="00F36F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314A1" w:rsidRPr="00F8177A" w:rsidRDefault="008314A1" w:rsidP="002525D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:rsidR="008314A1" w:rsidRPr="00F8177A" w:rsidRDefault="008314A1" w:rsidP="002525D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288</w:t>
            </w:r>
          </w:p>
        </w:tc>
        <w:tc>
          <w:tcPr>
            <w:tcW w:w="850" w:type="dxa"/>
          </w:tcPr>
          <w:p w:rsidR="008314A1" w:rsidRPr="00F8177A" w:rsidRDefault="008314A1" w:rsidP="002525D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288</w:t>
            </w:r>
          </w:p>
        </w:tc>
        <w:tc>
          <w:tcPr>
            <w:tcW w:w="851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53" w:type="dxa"/>
            <w:gridSpan w:val="2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3" w:type="dxa"/>
          </w:tcPr>
          <w:p w:rsidR="008314A1" w:rsidRPr="00F8177A" w:rsidRDefault="00C80977" w:rsidP="0004681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43</w:t>
            </w:r>
          </w:p>
        </w:tc>
      </w:tr>
      <w:tr w:rsidR="008314A1" w:rsidRPr="00F8177A" w:rsidTr="005C425F">
        <w:tc>
          <w:tcPr>
            <w:tcW w:w="993" w:type="dxa"/>
          </w:tcPr>
          <w:p w:rsidR="008314A1" w:rsidRDefault="008314A1" w:rsidP="006A0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802111О.99.0.БА96АЧ33001</w:t>
            </w:r>
          </w:p>
          <w:p w:rsidR="008314A1" w:rsidRPr="00F8177A" w:rsidRDefault="008314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4A1" w:rsidRPr="00F8177A" w:rsidRDefault="008314A1" w:rsidP="007459F7">
            <w:pPr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8314A1" w:rsidRPr="00FA3263" w:rsidRDefault="008314A1" w:rsidP="007459F7">
            <w:pPr>
              <w:rPr>
                <w:spacing w:val="-6"/>
                <w:sz w:val="20"/>
                <w:szCs w:val="20"/>
              </w:rPr>
            </w:pPr>
            <w:proofErr w:type="gramStart"/>
            <w:r w:rsidRPr="00FA3263">
              <w:rPr>
                <w:spacing w:val="-6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(на дому)</w:t>
            </w:r>
            <w:proofErr w:type="gramEnd"/>
          </w:p>
        </w:tc>
        <w:tc>
          <w:tcPr>
            <w:tcW w:w="1178" w:type="dxa"/>
          </w:tcPr>
          <w:p w:rsidR="008314A1" w:rsidRPr="00F8177A" w:rsidRDefault="00A543A4" w:rsidP="007459F7">
            <w:pPr>
              <w:jc w:val="center"/>
              <w:rPr>
                <w:spacing w:val="-6"/>
                <w:sz w:val="20"/>
                <w:szCs w:val="20"/>
              </w:rPr>
            </w:pPr>
            <w:r w:rsidRPr="002A0F51"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 w:rsidRPr="002A0F51"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 w:rsidRPr="002A0F51">
              <w:rPr>
                <w:spacing w:val="-6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78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F8177A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314A1" w:rsidRPr="00F8177A" w:rsidRDefault="008314A1" w:rsidP="000131D6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314A1" w:rsidRPr="004F2316" w:rsidRDefault="008314A1" w:rsidP="00F36F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314A1" w:rsidRPr="00F8177A" w:rsidRDefault="008314A1" w:rsidP="00961C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14A1" w:rsidRPr="00F8177A" w:rsidRDefault="008314A1" w:rsidP="00961C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14A1" w:rsidRPr="00F8177A" w:rsidRDefault="008314A1" w:rsidP="00961C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314A1" w:rsidRPr="00F8177A" w:rsidTr="005C425F">
        <w:tc>
          <w:tcPr>
            <w:tcW w:w="993" w:type="dxa"/>
          </w:tcPr>
          <w:p w:rsidR="008314A1" w:rsidRDefault="008314A1" w:rsidP="00F36F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802111О.99.0.БА96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АА00001</w:t>
            </w:r>
          </w:p>
          <w:p w:rsidR="008314A1" w:rsidRDefault="008314A1" w:rsidP="00F36F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8314A1" w:rsidRPr="00BA34C9" w:rsidRDefault="00C85D75" w:rsidP="00F36F7B">
            <w:pPr>
              <w:rPr>
                <w:spacing w:val="-6"/>
                <w:sz w:val="20"/>
                <w:szCs w:val="20"/>
              </w:rPr>
            </w:pPr>
            <w:r w:rsidRPr="00C406EF">
              <w:rPr>
                <w:spacing w:val="-6"/>
                <w:sz w:val="20"/>
                <w:szCs w:val="20"/>
              </w:rPr>
              <w:lastRenderedPageBreak/>
              <w:t xml:space="preserve">Адаптированная </w:t>
            </w:r>
            <w:r w:rsidRPr="00C406EF">
              <w:rPr>
                <w:spacing w:val="-6"/>
                <w:sz w:val="20"/>
                <w:szCs w:val="20"/>
              </w:rPr>
              <w:lastRenderedPageBreak/>
              <w:t>образовательная программа</w:t>
            </w:r>
          </w:p>
        </w:tc>
        <w:tc>
          <w:tcPr>
            <w:tcW w:w="1178" w:type="dxa"/>
          </w:tcPr>
          <w:p w:rsidR="008314A1" w:rsidRPr="00FA3263" w:rsidRDefault="008314A1" w:rsidP="00F36F7B">
            <w:pPr>
              <w:rPr>
                <w:spacing w:val="-6"/>
                <w:sz w:val="20"/>
                <w:szCs w:val="20"/>
              </w:rPr>
            </w:pPr>
            <w:r w:rsidRPr="00FA3263">
              <w:rPr>
                <w:spacing w:val="-6"/>
                <w:sz w:val="20"/>
                <w:szCs w:val="20"/>
              </w:rPr>
              <w:lastRenderedPageBreak/>
              <w:t xml:space="preserve">Обучающиеся с </w:t>
            </w:r>
            <w:r w:rsidRPr="00FA3263">
              <w:rPr>
                <w:spacing w:val="-6"/>
                <w:sz w:val="20"/>
                <w:szCs w:val="20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1178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78" w:type="dxa"/>
          </w:tcPr>
          <w:p w:rsidR="008314A1" w:rsidRPr="00F8177A" w:rsidRDefault="008314A1" w:rsidP="00F36F7B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Очная</w:t>
            </w:r>
          </w:p>
        </w:tc>
        <w:tc>
          <w:tcPr>
            <w:tcW w:w="1178" w:type="dxa"/>
          </w:tcPr>
          <w:p w:rsidR="008314A1" w:rsidRPr="00F8177A" w:rsidRDefault="008314A1" w:rsidP="00F36F7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14A1" w:rsidRPr="00F8177A" w:rsidRDefault="008314A1" w:rsidP="00F36F7B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F8177A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314A1" w:rsidRPr="00F8177A" w:rsidRDefault="008314A1" w:rsidP="00F36F7B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314A1" w:rsidRPr="004F2316" w:rsidRDefault="008314A1" w:rsidP="00F36F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314A1" w:rsidRPr="00F8177A" w:rsidRDefault="008314A1" w:rsidP="00F36F7B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:rsidR="008314A1" w:rsidRPr="00F8177A" w:rsidRDefault="008314A1" w:rsidP="0004681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8314A1" w:rsidRPr="00F8177A" w:rsidRDefault="00C80977" w:rsidP="0004681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</w:tr>
      <w:tr w:rsidR="003A2C8D" w:rsidRPr="006B73DB" w:rsidTr="005C425F">
        <w:trPr>
          <w:trHeight w:val="1943"/>
        </w:trPr>
        <w:tc>
          <w:tcPr>
            <w:tcW w:w="993" w:type="dxa"/>
          </w:tcPr>
          <w:p w:rsidR="003A2C8D" w:rsidRDefault="003A2C8D" w:rsidP="006A08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802111О.99.0.БА96АШ83001</w:t>
            </w:r>
          </w:p>
          <w:p w:rsidR="003A2C8D" w:rsidRPr="00F8177A" w:rsidRDefault="003A2C8D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2C8D" w:rsidRPr="00F8177A" w:rsidRDefault="003A2C8D" w:rsidP="007459F7">
            <w:pPr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3A2C8D" w:rsidRPr="00FA3263" w:rsidRDefault="003A2C8D" w:rsidP="007459F7">
            <w:pPr>
              <w:rPr>
                <w:spacing w:val="-6"/>
                <w:sz w:val="20"/>
                <w:szCs w:val="20"/>
              </w:rPr>
            </w:pPr>
            <w:r w:rsidRPr="00FA3263">
              <w:rPr>
                <w:spacing w:val="-6"/>
                <w:sz w:val="20"/>
                <w:szCs w:val="20"/>
              </w:rPr>
              <w:t>Обучающиеся с ограниченными возможностями здоровья (ОВЗ) (на дому)</w:t>
            </w:r>
          </w:p>
        </w:tc>
        <w:tc>
          <w:tcPr>
            <w:tcW w:w="1178" w:type="dxa"/>
          </w:tcPr>
          <w:p w:rsidR="003A2C8D" w:rsidRPr="00F8177A" w:rsidRDefault="003A2C8D" w:rsidP="007459F7">
            <w:pPr>
              <w:jc w:val="center"/>
              <w:rPr>
                <w:spacing w:val="-6"/>
                <w:sz w:val="20"/>
                <w:szCs w:val="20"/>
              </w:rPr>
            </w:pPr>
            <w:r w:rsidRPr="002A0F51">
              <w:rPr>
                <w:spacing w:val="-6"/>
                <w:sz w:val="20"/>
                <w:szCs w:val="20"/>
              </w:rPr>
              <w:t xml:space="preserve">проходящие </w:t>
            </w:r>
            <w:proofErr w:type="gramStart"/>
            <w:r w:rsidRPr="002A0F51">
              <w:rPr>
                <w:spacing w:val="-6"/>
                <w:sz w:val="20"/>
                <w:szCs w:val="20"/>
              </w:rPr>
              <w:t>обучение по состоянию</w:t>
            </w:r>
            <w:proofErr w:type="gramEnd"/>
            <w:r w:rsidRPr="002A0F51">
              <w:rPr>
                <w:spacing w:val="-6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78" w:type="dxa"/>
          </w:tcPr>
          <w:p w:rsidR="003A2C8D" w:rsidRPr="00F8177A" w:rsidRDefault="003A2C8D" w:rsidP="007459F7">
            <w:pPr>
              <w:jc w:val="center"/>
              <w:rPr>
                <w:spacing w:val="-6"/>
                <w:sz w:val="20"/>
                <w:szCs w:val="20"/>
              </w:rPr>
            </w:pPr>
            <w:r w:rsidRPr="00F8177A"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3A2C8D" w:rsidRPr="00F8177A" w:rsidRDefault="003A2C8D" w:rsidP="007459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00" w:type="dxa"/>
          </w:tcPr>
          <w:p w:rsidR="003A2C8D" w:rsidRPr="00F8177A" w:rsidRDefault="003A2C8D" w:rsidP="00F36F7B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F8177A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A2C8D" w:rsidRPr="00F8177A" w:rsidRDefault="003A2C8D" w:rsidP="00F36F7B">
            <w:pPr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3A2C8D" w:rsidRPr="004F2316" w:rsidRDefault="003A2C8D" w:rsidP="00F36F7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A2C8D" w:rsidRPr="00F8177A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A2C8D" w:rsidRPr="00F8177A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A2C8D" w:rsidRPr="00F8177A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A2C8D" w:rsidRPr="00F8177A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</w:t>
            </w:r>
          </w:p>
        </w:tc>
        <w:tc>
          <w:tcPr>
            <w:tcW w:w="709" w:type="dxa"/>
          </w:tcPr>
          <w:p w:rsidR="003A2C8D" w:rsidRPr="00F8177A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</w:t>
            </w:r>
          </w:p>
        </w:tc>
        <w:tc>
          <w:tcPr>
            <w:tcW w:w="567" w:type="dxa"/>
          </w:tcPr>
          <w:p w:rsidR="003A2C8D" w:rsidRPr="006B73DB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  <w:r w:rsidRPr="00F8177A">
              <w:rPr>
                <w:spacing w:val="-6"/>
                <w:sz w:val="18"/>
                <w:szCs w:val="18"/>
              </w:rPr>
              <w:t>_</w:t>
            </w:r>
          </w:p>
        </w:tc>
        <w:tc>
          <w:tcPr>
            <w:tcW w:w="423" w:type="dxa"/>
          </w:tcPr>
          <w:p w:rsidR="003A2C8D" w:rsidRPr="006B73DB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3A2C8D" w:rsidRPr="006B73DB" w:rsidRDefault="003A2C8D" w:rsidP="00627FE2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p w:rsidR="00D24C06" w:rsidRPr="009C28F4" w:rsidRDefault="00D24C06" w:rsidP="00DC17F7">
      <w:pPr>
        <w:rPr>
          <w:sz w:val="28"/>
          <w:szCs w:val="28"/>
        </w:rPr>
      </w:pPr>
    </w:p>
    <w:p w:rsidR="00D24C06" w:rsidRPr="009C28F4" w:rsidRDefault="00D24C06" w:rsidP="00DC17F7"/>
    <w:p w:rsidR="00CB3EAF" w:rsidRDefault="00CB3EAF" w:rsidP="00CB3EAF">
      <w:pPr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Нормативные правовые акты (локальные акты), устанавливающие размер платы (цену, тариф) либо порядок его (ее) установления:</w:t>
      </w:r>
      <w:proofErr w:type="gramEnd"/>
    </w:p>
    <w:p w:rsidR="00CB3EAF" w:rsidRDefault="00CB3EAF" w:rsidP="00CB3EAF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1614"/>
        <w:gridCol w:w="2464"/>
        <w:gridCol w:w="4853"/>
      </w:tblGrid>
      <w:tr w:rsidR="00CB3EAF" w:rsidRPr="00CB3EAF" w:rsidTr="00CB3EA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Нормативный правовой акт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принявший орган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номер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наименование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5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F" w:rsidRDefault="00CB3EAF" w:rsidP="00CB3EAF">
            <w:pPr>
              <w:jc w:val="center"/>
            </w:pPr>
            <w:r>
              <w:t>_</w:t>
            </w:r>
          </w:p>
          <w:p w:rsidR="00CB3EAF" w:rsidRDefault="00CB3EAF" w:rsidP="00CB3EA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</w:tr>
    </w:tbl>
    <w:p w:rsidR="00CB3EAF" w:rsidRDefault="00CB3EAF" w:rsidP="00CB3EAF">
      <w:pPr>
        <w:jc w:val="center"/>
        <w:rPr>
          <w:sz w:val="28"/>
          <w:szCs w:val="22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 Порядок оказания муниципальной услуги</w:t>
      </w:r>
    </w:p>
    <w:p w:rsidR="00CB3EAF" w:rsidRDefault="00CB3EAF" w:rsidP="00CB3EAF">
      <w:pPr>
        <w:rPr>
          <w:sz w:val="28"/>
        </w:rPr>
      </w:pPr>
      <w:r>
        <w:rPr>
          <w:sz w:val="28"/>
        </w:rPr>
        <w:t>5.1. Нормативные правовые акты, регулирующие порядок оказания муниципальной услуги</w:t>
      </w:r>
    </w:p>
    <w:p w:rsidR="00CB3EAF" w:rsidRDefault="00CB3EAF" w:rsidP="00CB3EAF">
      <w:pPr>
        <w:jc w:val="both"/>
        <w:rPr>
          <w:sz w:val="28"/>
        </w:rPr>
      </w:pPr>
      <w:proofErr w:type="gramStart"/>
      <w:r>
        <w:rPr>
          <w:sz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Федерации".</w:t>
      </w:r>
      <w:proofErr w:type="gramEnd"/>
    </w:p>
    <w:p w:rsidR="00CB3EAF" w:rsidRDefault="00CB3EAF" w:rsidP="00CB3EAF">
      <w:pPr>
        <w:jc w:val="both"/>
        <w:rPr>
          <w:sz w:val="28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5.2. Порядок информирования потенциальных потребителей муниципальной услуги:</w:t>
      </w:r>
    </w:p>
    <w:p w:rsidR="00CB3EAF" w:rsidRDefault="00CB3EAF" w:rsidP="00CB3EAF">
      <w:pPr>
        <w:rPr>
          <w:sz w:val="16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558"/>
        <w:gridCol w:w="5803"/>
        <w:gridCol w:w="4247"/>
      </w:tblGrid>
      <w:tr w:rsidR="00CB3EAF" w:rsidTr="00CB3EAF">
        <w:trPr>
          <w:trHeight w:val="85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3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 xml:space="preserve">1. адрес официального Интернет-сайта министерства образования </w:t>
            </w:r>
            <w:r>
              <w:rPr>
                <w:sz w:val="20"/>
              </w:rPr>
              <w:lastRenderedPageBreak/>
              <w:t>и науки Красноярского края;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5. перечень получателей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7. порядок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9. основания для отказа в предоставлении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10. образцы заполнения заявления для получения муниципальной услуги;</w:t>
            </w:r>
          </w:p>
          <w:p w:rsidR="00CB3EAF" w:rsidRDefault="00CB3EAF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lastRenderedPageBreak/>
              <w:t>По мере необходимости 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lastRenderedPageBreak/>
              <w:t>Средствами телефонной связи и/или письменные обращения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На Интернет-ресурсах (сайте)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Средствами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</w:tbl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CB3EAF" w:rsidRDefault="00CB3EAF" w:rsidP="00E232C6">
      <w:pPr>
        <w:jc w:val="center"/>
        <w:rPr>
          <w:sz w:val="28"/>
          <w:szCs w:val="28"/>
        </w:rPr>
      </w:pPr>
    </w:p>
    <w:p w:rsidR="00D24C06" w:rsidRPr="009C28F4" w:rsidRDefault="00D24C06" w:rsidP="00E23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A1DD1">
        <w:rPr>
          <w:sz w:val="28"/>
          <w:szCs w:val="28"/>
        </w:rPr>
        <w:t>3</w:t>
      </w:r>
    </w:p>
    <w:p w:rsidR="00D24C06" w:rsidRPr="009C28F4" w:rsidRDefault="00D24C06" w:rsidP="00E232C6"/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D24C06" w:rsidRPr="009C28F4" w:rsidTr="000131D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E232C6">
            <w:r w:rsidRPr="00A83048">
              <w:t xml:space="preserve">Реализация </w:t>
            </w:r>
            <w:r>
              <w:t>дополнительных общеразвивающих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0131D6">
            <w:pPr>
              <w:jc w:val="right"/>
            </w:pPr>
            <w:r>
              <w:t xml:space="preserve">Код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9C28F4" w:rsidRDefault="006D6E74" w:rsidP="000131D6">
            <w:r>
              <w:t>42.Г42.0</w:t>
            </w:r>
          </w:p>
        </w:tc>
      </w:tr>
      <w:tr w:rsidR="00D24C06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0131D6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0131D6">
            <w:pPr>
              <w:jc w:val="right"/>
            </w:pPr>
            <w:r>
              <w:t>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06" w:rsidRPr="009C28F4" w:rsidRDefault="00D24C06" w:rsidP="00E232C6"/>
        </w:tc>
      </w:tr>
      <w:tr w:rsidR="00D24C06" w:rsidRPr="009C28F4" w:rsidTr="000131D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24C06" w:rsidRPr="009C28F4" w:rsidRDefault="00D24C06" w:rsidP="000131D6">
            <w:r w:rsidRPr="009C28F4"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4C06" w:rsidRPr="009C28F4" w:rsidRDefault="00D24C06" w:rsidP="000131D6">
            <w:r w:rsidRPr="009C28F4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C06" w:rsidRPr="009C28F4" w:rsidRDefault="00E918AD" w:rsidP="000131D6">
            <w:pPr>
              <w:jc w:val="right"/>
            </w:pPr>
            <w:r>
              <w:t>по общероссийскому или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06" w:rsidRPr="009C28F4" w:rsidRDefault="00D24C06" w:rsidP="000131D6"/>
        </w:tc>
      </w:tr>
      <w:tr w:rsidR="00D24C06" w:rsidRPr="009C28F4" w:rsidTr="000131D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C06" w:rsidRPr="009C28F4" w:rsidRDefault="00D24C06" w:rsidP="000131D6">
            <w:r w:rsidRPr="009C28F4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E918AD" w:rsidP="000131D6">
            <w:r>
              <w:t>региональному перечню</w:t>
            </w:r>
          </w:p>
        </w:tc>
      </w:tr>
      <w:tr w:rsidR="00D24C06" w:rsidRPr="009C28F4" w:rsidTr="000131D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/>
        </w:tc>
      </w:tr>
      <w:tr w:rsidR="00D24C06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/>
        </w:tc>
      </w:tr>
      <w:tr w:rsidR="00D24C06" w:rsidRPr="009C28F4" w:rsidTr="000131D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>
            <w:pPr>
              <w:rPr>
                <w:sz w:val="28"/>
                <w:szCs w:val="28"/>
              </w:rPr>
            </w:pPr>
            <w:r w:rsidRPr="009C28F4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C06" w:rsidRPr="009C28F4" w:rsidRDefault="00D24C06" w:rsidP="000131D6"/>
        </w:tc>
      </w:tr>
    </w:tbl>
    <w:p w:rsidR="00D24C06" w:rsidRPr="009C28F4" w:rsidRDefault="00D24C06" w:rsidP="00E232C6">
      <w:pPr>
        <w:rPr>
          <w:sz w:val="16"/>
          <w:szCs w:val="16"/>
        </w:rPr>
      </w:pPr>
    </w:p>
    <w:tbl>
      <w:tblPr>
        <w:tblW w:w="150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1"/>
        <w:gridCol w:w="1389"/>
        <w:gridCol w:w="1355"/>
        <w:gridCol w:w="1355"/>
        <w:gridCol w:w="1417"/>
        <w:gridCol w:w="1385"/>
        <w:gridCol w:w="1011"/>
        <w:gridCol w:w="992"/>
        <w:gridCol w:w="709"/>
        <w:gridCol w:w="1134"/>
        <w:gridCol w:w="992"/>
        <w:gridCol w:w="850"/>
        <w:gridCol w:w="600"/>
        <w:gridCol w:w="15"/>
        <w:gridCol w:w="647"/>
      </w:tblGrid>
      <w:tr w:rsidR="00D24C06" w:rsidRPr="009C28F4" w:rsidTr="000C127B">
        <w:trPr>
          <w:trHeight w:val="88"/>
        </w:trPr>
        <w:tc>
          <w:tcPr>
            <w:tcW w:w="1161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4099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2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Показатель качества 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муниципальной услуги</w:t>
            </w:r>
          </w:p>
        </w:tc>
        <w:tc>
          <w:tcPr>
            <w:tcW w:w="2976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Значение показателя качества</w:t>
            </w:r>
            <w:r w:rsidRPr="009C28F4">
              <w:rPr>
                <w:spacing w:val="-6"/>
              </w:rPr>
              <w:br/>
              <w:t>муниципальной услуги</w:t>
            </w:r>
          </w:p>
        </w:tc>
        <w:tc>
          <w:tcPr>
            <w:tcW w:w="1262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Допустимые (возможные) отклонения от установленных показателей качества</w:t>
            </w:r>
          </w:p>
        </w:tc>
      </w:tr>
      <w:tr w:rsidR="00D24C06" w:rsidRPr="009C28F4" w:rsidTr="008C01AB">
        <w:tc>
          <w:tcPr>
            <w:tcW w:w="1161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89" w:type="dxa"/>
            <w:vMerge w:val="restart"/>
          </w:tcPr>
          <w:p w:rsidR="00D24C06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Виды образовательных программ</w:t>
            </w:r>
          </w:p>
        </w:tc>
        <w:tc>
          <w:tcPr>
            <w:tcW w:w="1355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 потребителей</w:t>
            </w:r>
          </w:p>
        </w:tc>
        <w:tc>
          <w:tcPr>
            <w:tcW w:w="1355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5B10A9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Направленность образовательных программ</w:t>
            </w:r>
          </w:p>
        </w:tc>
        <w:tc>
          <w:tcPr>
            <w:tcW w:w="1417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1011" w:type="dxa"/>
            <w:vMerge w:val="restart"/>
          </w:tcPr>
          <w:p w:rsidR="00D24C06" w:rsidRPr="009C28F4" w:rsidRDefault="00C37CC1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 xml:space="preserve">единица измерения </w:t>
            </w:r>
            <w:r w:rsidRPr="009C28F4">
              <w:rPr>
                <w:spacing w:val="-6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2018</w:t>
            </w:r>
            <w:r w:rsidRPr="009C28F4">
              <w:rPr>
                <w:spacing w:val="-6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  <w:r w:rsidRPr="009C28F4">
              <w:rPr>
                <w:spacing w:val="-6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2020 </w:t>
            </w:r>
            <w:r w:rsidRPr="009C28F4">
              <w:rPr>
                <w:spacing w:val="-6"/>
              </w:rPr>
              <w:t>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</w:tcPr>
          <w:p w:rsidR="00D24C06" w:rsidRPr="009C28F4" w:rsidRDefault="00D24C06" w:rsidP="00C10A8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процентах</w:t>
            </w:r>
          </w:p>
        </w:tc>
        <w:tc>
          <w:tcPr>
            <w:tcW w:w="662" w:type="dxa"/>
            <w:gridSpan w:val="2"/>
            <w:vMerge w:val="restart"/>
          </w:tcPr>
          <w:p w:rsidR="00D24C06" w:rsidRPr="009C28F4" w:rsidRDefault="00D24C06" w:rsidP="00C10A8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абсолютных показателях</w:t>
            </w:r>
          </w:p>
        </w:tc>
      </w:tr>
      <w:tr w:rsidR="00D24C06" w:rsidRPr="009C28F4" w:rsidTr="008C01AB">
        <w:tc>
          <w:tcPr>
            <w:tcW w:w="1161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89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55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55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417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385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1011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наименование</w:t>
            </w:r>
          </w:p>
        </w:tc>
        <w:tc>
          <w:tcPr>
            <w:tcW w:w="709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код</w:t>
            </w:r>
          </w:p>
        </w:tc>
        <w:tc>
          <w:tcPr>
            <w:tcW w:w="1134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  <w:tc>
          <w:tcPr>
            <w:tcW w:w="662" w:type="dxa"/>
            <w:gridSpan w:val="2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</w:p>
        </w:tc>
      </w:tr>
      <w:tr w:rsidR="00D24C06" w:rsidRPr="009C28F4" w:rsidTr="008C01AB">
        <w:tc>
          <w:tcPr>
            <w:tcW w:w="1161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1389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1355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  <w:tc>
          <w:tcPr>
            <w:tcW w:w="1355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4</w:t>
            </w:r>
          </w:p>
        </w:tc>
        <w:tc>
          <w:tcPr>
            <w:tcW w:w="1417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5</w:t>
            </w:r>
          </w:p>
        </w:tc>
        <w:tc>
          <w:tcPr>
            <w:tcW w:w="1385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6</w:t>
            </w:r>
          </w:p>
        </w:tc>
        <w:tc>
          <w:tcPr>
            <w:tcW w:w="1011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7</w:t>
            </w:r>
          </w:p>
        </w:tc>
        <w:tc>
          <w:tcPr>
            <w:tcW w:w="992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8</w:t>
            </w:r>
          </w:p>
        </w:tc>
        <w:tc>
          <w:tcPr>
            <w:tcW w:w="709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9</w:t>
            </w:r>
          </w:p>
        </w:tc>
        <w:tc>
          <w:tcPr>
            <w:tcW w:w="1134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10</w:t>
            </w:r>
          </w:p>
        </w:tc>
        <w:tc>
          <w:tcPr>
            <w:tcW w:w="992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11</w:t>
            </w:r>
          </w:p>
        </w:tc>
        <w:tc>
          <w:tcPr>
            <w:tcW w:w="850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12</w:t>
            </w:r>
          </w:p>
        </w:tc>
        <w:tc>
          <w:tcPr>
            <w:tcW w:w="600" w:type="dxa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662" w:type="dxa"/>
            <w:gridSpan w:val="2"/>
          </w:tcPr>
          <w:p w:rsidR="00D24C06" w:rsidRPr="009C28F4" w:rsidRDefault="00D24C06" w:rsidP="000131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</w:tr>
      <w:tr w:rsidR="00F562A1" w:rsidRPr="009C28F4" w:rsidTr="008C01AB">
        <w:trPr>
          <w:trHeight w:val="70"/>
        </w:trPr>
        <w:tc>
          <w:tcPr>
            <w:tcW w:w="1161" w:type="dxa"/>
          </w:tcPr>
          <w:p w:rsidR="00F562A1" w:rsidRDefault="00F562A1">
            <w:r>
              <w:rPr>
                <w:rFonts w:ascii="Calibri" w:hAnsi="Calibri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1389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(кружки)</w:t>
            </w:r>
          </w:p>
        </w:tc>
        <w:tc>
          <w:tcPr>
            <w:tcW w:w="1355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5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11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2A1" w:rsidRDefault="00F562A1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00" w:type="dxa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F562A1" w:rsidRPr="00A83048" w:rsidRDefault="00F562A1" w:rsidP="000131D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562A1" w:rsidRPr="009C28F4" w:rsidTr="008C01AB">
        <w:tc>
          <w:tcPr>
            <w:tcW w:w="1161" w:type="dxa"/>
          </w:tcPr>
          <w:p w:rsidR="00F562A1" w:rsidRDefault="00F562A1">
            <w:r>
              <w:rPr>
                <w:rFonts w:ascii="Calibri" w:hAnsi="Calibri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1389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5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5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417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11" w:type="dxa"/>
          </w:tcPr>
          <w:p w:rsidR="00F562A1" w:rsidRPr="00785604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F562A1" w:rsidRPr="00A83048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2A1" w:rsidRDefault="00F562A1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47" w:type="dxa"/>
          </w:tcPr>
          <w:p w:rsidR="00F562A1" w:rsidRDefault="00F562A1" w:rsidP="007459F7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D24C06" w:rsidRPr="009C28F4" w:rsidRDefault="00D24C06" w:rsidP="00E232C6"/>
    <w:p w:rsidR="00D24C06" w:rsidRPr="009C28F4" w:rsidRDefault="00D24C06" w:rsidP="00E232C6">
      <w:pPr>
        <w:rPr>
          <w:sz w:val="28"/>
          <w:szCs w:val="28"/>
        </w:rPr>
      </w:pPr>
      <w:r w:rsidRPr="009C28F4">
        <w:rPr>
          <w:sz w:val="28"/>
          <w:szCs w:val="28"/>
        </w:rPr>
        <w:t>3.2. Показатели, характеризующие объем муниципальной услуги:</w:t>
      </w:r>
    </w:p>
    <w:p w:rsidR="00D24C06" w:rsidRPr="009C28F4" w:rsidRDefault="00D24C06" w:rsidP="00E232C6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914"/>
        <w:gridCol w:w="567"/>
        <w:gridCol w:w="850"/>
        <w:gridCol w:w="851"/>
        <w:gridCol w:w="850"/>
        <w:gridCol w:w="709"/>
        <w:gridCol w:w="851"/>
        <w:gridCol w:w="705"/>
        <w:gridCol w:w="315"/>
        <w:gridCol w:w="393"/>
      </w:tblGrid>
      <w:tr w:rsidR="00D24C06" w:rsidRPr="009C28F4" w:rsidTr="00BF0B67">
        <w:tc>
          <w:tcPr>
            <w:tcW w:w="993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Уникальный номер </w:t>
            </w:r>
            <w:r w:rsidRPr="009C28F4">
              <w:rPr>
                <w:spacing w:val="-6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490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9C28F4">
              <w:rPr>
                <w:spacing w:val="-6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659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lastRenderedPageBreak/>
              <w:t>Показатель объема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9C28F4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265" w:type="dxa"/>
            <w:gridSpan w:val="3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9C28F4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  <w:tc>
          <w:tcPr>
            <w:tcW w:w="708" w:type="dxa"/>
            <w:gridSpan w:val="2"/>
          </w:tcPr>
          <w:p w:rsidR="00D24C06" w:rsidRPr="003C10EB" w:rsidRDefault="00D24C06" w:rsidP="008D5268">
            <w:pPr>
              <w:spacing w:after="200" w:line="276" w:lineRule="auto"/>
              <w:rPr>
                <w:spacing w:val="-6"/>
                <w:sz w:val="18"/>
                <w:szCs w:val="18"/>
              </w:rPr>
            </w:pPr>
            <w:r w:rsidRPr="003C10EB">
              <w:rPr>
                <w:spacing w:val="-6"/>
                <w:sz w:val="18"/>
                <w:szCs w:val="18"/>
              </w:rPr>
              <w:t xml:space="preserve">Допустимые </w:t>
            </w:r>
            <w:r w:rsidRPr="003C10EB">
              <w:rPr>
                <w:spacing w:val="-6"/>
                <w:sz w:val="18"/>
                <w:szCs w:val="18"/>
              </w:rPr>
              <w:lastRenderedPageBreak/>
              <w:t>(возможные) отклонения от установленных показателей качества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9C28F4" w:rsidTr="002C7B8A">
        <w:tc>
          <w:tcPr>
            <w:tcW w:w="993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4C06" w:rsidRPr="00274F42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274F42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274F42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274F42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78" w:type="dxa"/>
            <w:vMerge w:val="restart"/>
          </w:tcPr>
          <w:p w:rsidR="00D24C06" w:rsidRPr="00274F42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5B10A9" w:rsidRDefault="005B10A9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5B10A9">
              <w:rPr>
                <w:spacing w:val="-6"/>
                <w:sz w:val="18"/>
                <w:szCs w:val="18"/>
              </w:rPr>
              <w:t>Направленность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8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____________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274F42">
              <w:rPr>
                <w:spacing w:val="-6"/>
                <w:sz w:val="20"/>
                <w:szCs w:val="20"/>
              </w:rPr>
              <w:t>(наименование показателя)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9C28F4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2019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2020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9C28F4">
              <w:rPr>
                <w:spacing w:val="-6"/>
                <w:sz w:val="18"/>
                <w:szCs w:val="18"/>
              </w:rPr>
              <w:t xml:space="preserve"> 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2019 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05" w:type="dxa"/>
            <w:vMerge w:val="restart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2020 </w:t>
            </w:r>
            <w:r w:rsidRPr="009C28F4">
              <w:rPr>
                <w:spacing w:val="-6"/>
                <w:sz w:val="18"/>
                <w:szCs w:val="18"/>
              </w:rPr>
              <w:t>год</w:t>
            </w:r>
          </w:p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15" w:type="dxa"/>
            <w:vMerge w:val="restart"/>
          </w:tcPr>
          <w:p w:rsidR="00D24C06" w:rsidRPr="006A60F0" w:rsidRDefault="00D24C06" w:rsidP="00C10A8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процентах</w:t>
            </w:r>
          </w:p>
        </w:tc>
        <w:tc>
          <w:tcPr>
            <w:tcW w:w="393" w:type="dxa"/>
            <w:vMerge w:val="restart"/>
          </w:tcPr>
          <w:p w:rsidR="00D24C06" w:rsidRPr="006A60F0" w:rsidRDefault="00D24C06" w:rsidP="00C10A8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абсолютных показателях</w:t>
            </w:r>
          </w:p>
        </w:tc>
      </w:tr>
      <w:tr w:rsidR="00D24C06" w:rsidRPr="009C28F4" w:rsidTr="002C7B8A">
        <w:tc>
          <w:tcPr>
            <w:tcW w:w="993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14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r w:rsidRPr="009C28F4">
              <w:rPr>
                <w:spacing w:val="-6"/>
                <w:sz w:val="18"/>
                <w:szCs w:val="18"/>
              </w:rPr>
              <w:t>наименование показателя)</w:t>
            </w:r>
          </w:p>
        </w:tc>
        <w:tc>
          <w:tcPr>
            <w:tcW w:w="567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24C06" w:rsidRPr="009C28F4" w:rsidTr="002C7B8A">
        <w:tc>
          <w:tcPr>
            <w:tcW w:w="993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14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705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 w:rsidRPr="009C28F4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315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393" w:type="dxa"/>
          </w:tcPr>
          <w:p w:rsidR="00D24C06" w:rsidRPr="009C28F4" w:rsidRDefault="00D24C06" w:rsidP="000131D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</w:tr>
      <w:tr w:rsidR="00F562A1" w:rsidRPr="009C28F4" w:rsidTr="002C7B8A">
        <w:tc>
          <w:tcPr>
            <w:tcW w:w="993" w:type="dxa"/>
          </w:tcPr>
          <w:p w:rsidR="00F562A1" w:rsidRDefault="00F562A1">
            <w:r>
              <w:rPr>
                <w:rFonts w:ascii="Calibri" w:hAnsi="Calibri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1134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(кружки)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F562A1" w:rsidRDefault="00F562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562A1" w:rsidRDefault="00F562A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4" w:type="dxa"/>
          </w:tcPr>
          <w:p w:rsidR="00F562A1" w:rsidRDefault="00F562A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spacing w:val="-6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567" w:type="dxa"/>
          </w:tcPr>
          <w:p w:rsidR="00F562A1" w:rsidRDefault="00F562A1" w:rsidP="007459F7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F562A1" w:rsidRPr="009C28F4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349</w:t>
            </w:r>
          </w:p>
        </w:tc>
        <w:tc>
          <w:tcPr>
            <w:tcW w:w="851" w:type="dxa"/>
          </w:tcPr>
          <w:p w:rsidR="00F562A1" w:rsidRPr="009C28F4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349</w:t>
            </w:r>
          </w:p>
        </w:tc>
        <w:tc>
          <w:tcPr>
            <w:tcW w:w="850" w:type="dxa"/>
          </w:tcPr>
          <w:p w:rsidR="00F562A1" w:rsidRPr="009C28F4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349</w:t>
            </w:r>
          </w:p>
        </w:tc>
        <w:tc>
          <w:tcPr>
            <w:tcW w:w="709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:rsidR="00F562A1" w:rsidRPr="009C28F4" w:rsidRDefault="00F562A1" w:rsidP="00BF0B6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3" w:type="dxa"/>
          </w:tcPr>
          <w:p w:rsidR="00F562A1" w:rsidRPr="009C28F4" w:rsidRDefault="00F562A1" w:rsidP="00BF0B6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52</w:t>
            </w:r>
          </w:p>
        </w:tc>
      </w:tr>
      <w:tr w:rsidR="00F562A1" w:rsidRPr="009C28F4" w:rsidTr="002C7B8A">
        <w:tc>
          <w:tcPr>
            <w:tcW w:w="993" w:type="dxa"/>
          </w:tcPr>
          <w:p w:rsidR="00F562A1" w:rsidRDefault="00F562A1">
            <w:r>
              <w:rPr>
                <w:rFonts w:ascii="Calibri" w:hAnsi="Calibri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1134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178" w:type="dxa"/>
          </w:tcPr>
          <w:p w:rsidR="00F562A1" w:rsidRDefault="00F562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F562A1" w:rsidRDefault="00F562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562A1" w:rsidRDefault="00F562A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4" w:type="dxa"/>
          </w:tcPr>
          <w:p w:rsidR="00F562A1" w:rsidRDefault="00F562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567" w:type="dxa"/>
          </w:tcPr>
          <w:p w:rsidR="00F562A1" w:rsidRDefault="00F562A1" w:rsidP="007459F7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F562A1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F562A1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F562A1" w:rsidRDefault="00F562A1" w:rsidP="00F00CC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562A1" w:rsidRPr="009C28F4" w:rsidRDefault="00F562A1" w:rsidP="002E63C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:rsidR="00F562A1" w:rsidRPr="009C28F4" w:rsidRDefault="00F562A1" w:rsidP="00BF0B6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3" w:type="dxa"/>
          </w:tcPr>
          <w:p w:rsidR="00F562A1" w:rsidRPr="009C28F4" w:rsidRDefault="00F562A1" w:rsidP="00BF0B6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</w:tr>
    </w:tbl>
    <w:p w:rsidR="00D24C06" w:rsidRPr="009C28F4" w:rsidRDefault="00D24C06" w:rsidP="00E232C6">
      <w:pPr>
        <w:rPr>
          <w:sz w:val="28"/>
          <w:szCs w:val="28"/>
        </w:rPr>
      </w:pPr>
    </w:p>
    <w:p w:rsidR="00D24C06" w:rsidRPr="009C28F4" w:rsidRDefault="00D24C06" w:rsidP="00E232C6"/>
    <w:p w:rsidR="00CB3EAF" w:rsidRDefault="00CB3EAF" w:rsidP="00CB3EAF">
      <w:pPr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Нормативные правовые акты (локальные акты), устанавливающие размер платы (цену, тариф) либо порядок его (ее) установления:</w:t>
      </w:r>
      <w:proofErr w:type="gramEnd"/>
    </w:p>
    <w:p w:rsidR="00CB3EAF" w:rsidRDefault="00CB3EAF" w:rsidP="00CB3EAF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1614"/>
        <w:gridCol w:w="2464"/>
        <w:gridCol w:w="4853"/>
      </w:tblGrid>
      <w:tr w:rsidR="00CB3EAF" w:rsidRPr="00CB3EAF" w:rsidTr="00CB3EA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Нормативный правовой акт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принявший орган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номер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наименование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AF" w:rsidRDefault="00CB3EAF" w:rsidP="00CB3EAF">
            <w:pPr>
              <w:jc w:val="center"/>
            </w:pPr>
            <w:r>
              <w:t>5</w:t>
            </w:r>
          </w:p>
        </w:tc>
      </w:tr>
      <w:tr w:rsidR="00CB3EAF" w:rsidRPr="00CB3EAF" w:rsidTr="00CB3E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F" w:rsidRDefault="00CB3EAF" w:rsidP="00CB3EAF">
            <w:pPr>
              <w:jc w:val="center"/>
            </w:pPr>
            <w:r>
              <w:t>_</w:t>
            </w:r>
          </w:p>
          <w:p w:rsidR="00CB3EAF" w:rsidRDefault="00CB3EAF" w:rsidP="00CB3EA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AF" w:rsidRDefault="00CB3EAF" w:rsidP="00CB3EAF">
            <w:pPr>
              <w:jc w:val="center"/>
            </w:pPr>
            <w:r>
              <w:t>_</w:t>
            </w:r>
          </w:p>
        </w:tc>
      </w:tr>
    </w:tbl>
    <w:p w:rsidR="00CB3EAF" w:rsidRDefault="00CB3EAF" w:rsidP="00CB3EAF">
      <w:pPr>
        <w:jc w:val="center"/>
        <w:rPr>
          <w:sz w:val="28"/>
          <w:szCs w:val="22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 Порядок оказания муниципальной услуги</w:t>
      </w:r>
    </w:p>
    <w:p w:rsidR="00CB3EAF" w:rsidRDefault="00CB3EAF" w:rsidP="00CB3EAF">
      <w:pPr>
        <w:rPr>
          <w:sz w:val="28"/>
        </w:rPr>
      </w:pPr>
      <w:r>
        <w:rPr>
          <w:sz w:val="28"/>
        </w:rPr>
        <w:t>5.1. Нормативные правовые акты, регулирующие порядок оказания муниципальной услуги</w:t>
      </w:r>
    </w:p>
    <w:p w:rsidR="00CB3EAF" w:rsidRDefault="00CB3EAF" w:rsidP="00CB3EAF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Федерации".</w:t>
      </w:r>
      <w:proofErr w:type="gramEnd"/>
    </w:p>
    <w:p w:rsidR="00CB3EAF" w:rsidRDefault="00CB3EAF" w:rsidP="00CB3EAF">
      <w:pPr>
        <w:jc w:val="both"/>
        <w:rPr>
          <w:sz w:val="28"/>
        </w:rPr>
      </w:pPr>
    </w:p>
    <w:p w:rsidR="00CB3EAF" w:rsidRDefault="00CB3EAF" w:rsidP="00CB3EAF">
      <w:pPr>
        <w:rPr>
          <w:sz w:val="28"/>
        </w:rPr>
      </w:pPr>
      <w:r>
        <w:rPr>
          <w:sz w:val="28"/>
        </w:rPr>
        <w:t>5.2. Порядок информирования потенциальных потребителей муниципальной услуги:</w:t>
      </w:r>
    </w:p>
    <w:p w:rsidR="00CB3EAF" w:rsidRDefault="00CB3EAF" w:rsidP="00CB3EAF">
      <w:pPr>
        <w:rPr>
          <w:sz w:val="16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558"/>
        <w:gridCol w:w="5803"/>
        <w:gridCol w:w="4247"/>
      </w:tblGrid>
      <w:tr w:rsidR="00CB3EAF" w:rsidTr="00CB3EAF">
        <w:trPr>
          <w:trHeight w:val="85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3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1. адрес официального Интернет-сайта министерства образования и науки Красноярского края;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Лесосибирска;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5. перечень получателей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7. порядок предоставления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9. основания для отказа в предоставлении муниципальной услуги;</w:t>
            </w:r>
          </w:p>
          <w:p w:rsidR="00CB3EAF" w:rsidRDefault="00CB3EAF">
            <w:pPr>
              <w:rPr>
                <w:sz w:val="20"/>
              </w:rPr>
            </w:pPr>
            <w:r>
              <w:rPr>
                <w:sz w:val="20"/>
              </w:rPr>
              <w:t>10. образцы заполнения заявления для получения муниципальной услуги;</w:t>
            </w:r>
          </w:p>
          <w:p w:rsidR="00CB3EAF" w:rsidRDefault="00CB3EAF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По мере необходимости 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pPr>
              <w:jc w:val="center"/>
            </w:pPr>
            <w:r>
              <w:rPr>
                <w:sz w:val="20"/>
              </w:rPr>
              <w:t>Средствами телефонной связи и/или письменные обращения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На Интернет-ресурсах (сайте)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CB3EAF" w:rsidTr="00CB3EAF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Средствами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AF" w:rsidRDefault="00CB3EAF">
            <w:r>
              <w:rPr>
                <w:sz w:val="20"/>
              </w:rPr>
              <w:t>По мере необходимости</w:t>
            </w:r>
          </w:p>
        </w:tc>
      </w:tr>
    </w:tbl>
    <w:p w:rsidR="00CB3EAF" w:rsidRDefault="00CB3EAF" w:rsidP="004255ED">
      <w:pPr>
        <w:jc w:val="center"/>
        <w:rPr>
          <w:spacing w:val="-6"/>
          <w:sz w:val="28"/>
          <w:szCs w:val="28"/>
        </w:rPr>
      </w:pPr>
    </w:p>
    <w:p w:rsidR="00CB3EAF" w:rsidRDefault="00CB3EAF" w:rsidP="004255ED">
      <w:pPr>
        <w:jc w:val="center"/>
        <w:rPr>
          <w:spacing w:val="-6"/>
          <w:sz w:val="28"/>
          <w:szCs w:val="28"/>
        </w:rPr>
      </w:pPr>
    </w:p>
    <w:p w:rsidR="00D24C06" w:rsidRPr="009C28F4" w:rsidRDefault="00D24C06" w:rsidP="004255ED">
      <w:pPr>
        <w:jc w:val="center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</w:rPr>
        <w:t>Часть 2</w:t>
      </w:r>
      <w:r w:rsidRPr="009C28F4">
        <w:rPr>
          <w:spacing w:val="-6"/>
          <w:sz w:val="28"/>
          <w:szCs w:val="28"/>
        </w:rPr>
        <w:t>. Прочие сведения о муниципальном задании</w:t>
      </w:r>
    </w:p>
    <w:tbl>
      <w:tblPr>
        <w:tblW w:w="14799" w:type="dxa"/>
        <w:tblInd w:w="-29" w:type="dxa"/>
        <w:tblLook w:val="00A0"/>
      </w:tblPr>
      <w:tblGrid>
        <w:gridCol w:w="4890"/>
        <w:gridCol w:w="2700"/>
        <w:gridCol w:w="2195"/>
        <w:gridCol w:w="1429"/>
        <w:gridCol w:w="1054"/>
        <w:gridCol w:w="2531"/>
      </w:tblGrid>
      <w:tr w:rsidR="00D24C06" w:rsidRPr="009C28F4" w:rsidTr="008E2902">
        <w:trPr>
          <w:trHeight w:val="109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D24C06" w:rsidRPr="009C28F4" w:rsidTr="008E2902">
        <w:trPr>
          <w:trHeight w:val="99"/>
        </w:trPr>
        <w:tc>
          <w:tcPr>
            <w:tcW w:w="11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4A5030" w:rsidRDefault="00D24C06" w:rsidP="00D85BA4">
            <w:pPr>
              <w:numPr>
                <w:ilvl w:val="0"/>
                <w:numId w:val="2"/>
              </w:numPr>
              <w:jc w:val="both"/>
            </w:pPr>
            <w:r w:rsidRPr="009C28F4">
              <w:rPr>
                <w:spacing w:val="-6"/>
                <w:sz w:val="28"/>
                <w:szCs w:val="28"/>
              </w:rPr>
              <w:t> </w:t>
            </w:r>
            <w:r w:rsidRPr="004A5030">
              <w:t xml:space="preserve">ликвидация образовательного учреждения (Ст. 61-64 Гражданского кодекса РФ; Ст. 22 </w:t>
            </w:r>
            <w:r>
              <w:t>Ф</w:t>
            </w:r>
            <w:r w:rsidRPr="004A5030">
              <w:t>З «Об образовании</w:t>
            </w:r>
            <w:r>
              <w:t xml:space="preserve"> в Российской Федерации</w:t>
            </w:r>
            <w:r w:rsidRPr="004A5030">
              <w:t>»);</w:t>
            </w:r>
          </w:p>
          <w:p w:rsidR="00D24C06" w:rsidRDefault="00D24C06" w:rsidP="00D85BA4">
            <w:pPr>
              <w:numPr>
                <w:ilvl w:val="0"/>
                <w:numId w:val="2"/>
              </w:numPr>
              <w:jc w:val="both"/>
            </w:pPr>
            <w:r w:rsidRPr="004A5030">
              <w:t xml:space="preserve">реорганизация образовательного учреждения (Ст. 57-60 Гражданского кодекса РФ; Ст. 22 </w:t>
            </w:r>
            <w:r>
              <w:t>ФЗ</w:t>
            </w:r>
            <w:r w:rsidRPr="004A5030">
              <w:t xml:space="preserve"> «Об образовании</w:t>
            </w:r>
            <w:r>
              <w:t xml:space="preserve"> в Российской Федерации</w:t>
            </w:r>
            <w:r w:rsidRPr="004A5030">
              <w:t>»);</w:t>
            </w:r>
          </w:p>
          <w:p w:rsidR="00D24C06" w:rsidRDefault="00D24C06" w:rsidP="00D85BA4">
            <w:pPr>
              <w:numPr>
                <w:ilvl w:val="0"/>
                <w:numId w:val="2"/>
              </w:numPr>
              <w:jc w:val="both"/>
            </w:pPr>
            <w:r>
              <w:t>окончание срока действия лицензии;</w:t>
            </w:r>
          </w:p>
          <w:p w:rsidR="00D24C06" w:rsidRDefault="00D24C06" w:rsidP="00D85BA4">
            <w:pPr>
              <w:numPr>
                <w:ilvl w:val="0"/>
                <w:numId w:val="2"/>
              </w:numPr>
              <w:jc w:val="both"/>
            </w:pPr>
            <w:r>
              <w:t>исключение муниципальной услуги (работы) из перечня муниципальных услуг (работ);</w:t>
            </w:r>
          </w:p>
          <w:p w:rsidR="00D24C06" w:rsidRPr="004A5030" w:rsidRDefault="00D24C06" w:rsidP="00D85BA4">
            <w:pPr>
              <w:numPr>
                <w:ilvl w:val="0"/>
                <w:numId w:val="2"/>
              </w:numPr>
              <w:jc w:val="both"/>
            </w:pPr>
            <w:r>
              <w:t>иные основания, предусмотренные нормативными актами Российской Федерации.</w:t>
            </w:r>
          </w:p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D24C06" w:rsidRPr="009C28F4" w:rsidTr="008E2902">
        <w:trPr>
          <w:trHeight w:val="99"/>
        </w:trPr>
        <w:tc>
          <w:tcPr>
            <w:tcW w:w="12268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9C28F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9C28F4">
              <w:rPr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</w:p>
        </w:tc>
      </w:tr>
      <w:tr w:rsidR="00D24C06" w:rsidRPr="009C28F4" w:rsidTr="008E2902">
        <w:trPr>
          <w:trHeight w:val="99"/>
        </w:trPr>
        <w:tc>
          <w:tcPr>
            <w:tcW w:w="11214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D24C06" w:rsidRPr="009C28F4" w:rsidTr="008E2902">
        <w:trPr>
          <w:trHeight w:val="99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  <w:r w:rsidRPr="009C28F4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9C28F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9C28F4">
              <w:rPr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24C06" w:rsidRPr="009C28F4" w:rsidRDefault="00D24C06" w:rsidP="005938F3">
            <w:pPr>
              <w:rPr>
                <w:spacing w:val="-6"/>
                <w:sz w:val="28"/>
                <w:szCs w:val="28"/>
              </w:rPr>
            </w:pPr>
          </w:p>
        </w:tc>
      </w:tr>
      <w:tr w:rsidR="00D24C06" w:rsidRPr="009C28F4" w:rsidTr="008E2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890" w:type="dxa"/>
          </w:tcPr>
          <w:p w:rsidR="00D24C06" w:rsidRPr="009C28F4" w:rsidRDefault="00D24C06" w:rsidP="003A03C9">
            <w:pPr>
              <w:jc w:val="center"/>
            </w:pPr>
            <w:r w:rsidRPr="009C28F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gridSpan w:val="2"/>
          </w:tcPr>
          <w:p w:rsidR="00D24C06" w:rsidRPr="009C28F4" w:rsidRDefault="00D24C06" w:rsidP="003A03C9">
            <w:pPr>
              <w:jc w:val="center"/>
            </w:pPr>
            <w:r w:rsidRPr="009C28F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gridSpan w:val="3"/>
          </w:tcPr>
          <w:p w:rsidR="00D24C06" w:rsidRPr="009C28F4" w:rsidRDefault="006F58B9" w:rsidP="003A03C9">
            <w:pPr>
              <w:jc w:val="center"/>
            </w:pPr>
            <w:r>
              <w:t>Уполномоченные органы</w:t>
            </w:r>
          </w:p>
        </w:tc>
      </w:tr>
      <w:tr w:rsidR="00D24C06" w:rsidRPr="009C28F4" w:rsidTr="008E2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890" w:type="dxa"/>
          </w:tcPr>
          <w:p w:rsidR="00D24C06" w:rsidRPr="009C28F4" w:rsidRDefault="00D24C06" w:rsidP="003A03C9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1</w:t>
            </w:r>
          </w:p>
        </w:tc>
        <w:tc>
          <w:tcPr>
            <w:tcW w:w="4895" w:type="dxa"/>
            <w:gridSpan w:val="2"/>
          </w:tcPr>
          <w:p w:rsidR="00D24C06" w:rsidRPr="009C28F4" w:rsidRDefault="00D24C06" w:rsidP="003A03C9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2</w:t>
            </w:r>
          </w:p>
        </w:tc>
        <w:tc>
          <w:tcPr>
            <w:tcW w:w="5014" w:type="dxa"/>
            <w:gridSpan w:val="3"/>
          </w:tcPr>
          <w:p w:rsidR="00D24C06" w:rsidRPr="009C28F4" w:rsidRDefault="00D24C06" w:rsidP="003A03C9">
            <w:pPr>
              <w:jc w:val="center"/>
              <w:rPr>
                <w:spacing w:val="-6"/>
              </w:rPr>
            </w:pPr>
            <w:r w:rsidRPr="009C28F4">
              <w:rPr>
                <w:spacing w:val="-6"/>
              </w:rPr>
              <w:t>3</w:t>
            </w:r>
          </w:p>
        </w:tc>
      </w:tr>
      <w:tr w:rsidR="00D24C06" w:rsidRPr="009C28F4" w:rsidTr="008E2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890" w:type="dxa"/>
          </w:tcPr>
          <w:p w:rsidR="00D24C06" w:rsidRPr="009C28F4" w:rsidRDefault="00D24C06" w:rsidP="003A03C9">
            <w:pPr>
              <w:rPr>
                <w:spacing w:val="-6"/>
              </w:rPr>
            </w:pPr>
            <w:r>
              <w:t>Финансовый контроль</w:t>
            </w:r>
          </w:p>
        </w:tc>
        <w:tc>
          <w:tcPr>
            <w:tcW w:w="4895" w:type="dxa"/>
            <w:gridSpan w:val="2"/>
          </w:tcPr>
          <w:p w:rsidR="00D24C06" w:rsidRPr="00B61A80" w:rsidRDefault="00D24C06" w:rsidP="003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</w:tcPr>
          <w:p w:rsidR="00D24C06" w:rsidRPr="009C28F4" w:rsidRDefault="00D24C06" w:rsidP="003A03C9">
            <w:pPr>
              <w:rPr>
                <w:spacing w:val="-6"/>
              </w:rPr>
            </w:pPr>
            <w:r>
              <w:rPr>
                <w:spacing w:val="-6"/>
              </w:rPr>
              <w:t>Финансовое управление администрации города,  Управление образования администрации города</w:t>
            </w:r>
          </w:p>
        </w:tc>
      </w:tr>
      <w:tr w:rsidR="00D24C06" w:rsidRPr="009C28F4" w:rsidTr="008E2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890" w:type="dxa"/>
          </w:tcPr>
          <w:p w:rsidR="00D24C06" w:rsidRDefault="000326C6" w:rsidP="003A03C9">
            <w:r>
              <w:t>Финансовый муниципальный контроль</w:t>
            </w:r>
          </w:p>
        </w:tc>
        <w:tc>
          <w:tcPr>
            <w:tcW w:w="4895" w:type="dxa"/>
            <w:gridSpan w:val="2"/>
          </w:tcPr>
          <w:p w:rsidR="00D24C06" w:rsidRDefault="00D24C06" w:rsidP="003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</w:tcPr>
          <w:p w:rsidR="00D24C06" w:rsidRDefault="00D24C06" w:rsidP="003A03C9">
            <w:pPr>
              <w:rPr>
                <w:spacing w:val="-6"/>
              </w:rPr>
            </w:pPr>
            <w:r>
              <w:rPr>
                <w:spacing w:val="-6"/>
              </w:rPr>
              <w:t>Контрольно-счетная палата администрации города</w:t>
            </w:r>
          </w:p>
        </w:tc>
      </w:tr>
      <w:tr w:rsidR="00D24C06" w:rsidRPr="009C28F4" w:rsidTr="008E2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890" w:type="dxa"/>
          </w:tcPr>
          <w:p w:rsidR="00D24C06" w:rsidRDefault="00D24C06" w:rsidP="003A03C9">
            <w:r>
              <w:t>Выездная проверка</w:t>
            </w:r>
          </w:p>
        </w:tc>
        <w:tc>
          <w:tcPr>
            <w:tcW w:w="4895" w:type="dxa"/>
            <w:gridSpan w:val="2"/>
          </w:tcPr>
          <w:p w:rsidR="00D24C06" w:rsidRDefault="00D24C06" w:rsidP="003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</w:tcPr>
          <w:p w:rsidR="00D24C06" w:rsidRDefault="00D24C06" w:rsidP="003A03C9">
            <w:pPr>
              <w:rPr>
                <w:spacing w:val="-6"/>
              </w:rPr>
            </w:pPr>
            <w:r>
              <w:rPr>
                <w:spacing w:val="-6"/>
              </w:rPr>
              <w:t>Финансовое управление администрации города</w:t>
            </w:r>
          </w:p>
        </w:tc>
      </w:tr>
    </w:tbl>
    <w:p w:rsidR="00D24C06" w:rsidRPr="009C28F4" w:rsidRDefault="00D24C06" w:rsidP="00A653E2"/>
    <w:tbl>
      <w:tblPr>
        <w:tblW w:w="14743" w:type="dxa"/>
        <w:tblLook w:val="00A0"/>
      </w:tblPr>
      <w:tblGrid>
        <w:gridCol w:w="8108"/>
        <w:gridCol w:w="931"/>
        <w:gridCol w:w="770"/>
        <w:gridCol w:w="2552"/>
        <w:gridCol w:w="2382"/>
      </w:tblGrid>
      <w:tr w:rsidR="006F58B9" w:rsidTr="006F58B9">
        <w:trPr>
          <w:trHeight w:val="315"/>
        </w:trPr>
        <w:tc>
          <w:tcPr>
            <w:tcW w:w="81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</w:t>
            </w:r>
          </w:p>
        </w:tc>
      </w:tr>
      <w:tr w:rsidR="006F58B9" w:rsidTr="006F58B9">
        <w:trPr>
          <w:trHeight w:val="315"/>
        </w:trPr>
        <w:tc>
          <w:tcPr>
            <w:tcW w:w="9809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ежеквартально</w:t>
            </w:r>
          </w:p>
        </w:tc>
      </w:tr>
      <w:tr w:rsidR="006F58B9" w:rsidTr="006F58B9">
        <w:trPr>
          <w:trHeight w:val="315"/>
        </w:trPr>
        <w:tc>
          <w:tcPr>
            <w:tcW w:w="14743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задания:</w:t>
            </w:r>
          </w:p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Ежеквартально в срок до 20 числа месяца, следующего за </w:t>
            </w:r>
            <w:proofErr w:type="gramStart"/>
            <w:r>
              <w:rPr>
                <w:spacing w:val="-6"/>
                <w:sz w:val="28"/>
                <w:szCs w:val="28"/>
              </w:rPr>
              <w:t>отчетным</w:t>
            </w:r>
            <w:proofErr w:type="gramEnd"/>
            <w:r>
              <w:rPr>
                <w:spacing w:val="-6"/>
                <w:sz w:val="28"/>
                <w:szCs w:val="28"/>
              </w:rPr>
              <w:t>;</w:t>
            </w:r>
          </w:p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Предварительный годовой отчет – не позднее 15 ноября текущего финансового года;</w:t>
            </w:r>
          </w:p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Годовой отчет не позднее 20 января года следующего за </w:t>
            </w:r>
            <w:proofErr w:type="gramStart"/>
            <w:r>
              <w:rPr>
                <w:spacing w:val="-6"/>
                <w:sz w:val="28"/>
                <w:szCs w:val="28"/>
              </w:rPr>
              <w:t>отчетным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. 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6F58B9" w:rsidTr="006F58B9">
        <w:trPr>
          <w:trHeight w:val="31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отсутствуют</w:t>
            </w:r>
          </w:p>
        </w:tc>
      </w:tr>
      <w:tr w:rsidR="006F58B9" w:rsidTr="006F58B9">
        <w:trPr>
          <w:trHeight w:val="315"/>
        </w:trPr>
        <w:tc>
          <w:tcPr>
            <w:tcW w:w="1236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58B9" w:rsidRDefault="006F58B9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  отсутствуют</w:t>
            </w:r>
          </w:p>
        </w:tc>
      </w:tr>
    </w:tbl>
    <w:p w:rsidR="006F58B9" w:rsidRDefault="006F58B9" w:rsidP="006F58B9">
      <w:pPr>
        <w:rPr>
          <w:sz w:val="28"/>
          <w:szCs w:val="28"/>
        </w:rPr>
      </w:pPr>
      <w:r>
        <w:rPr>
          <w:sz w:val="28"/>
          <w:szCs w:val="28"/>
        </w:rPr>
        <w:t xml:space="preserve">6. Сведения об имуществе, сданного в аренду с согласия учредителя: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0"/>
        <w:gridCol w:w="7"/>
        <w:gridCol w:w="3697"/>
      </w:tblGrid>
      <w:tr w:rsidR="006F58B9" w:rsidRPr="006F58B9" w:rsidTr="006F58B9">
        <w:trPr>
          <w:trHeight w:val="49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6F58B9">
              <w:rPr>
                <w:rFonts w:cs="Arial"/>
                <w:sz w:val="28"/>
                <w:szCs w:val="28"/>
              </w:rPr>
              <w:t xml:space="preserve">Наименование </w:t>
            </w:r>
            <w:r w:rsidRPr="006F58B9">
              <w:rPr>
                <w:rFonts w:cs="Arial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6F58B9">
              <w:rPr>
                <w:rFonts w:cs="Arial"/>
                <w:sz w:val="28"/>
                <w:szCs w:val="28"/>
              </w:rPr>
              <w:lastRenderedPageBreak/>
              <w:t xml:space="preserve">Характеристики </w:t>
            </w:r>
            <w:r w:rsidRPr="006F58B9">
              <w:rPr>
                <w:rFonts w:cs="Arial"/>
                <w:sz w:val="28"/>
                <w:szCs w:val="28"/>
              </w:rPr>
              <w:lastRenderedPageBreak/>
              <w:t xml:space="preserve">имущества, сданного в аренду: (адрес, площадь и т.д.) 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6F58B9">
              <w:rPr>
                <w:rFonts w:cs="Arial"/>
                <w:sz w:val="28"/>
                <w:szCs w:val="28"/>
              </w:rPr>
              <w:lastRenderedPageBreak/>
              <w:t xml:space="preserve">Срок аренды </w:t>
            </w:r>
          </w:p>
        </w:tc>
      </w:tr>
      <w:tr w:rsidR="006F58B9" w:rsidRPr="006F58B9" w:rsidTr="006F58B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6F58B9">
              <w:rPr>
                <w:rFonts w:cs="Arial"/>
                <w:sz w:val="28"/>
                <w:szCs w:val="28"/>
              </w:rPr>
              <w:t>Дата начала договора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6F58B9">
              <w:rPr>
                <w:rFonts w:cs="Arial"/>
                <w:sz w:val="28"/>
                <w:szCs w:val="28"/>
              </w:rPr>
              <w:t xml:space="preserve">Дата окончания договора </w:t>
            </w:r>
          </w:p>
        </w:tc>
      </w:tr>
      <w:tr w:rsidR="006F58B9" w:rsidRPr="006F58B9" w:rsidTr="006F58B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B9" w:rsidRPr="006F58B9" w:rsidRDefault="006F58B9" w:rsidP="006F58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</w:tr>
    </w:tbl>
    <w:p w:rsidR="006F58B9" w:rsidRDefault="006F58B9" w:rsidP="006F58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4C06" w:rsidRPr="009C28F4" w:rsidRDefault="00D24C06" w:rsidP="00A653E2"/>
    <w:p w:rsidR="00D24C06" w:rsidRDefault="00D24C06" w:rsidP="00D85BA4"/>
    <w:sectPr w:rsidR="00D24C06" w:rsidSect="00F36F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6A72A44"/>
    <w:multiLevelType w:val="hybridMultilevel"/>
    <w:tmpl w:val="C50CDC94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E2"/>
    <w:rsid w:val="00000BFE"/>
    <w:rsid w:val="00001BD4"/>
    <w:rsid w:val="0000364C"/>
    <w:rsid w:val="000044C0"/>
    <w:rsid w:val="00005E80"/>
    <w:rsid w:val="0000621A"/>
    <w:rsid w:val="00006411"/>
    <w:rsid w:val="00007304"/>
    <w:rsid w:val="0000732B"/>
    <w:rsid w:val="00007D2E"/>
    <w:rsid w:val="0001105D"/>
    <w:rsid w:val="00011719"/>
    <w:rsid w:val="000131D6"/>
    <w:rsid w:val="000136CA"/>
    <w:rsid w:val="00014320"/>
    <w:rsid w:val="00014AF0"/>
    <w:rsid w:val="00015DF6"/>
    <w:rsid w:val="00015FB2"/>
    <w:rsid w:val="00017113"/>
    <w:rsid w:val="00021802"/>
    <w:rsid w:val="000235C0"/>
    <w:rsid w:val="000239DE"/>
    <w:rsid w:val="000243C7"/>
    <w:rsid w:val="0002463F"/>
    <w:rsid w:val="0002523F"/>
    <w:rsid w:val="00025BC8"/>
    <w:rsid w:val="00025E07"/>
    <w:rsid w:val="000267C3"/>
    <w:rsid w:val="00026D3F"/>
    <w:rsid w:val="00027E8F"/>
    <w:rsid w:val="000305E6"/>
    <w:rsid w:val="000308C4"/>
    <w:rsid w:val="000326C6"/>
    <w:rsid w:val="00033334"/>
    <w:rsid w:val="00043A69"/>
    <w:rsid w:val="000444DA"/>
    <w:rsid w:val="00044B5E"/>
    <w:rsid w:val="00046817"/>
    <w:rsid w:val="000479DC"/>
    <w:rsid w:val="00050551"/>
    <w:rsid w:val="000514B1"/>
    <w:rsid w:val="00051A9A"/>
    <w:rsid w:val="00052350"/>
    <w:rsid w:val="000534A4"/>
    <w:rsid w:val="000546E3"/>
    <w:rsid w:val="000551B7"/>
    <w:rsid w:val="0005683A"/>
    <w:rsid w:val="000574ED"/>
    <w:rsid w:val="00057B31"/>
    <w:rsid w:val="00057DB3"/>
    <w:rsid w:val="000600D6"/>
    <w:rsid w:val="00060E3E"/>
    <w:rsid w:val="000638A7"/>
    <w:rsid w:val="00065EBA"/>
    <w:rsid w:val="0006684C"/>
    <w:rsid w:val="00066E7A"/>
    <w:rsid w:val="000703AA"/>
    <w:rsid w:val="000704CF"/>
    <w:rsid w:val="00071316"/>
    <w:rsid w:val="00077D8A"/>
    <w:rsid w:val="00081246"/>
    <w:rsid w:val="0008383B"/>
    <w:rsid w:val="000845FE"/>
    <w:rsid w:val="000846C1"/>
    <w:rsid w:val="00084C18"/>
    <w:rsid w:val="000865D2"/>
    <w:rsid w:val="00086E10"/>
    <w:rsid w:val="0008731E"/>
    <w:rsid w:val="00087F69"/>
    <w:rsid w:val="00090508"/>
    <w:rsid w:val="00091DD3"/>
    <w:rsid w:val="0009415E"/>
    <w:rsid w:val="00095EE1"/>
    <w:rsid w:val="00096485"/>
    <w:rsid w:val="000A01F0"/>
    <w:rsid w:val="000A19EA"/>
    <w:rsid w:val="000A1D4F"/>
    <w:rsid w:val="000A2034"/>
    <w:rsid w:val="000A2351"/>
    <w:rsid w:val="000A2905"/>
    <w:rsid w:val="000A653A"/>
    <w:rsid w:val="000B21C5"/>
    <w:rsid w:val="000B32DD"/>
    <w:rsid w:val="000B3CE4"/>
    <w:rsid w:val="000B3ED8"/>
    <w:rsid w:val="000B4259"/>
    <w:rsid w:val="000B4B42"/>
    <w:rsid w:val="000B6679"/>
    <w:rsid w:val="000B6C6E"/>
    <w:rsid w:val="000C06E2"/>
    <w:rsid w:val="000C127B"/>
    <w:rsid w:val="000C190E"/>
    <w:rsid w:val="000C208E"/>
    <w:rsid w:val="000C2380"/>
    <w:rsid w:val="000C2C4E"/>
    <w:rsid w:val="000C59F3"/>
    <w:rsid w:val="000C5EA1"/>
    <w:rsid w:val="000C6B65"/>
    <w:rsid w:val="000C773C"/>
    <w:rsid w:val="000D10B1"/>
    <w:rsid w:val="000D1A15"/>
    <w:rsid w:val="000D2A54"/>
    <w:rsid w:val="000D45CF"/>
    <w:rsid w:val="000E0027"/>
    <w:rsid w:val="000E00C5"/>
    <w:rsid w:val="000E1063"/>
    <w:rsid w:val="000E1437"/>
    <w:rsid w:val="000E19C5"/>
    <w:rsid w:val="000E2B43"/>
    <w:rsid w:val="000E3D2D"/>
    <w:rsid w:val="000E3E30"/>
    <w:rsid w:val="000E5202"/>
    <w:rsid w:val="000E7084"/>
    <w:rsid w:val="000E7796"/>
    <w:rsid w:val="000E7DEC"/>
    <w:rsid w:val="000F0562"/>
    <w:rsid w:val="000F1627"/>
    <w:rsid w:val="000F21CC"/>
    <w:rsid w:val="000F3120"/>
    <w:rsid w:val="000F3133"/>
    <w:rsid w:val="000F3484"/>
    <w:rsid w:val="000F37C2"/>
    <w:rsid w:val="000F4481"/>
    <w:rsid w:val="000F4F11"/>
    <w:rsid w:val="000F5859"/>
    <w:rsid w:val="001005D0"/>
    <w:rsid w:val="00101A54"/>
    <w:rsid w:val="00104939"/>
    <w:rsid w:val="00106338"/>
    <w:rsid w:val="00106B55"/>
    <w:rsid w:val="00110AFE"/>
    <w:rsid w:val="00110FE1"/>
    <w:rsid w:val="00112730"/>
    <w:rsid w:val="00112B59"/>
    <w:rsid w:val="00112E0D"/>
    <w:rsid w:val="001137F0"/>
    <w:rsid w:val="00114AAF"/>
    <w:rsid w:val="00114DEC"/>
    <w:rsid w:val="0011566B"/>
    <w:rsid w:val="00120B5D"/>
    <w:rsid w:val="001215D8"/>
    <w:rsid w:val="00121B8E"/>
    <w:rsid w:val="00122A9E"/>
    <w:rsid w:val="00123E25"/>
    <w:rsid w:val="001242C0"/>
    <w:rsid w:val="00124F57"/>
    <w:rsid w:val="00127472"/>
    <w:rsid w:val="001301A6"/>
    <w:rsid w:val="001311C1"/>
    <w:rsid w:val="001329FB"/>
    <w:rsid w:val="00132FBA"/>
    <w:rsid w:val="00133B67"/>
    <w:rsid w:val="00133F77"/>
    <w:rsid w:val="00134A1C"/>
    <w:rsid w:val="00134B6E"/>
    <w:rsid w:val="0013537C"/>
    <w:rsid w:val="0013583A"/>
    <w:rsid w:val="0014027F"/>
    <w:rsid w:val="001423DB"/>
    <w:rsid w:val="00143A9D"/>
    <w:rsid w:val="00144369"/>
    <w:rsid w:val="00144B2F"/>
    <w:rsid w:val="00146802"/>
    <w:rsid w:val="001519D1"/>
    <w:rsid w:val="0015346D"/>
    <w:rsid w:val="00156485"/>
    <w:rsid w:val="00157230"/>
    <w:rsid w:val="00162737"/>
    <w:rsid w:val="00163001"/>
    <w:rsid w:val="00167CEF"/>
    <w:rsid w:val="00171939"/>
    <w:rsid w:val="00171E5E"/>
    <w:rsid w:val="00172A06"/>
    <w:rsid w:val="001736C0"/>
    <w:rsid w:val="00174DB4"/>
    <w:rsid w:val="001759AA"/>
    <w:rsid w:val="00177FB7"/>
    <w:rsid w:val="00180DDF"/>
    <w:rsid w:val="00182C8E"/>
    <w:rsid w:val="00183C39"/>
    <w:rsid w:val="00184CD8"/>
    <w:rsid w:val="001860C9"/>
    <w:rsid w:val="00187C23"/>
    <w:rsid w:val="001904A7"/>
    <w:rsid w:val="00192CF0"/>
    <w:rsid w:val="00193CEF"/>
    <w:rsid w:val="0019428F"/>
    <w:rsid w:val="00194B7B"/>
    <w:rsid w:val="00194CD5"/>
    <w:rsid w:val="001959D7"/>
    <w:rsid w:val="00197EAB"/>
    <w:rsid w:val="001A2B02"/>
    <w:rsid w:val="001A49A3"/>
    <w:rsid w:val="001A5694"/>
    <w:rsid w:val="001A57AF"/>
    <w:rsid w:val="001A5F5C"/>
    <w:rsid w:val="001B06DB"/>
    <w:rsid w:val="001B0D0A"/>
    <w:rsid w:val="001B26E0"/>
    <w:rsid w:val="001B31C6"/>
    <w:rsid w:val="001B3C39"/>
    <w:rsid w:val="001B6A0F"/>
    <w:rsid w:val="001B7230"/>
    <w:rsid w:val="001B74BE"/>
    <w:rsid w:val="001B756D"/>
    <w:rsid w:val="001B7EAF"/>
    <w:rsid w:val="001C20ED"/>
    <w:rsid w:val="001C3584"/>
    <w:rsid w:val="001C5C98"/>
    <w:rsid w:val="001C5E06"/>
    <w:rsid w:val="001C5E82"/>
    <w:rsid w:val="001C6495"/>
    <w:rsid w:val="001C7239"/>
    <w:rsid w:val="001D001B"/>
    <w:rsid w:val="001D06CB"/>
    <w:rsid w:val="001D169F"/>
    <w:rsid w:val="001D1FD8"/>
    <w:rsid w:val="001D2BBD"/>
    <w:rsid w:val="001D3FC5"/>
    <w:rsid w:val="001D505E"/>
    <w:rsid w:val="001D5830"/>
    <w:rsid w:val="001D6F20"/>
    <w:rsid w:val="001E0561"/>
    <w:rsid w:val="001E0E84"/>
    <w:rsid w:val="001E36E5"/>
    <w:rsid w:val="001E3B1D"/>
    <w:rsid w:val="001E4C77"/>
    <w:rsid w:val="001E5CDF"/>
    <w:rsid w:val="001E78A2"/>
    <w:rsid w:val="001F027F"/>
    <w:rsid w:val="001F02FC"/>
    <w:rsid w:val="001F5A33"/>
    <w:rsid w:val="001F6C6A"/>
    <w:rsid w:val="00200E1D"/>
    <w:rsid w:val="002011C3"/>
    <w:rsid w:val="00201E48"/>
    <w:rsid w:val="00201F1E"/>
    <w:rsid w:val="00202577"/>
    <w:rsid w:val="00204108"/>
    <w:rsid w:val="00204B74"/>
    <w:rsid w:val="00204CCF"/>
    <w:rsid w:val="0020530C"/>
    <w:rsid w:val="00205FAF"/>
    <w:rsid w:val="00206EC1"/>
    <w:rsid w:val="00210FA3"/>
    <w:rsid w:val="002116E4"/>
    <w:rsid w:val="002122D2"/>
    <w:rsid w:val="00212B84"/>
    <w:rsid w:val="00212D46"/>
    <w:rsid w:val="00214685"/>
    <w:rsid w:val="00214BC7"/>
    <w:rsid w:val="002176C6"/>
    <w:rsid w:val="00217E6D"/>
    <w:rsid w:val="0022034E"/>
    <w:rsid w:val="00221BAE"/>
    <w:rsid w:val="00223816"/>
    <w:rsid w:val="00226528"/>
    <w:rsid w:val="00227375"/>
    <w:rsid w:val="00231320"/>
    <w:rsid w:val="00231E04"/>
    <w:rsid w:val="0023221A"/>
    <w:rsid w:val="00233ABF"/>
    <w:rsid w:val="0023422E"/>
    <w:rsid w:val="00234AA2"/>
    <w:rsid w:val="00234F44"/>
    <w:rsid w:val="00235C44"/>
    <w:rsid w:val="00236521"/>
    <w:rsid w:val="00237CA7"/>
    <w:rsid w:val="00240D61"/>
    <w:rsid w:val="00241161"/>
    <w:rsid w:val="002415F7"/>
    <w:rsid w:val="00242241"/>
    <w:rsid w:val="00242A72"/>
    <w:rsid w:val="00243D7B"/>
    <w:rsid w:val="00243FEC"/>
    <w:rsid w:val="002500BE"/>
    <w:rsid w:val="00250E50"/>
    <w:rsid w:val="00251FE8"/>
    <w:rsid w:val="002525D9"/>
    <w:rsid w:val="002530E7"/>
    <w:rsid w:val="002542B8"/>
    <w:rsid w:val="00254410"/>
    <w:rsid w:val="00254889"/>
    <w:rsid w:val="00256DA7"/>
    <w:rsid w:val="002605C6"/>
    <w:rsid w:val="00261CDF"/>
    <w:rsid w:val="002626CB"/>
    <w:rsid w:val="00263D2B"/>
    <w:rsid w:val="00265189"/>
    <w:rsid w:val="00265338"/>
    <w:rsid w:val="0026617C"/>
    <w:rsid w:val="00270F1F"/>
    <w:rsid w:val="002727A7"/>
    <w:rsid w:val="00272A36"/>
    <w:rsid w:val="00273340"/>
    <w:rsid w:val="00274F42"/>
    <w:rsid w:val="00275809"/>
    <w:rsid w:val="0027696F"/>
    <w:rsid w:val="002771B0"/>
    <w:rsid w:val="00285B94"/>
    <w:rsid w:val="00287B22"/>
    <w:rsid w:val="00287C06"/>
    <w:rsid w:val="00290B91"/>
    <w:rsid w:val="00290D39"/>
    <w:rsid w:val="002921FE"/>
    <w:rsid w:val="002945DE"/>
    <w:rsid w:val="002947F4"/>
    <w:rsid w:val="00294B7F"/>
    <w:rsid w:val="00296050"/>
    <w:rsid w:val="0029613B"/>
    <w:rsid w:val="002974EB"/>
    <w:rsid w:val="002A1B2E"/>
    <w:rsid w:val="002A28CD"/>
    <w:rsid w:val="002A3921"/>
    <w:rsid w:val="002A3D85"/>
    <w:rsid w:val="002A40EC"/>
    <w:rsid w:val="002A75A2"/>
    <w:rsid w:val="002B08A1"/>
    <w:rsid w:val="002B2ECE"/>
    <w:rsid w:val="002B447E"/>
    <w:rsid w:val="002B670F"/>
    <w:rsid w:val="002B6BD2"/>
    <w:rsid w:val="002C08BA"/>
    <w:rsid w:val="002C223F"/>
    <w:rsid w:val="002C3744"/>
    <w:rsid w:val="002C3E17"/>
    <w:rsid w:val="002C4891"/>
    <w:rsid w:val="002C51D9"/>
    <w:rsid w:val="002C6072"/>
    <w:rsid w:val="002C69A1"/>
    <w:rsid w:val="002C7B8A"/>
    <w:rsid w:val="002C7F96"/>
    <w:rsid w:val="002D03A8"/>
    <w:rsid w:val="002D03F3"/>
    <w:rsid w:val="002D19BC"/>
    <w:rsid w:val="002D584B"/>
    <w:rsid w:val="002D5DA0"/>
    <w:rsid w:val="002D62D2"/>
    <w:rsid w:val="002D7330"/>
    <w:rsid w:val="002E23A0"/>
    <w:rsid w:val="002E4C99"/>
    <w:rsid w:val="002E63C9"/>
    <w:rsid w:val="002E63E4"/>
    <w:rsid w:val="002F06D4"/>
    <w:rsid w:val="002F2125"/>
    <w:rsid w:val="002F22E5"/>
    <w:rsid w:val="002F3348"/>
    <w:rsid w:val="002F618E"/>
    <w:rsid w:val="002F7A19"/>
    <w:rsid w:val="002F7FF4"/>
    <w:rsid w:val="0030017A"/>
    <w:rsid w:val="003012BF"/>
    <w:rsid w:val="00302662"/>
    <w:rsid w:val="0030275D"/>
    <w:rsid w:val="00302CFF"/>
    <w:rsid w:val="00305F90"/>
    <w:rsid w:val="00306565"/>
    <w:rsid w:val="00312050"/>
    <w:rsid w:val="00312FE2"/>
    <w:rsid w:val="00317A94"/>
    <w:rsid w:val="00321F7A"/>
    <w:rsid w:val="003221EC"/>
    <w:rsid w:val="0032633C"/>
    <w:rsid w:val="003265F4"/>
    <w:rsid w:val="00330EB0"/>
    <w:rsid w:val="003343F6"/>
    <w:rsid w:val="00337231"/>
    <w:rsid w:val="00337467"/>
    <w:rsid w:val="00337660"/>
    <w:rsid w:val="00337C0B"/>
    <w:rsid w:val="00340345"/>
    <w:rsid w:val="00344195"/>
    <w:rsid w:val="00345362"/>
    <w:rsid w:val="00345856"/>
    <w:rsid w:val="003465D9"/>
    <w:rsid w:val="00347EE3"/>
    <w:rsid w:val="0035008B"/>
    <w:rsid w:val="0035114B"/>
    <w:rsid w:val="00354EC5"/>
    <w:rsid w:val="003551A1"/>
    <w:rsid w:val="00355999"/>
    <w:rsid w:val="00356053"/>
    <w:rsid w:val="00356200"/>
    <w:rsid w:val="00356353"/>
    <w:rsid w:val="00357F75"/>
    <w:rsid w:val="00361A82"/>
    <w:rsid w:val="00365559"/>
    <w:rsid w:val="003659EC"/>
    <w:rsid w:val="00370B56"/>
    <w:rsid w:val="0037166F"/>
    <w:rsid w:val="00372BF1"/>
    <w:rsid w:val="003730B7"/>
    <w:rsid w:val="00373D85"/>
    <w:rsid w:val="0037708B"/>
    <w:rsid w:val="00377530"/>
    <w:rsid w:val="003841FB"/>
    <w:rsid w:val="00385BEC"/>
    <w:rsid w:val="003864B4"/>
    <w:rsid w:val="003864C9"/>
    <w:rsid w:val="00392EF2"/>
    <w:rsid w:val="003939DC"/>
    <w:rsid w:val="003965EE"/>
    <w:rsid w:val="00396AF0"/>
    <w:rsid w:val="003A03C9"/>
    <w:rsid w:val="003A2C8D"/>
    <w:rsid w:val="003A42E6"/>
    <w:rsid w:val="003A47B6"/>
    <w:rsid w:val="003A4B62"/>
    <w:rsid w:val="003A59BC"/>
    <w:rsid w:val="003A5DA7"/>
    <w:rsid w:val="003A6C6C"/>
    <w:rsid w:val="003A6D56"/>
    <w:rsid w:val="003A6DB7"/>
    <w:rsid w:val="003B01F7"/>
    <w:rsid w:val="003B15D6"/>
    <w:rsid w:val="003B5F7E"/>
    <w:rsid w:val="003B75AC"/>
    <w:rsid w:val="003C0800"/>
    <w:rsid w:val="003C10EB"/>
    <w:rsid w:val="003C2894"/>
    <w:rsid w:val="003C2E39"/>
    <w:rsid w:val="003C36A2"/>
    <w:rsid w:val="003D40CB"/>
    <w:rsid w:val="003D5285"/>
    <w:rsid w:val="003D695E"/>
    <w:rsid w:val="003D74F3"/>
    <w:rsid w:val="003D7A7A"/>
    <w:rsid w:val="003E030C"/>
    <w:rsid w:val="003E08EB"/>
    <w:rsid w:val="003E4F74"/>
    <w:rsid w:val="003E69EE"/>
    <w:rsid w:val="003E7AC5"/>
    <w:rsid w:val="003F2464"/>
    <w:rsid w:val="003F2485"/>
    <w:rsid w:val="003F34DE"/>
    <w:rsid w:val="003F405C"/>
    <w:rsid w:val="003F70C8"/>
    <w:rsid w:val="003F722C"/>
    <w:rsid w:val="003F753E"/>
    <w:rsid w:val="00401A92"/>
    <w:rsid w:val="0040474A"/>
    <w:rsid w:val="00404EBC"/>
    <w:rsid w:val="004058E5"/>
    <w:rsid w:val="0040766A"/>
    <w:rsid w:val="00407DFA"/>
    <w:rsid w:val="00411DF5"/>
    <w:rsid w:val="004127BE"/>
    <w:rsid w:val="0041380C"/>
    <w:rsid w:val="00413CCE"/>
    <w:rsid w:val="00413DEE"/>
    <w:rsid w:val="004155E7"/>
    <w:rsid w:val="0041605D"/>
    <w:rsid w:val="00416D4E"/>
    <w:rsid w:val="004179CF"/>
    <w:rsid w:val="00417D2F"/>
    <w:rsid w:val="00421F43"/>
    <w:rsid w:val="0042254B"/>
    <w:rsid w:val="00424293"/>
    <w:rsid w:val="004255ED"/>
    <w:rsid w:val="00430711"/>
    <w:rsid w:val="0043111D"/>
    <w:rsid w:val="0043161E"/>
    <w:rsid w:val="00431CE1"/>
    <w:rsid w:val="00432E97"/>
    <w:rsid w:val="0043312B"/>
    <w:rsid w:val="004334B6"/>
    <w:rsid w:val="004354DA"/>
    <w:rsid w:val="00435A37"/>
    <w:rsid w:val="00436379"/>
    <w:rsid w:val="00437EDB"/>
    <w:rsid w:val="00440F1D"/>
    <w:rsid w:val="00443991"/>
    <w:rsid w:val="0044700B"/>
    <w:rsid w:val="004501EB"/>
    <w:rsid w:val="00450AC5"/>
    <w:rsid w:val="004525C1"/>
    <w:rsid w:val="004531ED"/>
    <w:rsid w:val="004562DB"/>
    <w:rsid w:val="004573B6"/>
    <w:rsid w:val="00462205"/>
    <w:rsid w:val="0046261A"/>
    <w:rsid w:val="00462655"/>
    <w:rsid w:val="00462859"/>
    <w:rsid w:val="00462DE5"/>
    <w:rsid w:val="004645D0"/>
    <w:rsid w:val="00464FB2"/>
    <w:rsid w:val="004676EB"/>
    <w:rsid w:val="0047122D"/>
    <w:rsid w:val="004715A0"/>
    <w:rsid w:val="0047292F"/>
    <w:rsid w:val="00472C6F"/>
    <w:rsid w:val="00472D33"/>
    <w:rsid w:val="004733AE"/>
    <w:rsid w:val="00473BDD"/>
    <w:rsid w:val="004741D8"/>
    <w:rsid w:val="004746EF"/>
    <w:rsid w:val="004754C9"/>
    <w:rsid w:val="00476380"/>
    <w:rsid w:val="00476441"/>
    <w:rsid w:val="00476EBE"/>
    <w:rsid w:val="004775CA"/>
    <w:rsid w:val="00477C90"/>
    <w:rsid w:val="00480DEC"/>
    <w:rsid w:val="00482048"/>
    <w:rsid w:val="004833F7"/>
    <w:rsid w:val="00485EA0"/>
    <w:rsid w:val="00486A7C"/>
    <w:rsid w:val="00487554"/>
    <w:rsid w:val="00487C8A"/>
    <w:rsid w:val="00492643"/>
    <w:rsid w:val="004948D2"/>
    <w:rsid w:val="00494D80"/>
    <w:rsid w:val="00497BC7"/>
    <w:rsid w:val="00497FBB"/>
    <w:rsid w:val="004A05EE"/>
    <w:rsid w:val="004A0FFB"/>
    <w:rsid w:val="004A1208"/>
    <w:rsid w:val="004A19C5"/>
    <w:rsid w:val="004A1A7F"/>
    <w:rsid w:val="004A4CCF"/>
    <w:rsid w:val="004A5030"/>
    <w:rsid w:val="004A6CE4"/>
    <w:rsid w:val="004A70B9"/>
    <w:rsid w:val="004A762A"/>
    <w:rsid w:val="004A7E52"/>
    <w:rsid w:val="004B2462"/>
    <w:rsid w:val="004B5102"/>
    <w:rsid w:val="004B54F2"/>
    <w:rsid w:val="004B5C42"/>
    <w:rsid w:val="004B6284"/>
    <w:rsid w:val="004B73D0"/>
    <w:rsid w:val="004B7A92"/>
    <w:rsid w:val="004B7DA2"/>
    <w:rsid w:val="004C0F40"/>
    <w:rsid w:val="004C12E9"/>
    <w:rsid w:val="004C143A"/>
    <w:rsid w:val="004C36CF"/>
    <w:rsid w:val="004C3C02"/>
    <w:rsid w:val="004C52F2"/>
    <w:rsid w:val="004C553A"/>
    <w:rsid w:val="004C56F8"/>
    <w:rsid w:val="004C62CF"/>
    <w:rsid w:val="004C7AAC"/>
    <w:rsid w:val="004C7D53"/>
    <w:rsid w:val="004D2395"/>
    <w:rsid w:val="004D25F1"/>
    <w:rsid w:val="004D2A4D"/>
    <w:rsid w:val="004D2E0D"/>
    <w:rsid w:val="004D341C"/>
    <w:rsid w:val="004D5731"/>
    <w:rsid w:val="004D7613"/>
    <w:rsid w:val="004D7B0A"/>
    <w:rsid w:val="004E0B46"/>
    <w:rsid w:val="004E1180"/>
    <w:rsid w:val="004E4E7C"/>
    <w:rsid w:val="004E55AB"/>
    <w:rsid w:val="004F2316"/>
    <w:rsid w:val="004F2F07"/>
    <w:rsid w:val="004F36C9"/>
    <w:rsid w:val="004F5784"/>
    <w:rsid w:val="004F5A00"/>
    <w:rsid w:val="004F61D2"/>
    <w:rsid w:val="004F6971"/>
    <w:rsid w:val="004F6A2A"/>
    <w:rsid w:val="005001B5"/>
    <w:rsid w:val="00500608"/>
    <w:rsid w:val="00501790"/>
    <w:rsid w:val="00503818"/>
    <w:rsid w:val="00503950"/>
    <w:rsid w:val="00503F39"/>
    <w:rsid w:val="00507857"/>
    <w:rsid w:val="00510A99"/>
    <w:rsid w:val="005114C5"/>
    <w:rsid w:val="005118E0"/>
    <w:rsid w:val="00511F6E"/>
    <w:rsid w:val="00511F89"/>
    <w:rsid w:val="005121A9"/>
    <w:rsid w:val="00512CAC"/>
    <w:rsid w:val="0051385A"/>
    <w:rsid w:val="00513897"/>
    <w:rsid w:val="00513DC9"/>
    <w:rsid w:val="00513F13"/>
    <w:rsid w:val="00514401"/>
    <w:rsid w:val="00514CA3"/>
    <w:rsid w:val="0052034C"/>
    <w:rsid w:val="0052072E"/>
    <w:rsid w:val="005208B7"/>
    <w:rsid w:val="00521291"/>
    <w:rsid w:val="00522984"/>
    <w:rsid w:val="00523A86"/>
    <w:rsid w:val="00523D8A"/>
    <w:rsid w:val="0052467B"/>
    <w:rsid w:val="00526487"/>
    <w:rsid w:val="00526D21"/>
    <w:rsid w:val="00530EC9"/>
    <w:rsid w:val="0053190F"/>
    <w:rsid w:val="00532364"/>
    <w:rsid w:val="005325DB"/>
    <w:rsid w:val="0053366F"/>
    <w:rsid w:val="00533BF1"/>
    <w:rsid w:val="005356CB"/>
    <w:rsid w:val="0054003C"/>
    <w:rsid w:val="0054055F"/>
    <w:rsid w:val="00540A08"/>
    <w:rsid w:val="00543830"/>
    <w:rsid w:val="00544C5D"/>
    <w:rsid w:val="00546266"/>
    <w:rsid w:val="00546BB4"/>
    <w:rsid w:val="00546C96"/>
    <w:rsid w:val="005500F7"/>
    <w:rsid w:val="00554C50"/>
    <w:rsid w:val="00555859"/>
    <w:rsid w:val="00556679"/>
    <w:rsid w:val="005639EF"/>
    <w:rsid w:val="00563B9B"/>
    <w:rsid w:val="005644B1"/>
    <w:rsid w:val="00565AEA"/>
    <w:rsid w:val="005674A7"/>
    <w:rsid w:val="00574208"/>
    <w:rsid w:val="00574227"/>
    <w:rsid w:val="00574498"/>
    <w:rsid w:val="00576CA0"/>
    <w:rsid w:val="005808AD"/>
    <w:rsid w:val="00583724"/>
    <w:rsid w:val="0058410A"/>
    <w:rsid w:val="0058467C"/>
    <w:rsid w:val="00584A33"/>
    <w:rsid w:val="00584F4B"/>
    <w:rsid w:val="00585640"/>
    <w:rsid w:val="00585CC4"/>
    <w:rsid w:val="00585EBD"/>
    <w:rsid w:val="0058757D"/>
    <w:rsid w:val="00587BB4"/>
    <w:rsid w:val="00591AD6"/>
    <w:rsid w:val="00591EA9"/>
    <w:rsid w:val="00591FAE"/>
    <w:rsid w:val="005938F3"/>
    <w:rsid w:val="00594D52"/>
    <w:rsid w:val="00594FC3"/>
    <w:rsid w:val="00595D38"/>
    <w:rsid w:val="00595EF2"/>
    <w:rsid w:val="005A044B"/>
    <w:rsid w:val="005A3095"/>
    <w:rsid w:val="005A3775"/>
    <w:rsid w:val="005A6B34"/>
    <w:rsid w:val="005A7A51"/>
    <w:rsid w:val="005A7CC1"/>
    <w:rsid w:val="005B10A9"/>
    <w:rsid w:val="005B2D74"/>
    <w:rsid w:val="005B33B5"/>
    <w:rsid w:val="005B33F3"/>
    <w:rsid w:val="005B3CA2"/>
    <w:rsid w:val="005B49D1"/>
    <w:rsid w:val="005B7502"/>
    <w:rsid w:val="005B7809"/>
    <w:rsid w:val="005B7F49"/>
    <w:rsid w:val="005C425F"/>
    <w:rsid w:val="005C502A"/>
    <w:rsid w:val="005C5E0C"/>
    <w:rsid w:val="005C77F5"/>
    <w:rsid w:val="005C7D6C"/>
    <w:rsid w:val="005D005A"/>
    <w:rsid w:val="005D0B1D"/>
    <w:rsid w:val="005D31CF"/>
    <w:rsid w:val="005D4062"/>
    <w:rsid w:val="005D41FF"/>
    <w:rsid w:val="005D4806"/>
    <w:rsid w:val="005D4F8D"/>
    <w:rsid w:val="005D649B"/>
    <w:rsid w:val="005D7C6F"/>
    <w:rsid w:val="005E04A1"/>
    <w:rsid w:val="005E050B"/>
    <w:rsid w:val="005E3514"/>
    <w:rsid w:val="005E3550"/>
    <w:rsid w:val="005E5EFC"/>
    <w:rsid w:val="005E7830"/>
    <w:rsid w:val="005E7A6F"/>
    <w:rsid w:val="005F0E13"/>
    <w:rsid w:val="005F1C84"/>
    <w:rsid w:val="005F1CFC"/>
    <w:rsid w:val="005F1E47"/>
    <w:rsid w:val="005F1E51"/>
    <w:rsid w:val="005F20B5"/>
    <w:rsid w:val="005F321F"/>
    <w:rsid w:val="005F32D7"/>
    <w:rsid w:val="005F5C06"/>
    <w:rsid w:val="005F7E12"/>
    <w:rsid w:val="006014AD"/>
    <w:rsid w:val="006021AF"/>
    <w:rsid w:val="0060323F"/>
    <w:rsid w:val="00603D8C"/>
    <w:rsid w:val="0060663C"/>
    <w:rsid w:val="00607270"/>
    <w:rsid w:val="006109D0"/>
    <w:rsid w:val="00610F9E"/>
    <w:rsid w:val="006111E0"/>
    <w:rsid w:val="006134FB"/>
    <w:rsid w:val="00614E24"/>
    <w:rsid w:val="00615632"/>
    <w:rsid w:val="00616171"/>
    <w:rsid w:val="006172DE"/>
    <w:rsid w:val="00623E34"/>
    <w:rsid w:val="006244D5"/>
    <w:rsid w:val="006267D7"/>
    <w:rsid w:val="006269CC"/>
    <w:rsid w:val="006270E6"/>
    <w:rsid w:val="00627FE2"/>
    <w:rsid w:val="00630440"/>
    <w:rsid w:val="00630AD6"/>
    <w:rsid w:val="006321D7"/>
    <w:rsid w:val="00632A54"/>
    <w:rsid w:val="00633A05"/>
    <w:rsid w:val="0063444A"/>
    <w:rsid w:val="0063537E"/>
    <w:rsid w:val="00636BC9"/>
    <w:rsid w:val="00640E28"/>
    <w:rsid w:val="00642061"/>
    <w:rsid w:val="00642219"/>
    <w:rsid w:val="00643333"/>
    <w:rsid w:val="006435C7"/>
    <w:rsid w:val="00643A7D"/>
    <w:rsid w:val="00643DA0"/>
    <w:rsid w:val="00643DDE"/>
    <w:rsid w:val="006443B6"/>
    <w:rsid w:val="00652A1D"/>
    <w:rsid w:val="00652FB9"/>
    <w:rsid w:val="00653E5E"/>
    <w:rsid w:val="006550AB"/>
    <w:rsid w:val="006562CA"/>
    <w:rsid w:val="00656979"/>
    <w:rsid w:val="0065786C"/>
    <w:rsid w:val="006605D3"/>
    <w:rsid w:val="006605ED"/>
    <w:rsid w:val="006616D7"/>
    <w:rsid w:val="0066193D"/>
    <w:rsid w:val="006619F0"/>
    <w:rsid w:val="00661F02"/>
    <w:rsid w:val="0066223B"/>
    <w:rsid w:val="00664677"/>
    <w:rsid w:val="00665319"/>
    <w:rsid w:val="006666D0"/>
    <w:rsid w:val="00670BA2"/>
    <w:rsid w:val="00671BC5"/>
    <w:rsid w:val="006728C4"/>
    <w:rsid w:val="00672916"/>
    <w:rsid w:val="00672C3B"/>
    <w:rsid w:val="00673628"/>
    <w:rsid w:val="00673EBD"/>
    <w:rsid w:val="00674203"/>
    <w:rsid w:val="00674F7D"/>
    <w:rsid w:val="00675D6C"/>
    <w:rsid w:val="00676E05"/>
    <w:rsid w:val="0068062A"/>
    <w:rsid w:val="0068141A"/>
    <w:rsid w:val="00682AF2"/>
    <w:rsid w:val="00682BC9"/>
    <w:rsid w:val="006833EB"/>
    <w:rsid w:val="006845B4"/>
    <w:rsid w:val="00684E03"/>
    <w:rsid w:val="00684EA2"/>
    <w:rsid w:val="00686CF6"/>
    <w:rsid w:val="00687CAB"/>
    <w:rsid w:val="00690D4A"/>
    <w:rsid w:val="00690D71"/>
    <w:rsid w:val="00690E6F"/>
    <w:rsid w:val="00694CEF"/>
    <w:rsid w:val="00695346"/>
    <w:rsid w:val="00697AC3"/>
    <w:rsid w:val="006A0483"/>
    <w:rsid w:val="006A0813"/>
    <w:rsid w:val="006A1A33"/>
    <w:rsid w:val="006A1D0D"/>
    <w:rsid w:val="006A30A5"/>
    <w:rsid w:val="006A35CA"/>
    <w:rsid w:val="006A4FF5"/>
    <w:rsid w:val="006A60F0"/>
    <w:rsid w:val="006A7AC0"/>
    <w:rsid w:val="006B3BC7"/>
    <w:rsid w:val="006B73DB"/>
    <w:rsid w:val="006B7786"/>
    <w:rsid w:val="006B7D0E"/>
    <w:rsid w:val="006C0EB1"/>
    <w:rsid w:val="006C2CBF"/>
    <w:rsid w:val="006C2FB3"/>
    <w:rsid w:val="006C54CE"/>
    <w:rsid w:val="006C5569"/>
    <w:rsid w:val="006D0996"/>
    <w:rsid w:val="006D0EEE"/>
    <w:rsid w:val="006D1035"/>
    <w:rsid w:val="006D4FEA"/>
    <w:rsid w:val="006D5D72"/>
    <w:rsid w:val="006D6E74"/>
    <w:rsid w:val="006E1F42"/>
    <w:rsid w:val="006E284F"/>
    <w:rsid w:val="006E3484"/>
    <w:rsid w:val="006E41FC"/>
    <w:rsid w:val="006E61CA"/>
    <w:rsid w:val="006E6F67"/>
    <w:rsid w:val="006E7D32"/>
    <w:rsid w:val="006F09CE"/>
    <w:rsid w:val="006F21F2"/>
    <w:rsid w:val="006F4D2B"/>
    <w:rsid w:val="006F58B9"/>
    <w:rsid w:val="006F5920"/>
    <w:rsid w:val="006F635B"/>
    <w:rsid w:val="006F64DD"/>
    <w:rsid w:val="006F6C0D"/>
    <w:rsid w:val="006F6F8A"/>
    <w:rsid w:val="006F7B3F"/>
    <w:rsid w:val="00701295"/>
    <w:rsid w:val="007016DF"/>
    <w:rsid w:val="00701C51"/>
    <w:rsid w:val="00702D00"/>
    <w:rsid w:val="007041A4"/>
    <w:rsid w:val="007057DF"/>
    <w:rsid w:val="00705A6C"/>
    <w:rsid w:val="00706417"/>
    <w:rsid w:val="0071017E"/>
    <w:rsid w:val="007118D2"/>
    <w:rsid w:val="007128B0"/>
    <w:rsid w:val="007129FC"/>
    <w:rsid w:val="0071484C"/>
    <w:rsid w:val="007150DB"/>
    <w:rsid w:val="00715A9E"/>
    <w:rsid w:val="00715C3C"/>
    <w:rsid w:val="00716ACE"/>
    <w:rsid w:val="00717315"/>
    <w:rsid w:val="00717EFA"/>
    <w:rsid w:val="00723A2C"/>
    <w:rsid w:val="00724B35"/>
    <w:rsid w:val="00726621"/>
    <w:rsid w:val="007309B1"/>
    <w:rsid w:val="00730D31"/>
    <w:rsid w:val="00733E44"/>
    <w:rsid w:val="00735437"/>
    <w:rsid w:val="007354FD"/>
    <w:rsid w:val="007355C5"/>
    <w:rsid w:val="007359EE"/>
    <w:rsid w:val="00737530"/>
    <w:rsid w:val="007400CA"/>
    <w:rsid w:val="00740FD6"/>
    <w:rsid w:val="007419E0"/>
    <w:rsid w:val="00741E83"/>
    <w:rsid w:val="00742931"/>
    <w:rsid w:val="007434CD"/>
    <w:rsid w:val="00744DA6"/>
    <w:rsid w:val="007459F7"/>
    <w:rsid w:val="007461E2"/>
    <w:rsid w:val="00747164"/>
    <w:rsid w:val="007471D9"/>
    <w:rsid w:val="00750CDB"/>
    <w:rsid w:val="00754648"/>
    <w:rsid w:val="00754668"/>
    <w:rsid w:val="007557D0"/>
    <w:rsid w:val="00756199"/>
    <w:rsid w:val="00757C2D"/>
    <w:rsid w:val="0076042A"/>
    <w:rsid w:val="00761E3A"/>
    <w:rsid w:val="007634A1"/>
    <w:rsid w:val="00763F7D"/>
    <w:rsid w:val="007656DD"/>
    <w:rsid w:val="007668FD"/>
    <w:rsid w:val="00766915"/>
    <w:rsid w:val="00772182"/>
    <w:rsid w:val="007728B8"/>
    <w:rsid w:val="0077370F"/>
    <w:rsid w:val="00777474"/>
    <w:rsid w:val="00780247"/>
    <w:rsid w:val="007809F5"/>
    <w:rsid w:val="00780E98"/>
    <w:rsid w:val="00780E9B"/>
    <w:rsid w:val="00781D2B"/>
    <w:rsid w:val="00783504"/>
    <w:rsid w:val="00783CB8"/>
    <w:rsid w:val="00784D3C"/>
    <w:rsid w:val="00784DAF"/>
    <w:rsid w:val="00785604"/>
    <w:rsid w:val="007858DD"/>
    <w:rsid w:val="00786247"/>
    <w:rsid w:val="0078706C"/>
    <w:rsid w:val="00787734"/>
    <w:rsid w:val="007922E3"/>
    <w:rsid w:val="00793DB5"/>
    <w:rsid w:val="00794833"/>
    <w:rsid w:val="007949A1"/>
    <w:rsid w:val="007A1DD1"/>
    <w:rsid w:val="007A20C2"/>
    <w:rsid w:val="007A37E4"/>
    <w:rsid w:val="007A3C8C"/>
    <w:rsid w:val="007A512D"/>
    <w:rsid w:val="007A5DCF"/>
    <w:rsid w:val="007B1C51"/>
    <w:rsid w:val="007B2A5A"/>
    <w:rsid w:val="007B4060"/>
    <w:rsid w:val="007B4B73"/>
    <w:rsid w:val="007B614C"/>
    <w:rsid w:val="007B6DBB"/>
    <w:rsid w:val="007B7151"/>
    <w:rsid w:val="007B74DC"/>
    <w:rsid w:val="007C068C"/>
    <w:rsid w:val="007C0895"/>
    <w:rsid w:val="007C186B"/>
    <w:rsid w:val="007C2E42"/>
    <w:rsid w:val="007C36CD"/>
    <w:rsid w:val="007C3777"/>
    <w:rsid w:val="007C47A0"/>
    <w:rsid w:val="007C69FB"/>
    <w:rsid w:val="007C6FC3"/>
    <w:rsid w:val="007D1077"/>
    <w:rsid w:val="007D23D2"/>
    <w:rsid w:val="007D65CE"/>
    <w:rsid w:val="007E02C2"/>
    <w:rsid w:val="007E03E5"/>
    <w:rsid w:val="007E078E"/>
    <w:rsid w:val="007E2FE9"/>
    <w:rsid w:val="007E359F"/>
    <w:rsid w:val="007E46AE"/>
    <w:rsid w:val="007E4A8C"/>
    <w:rsid w:val="007E4E28"/>
    <w:rsid w:val="007E6A66"/>
    <w:rsid w:val="007F0369"/>
    <w:rsid w:val="007F1ADC"/>
    <w:rsid w:val="007F22B0"/>
    <w:rsid w:val="007F34DC"/>
    <w:rsid w:val="007F45FC"/>
    <w:rsid w:val="007F4A59"/>
    <w:rsid w:val="007F79C2"/>
    <w:rsid w:val="008003BF"/>
    <w:rsid w:val="00802111"/>
    <w:rsid w:val="00803E76"/>
    <w:rsid w:val="00804519"/>
    <w:rsid w:val="008046BF"/>
    <w:rsid w:val="00804CEA"/>
    <w:rsid w:val="008059BC"/>
    <w:rsid w:val="008111DD"/>
    <w:rsid w:val="00812258"/>
    <w:rsid w:val="00812E3E"/>
    <w:rsid w:val="008133B2"/>
    <w:rsid w:val="00813556"/>
    <w:rsid w:val="008155BD"/>
    <w:rsid w:val="00816831"/>
    <w:rsid w:val="00820778"/>
    <w:rsid w:val="008219CD"/>
    <w:rsid w:val="008222D7"/>
    <w:rsid w:val="00822389"/>
    <w:rsid w:val="008236C4"/>
    <w:rsid w:val="00823727"/>
    <w:rsid w:val="0082432B"/>
    <w:rsid w:val="008247EE"/>
    <w:rsid w:val="00824F33"/>
    <w:rsid w:val="008264E1"/>
    <w:rsid w:val="008264E4"/>
    <w:rsid w:val="00827656"/>
    <w:rsid w:val="00830D5D"/>
    <w:rsid w:val="00830DB5"/>
    <w:rsid w:val="00831095"/>
    <w:rsid w:val="008314A1"/>
    <w:rsid w:val="008326E1"/>
    <w:rsid w:val="0083465F"/>
    <w:rsid w:val="00834E02"/>
    <w:rsid w:val="00835138"/>
    <w:rsid w:val="00836344"/>
    <w:rsid w:val="008367DE"/>
    <w:rsid w:val="0083687F"/>
    <w:rsid w:val="00837573"/>
    <w:rsid w:val="00837895"/>
    <w:rsid w:val="00840091"/>
    <w:rsid w:val="00847A50"/>
    <w:rsid w:val="0085135B"/>
    <w:rsid w:val="00852626"/>
    <w:rsid w:val="0085445F"/>
    <w:rsid w:val="008550E8"/>
    <w:rsid w:val="008554E7"/>
    <w:rsid w:val="00860384"/>
    <w:rsid w:val="008603D0"/>
    <w:rsid w:val="00861884"/>
    <w:rsid w:val="0086382E"/>
    <w:rsid w:val="00864A8F"/>
    <w:rsid w:val="0086582F"/>
    <w:rsid w:val="00866534"/>
    <w:rsid w:val="00866840"/>
    <w:rsid w:val="0086725E"/>
    <w:rsid w:val="008711FB"/>
    <w:rsid w:val="008727DC"/>
    <w:rsid w:val="00872DE0"/>
    <w:rsid w:val="00873481"/>
    <w:rsid w:val="008747CA"/>
    <w:rsid w:val="0087644C"/>
    <w:rsid w:val="0087658B"/>
    <w:rsid w:val="00876C39"/>
    <w:rsid w:val="008801B3"/>
    <w:rsid w:val="008808B9"/>
    <w:rsid w:val="00881648"/>
    <w:rsid w:val="00884A09"/>
    <w:rsid w:val="00887C55"/>
    <w:rsid w:val="00887DDF"/>
    <w:rsid w:val="00891414"/>
    <w:rsid w:val="00891887"/>
    <w:rsid w:val="00892093"/>
    <w:rsid w:val="00893692"/>
    <w:rsid w:val="00893B5E"/>
    <w:rsid w:val="00893E21"/>
    <w:rsid w:val="00894512"/>
    <w:rsid w:val="00895A8A"/>
    <w:rsid w:val="008A2569"/>
    <w:rsid w:val="008A35D0"/>
    <w:rsid w:val="008A4FCA"/>
    <w:rsid w:val="008B0857"/>
    <w:rsid w:val="008B0A4C"/>
    <w:rsid w:val="008B1AC2"/>
    <w:rsid w:val="008B2096"/>
    <w:rsid w:val="008B41EF"/>
    <w:rsid w:val="008B483D"/>
    <w:rsid w:val="008B54DD"/>
    <w:rsid w:val="008C00C1"/>
    <w:rsid w:val="008C01AB"/>
    <w:rsid w:val="008C0F87"/>
    <w:rsid w:val="008C2767"/>
    <w:rsid w:val="008C615C"/>
    <w:rsid w:val="008C6672"/>
    <w:rsid w:val="008D061D"/>
    <w:rsid w:val="008D0F53"/>
    <w:rsid w:val="008D132F"/>
    <w:rsid w:val="008D26C1"/>
    <w:rsid w:val="008D39A1"/>
    <w:rsid w:val="008D3F23"/>
    <w:rsid w:val="008D5268"/>
    <w:rsid w:val="008D5826"/>
    <w:rsid w:val="008D6AE1"/>
    <w:rsid w:val="008E0F4F"/>
    <w:rsid w:val="008E2902"/>
    <w:rsid w:val="008E2EE6"/>
    <w:rsid w:val="008E39F9"/>
    <w:rsid w:val="008E3A2B"/>
    <w:rsid w:val="008E3C09"/>
    <w:rsid w:val="008E757A"/>
    <w:rsid w:val="008E7908"/>
    <w:rsid w:val="008E7F6B"/>
    <w:rsid w:val="008F0C61"/>
    <w:rsid w:val="008F2FAB"/>
    <w:rsid w:val="008F347D"/>
    <w:rsid w:val="008F5076"/>
    <w:rsid w:val="008F52C0"/>
    <w:rsid w:val="008F5976"/>
    <w:rsid w:val="008F5E97"/>
    <w:rsid w:val="008F781D"/>
    <w:rsid w:val="009005C4"/>
    <w:rsid w:val="00900D0C"/>
    <w:rsid w:val="00902362"/>
    <w:rsid w:val="00902B14"/>
    <w:rsid w:val="0090365C"/>
    <w:rsid w:val="009036DD"/>
    <w:rsid w:val="00906D2C"/>
    <w:rsid w:val="009075D5"/>
    <w:rsid w:val="00907B79"/>
    <w:rsid w:val="00910F4E"/>
    <w:rsid w:val="00914CAA"/>
    <w:rsid w:val="00916A17"/>
    <w:rsid w:val="00921465"/>
    <w:rsid w:val="00922198"/>
    <w:rsid w:val="00923717"/>
    <w:rsid w:val="00923E66"/>
    <w:rsid w:val="0092562F"/>
    <w:rsid w:val="00931176"/>
    <w:rsid w:val="009319E3"/>
    <w:rsid w:val="00931AF5"/>
    <w:rsid w:val="00932A56"/>
    <w:rsid w:val="009341B3"/>
    <w:rsid w:val="00934631"/>
    <w:rsid w:val="00935066"/>
    <w:rsid w:val="009362F8"/>
    <w:rsid w:val="00936E25"/>
    <w:rsid w:val="0093734E"/>
    <w:rsid w:val="00937AC9"/>
    <w:rsid w:val="00940747"/>
    <w:rsid w:val="00941227"/>
    <w:rsid w:val="009419A5"/>
    <w:rsid w:val="00943C4E"/>
    <w:rsid w:val="00945634"/>
    <w:rsid w:val="009460F1"/>
    <w:rsid w:val="0094627B"/>
    <w:rsid w:val="00947890"/>
    <w:rsid w:val="00950A31"/>
    <w:rsid w:val="0095180F"/>
    <w:rsid w:val="00951AD2"/>
    <w:rsid w:val="00954453"/>
    <w:rsid w:val="009545C7"/>
    <w:rsid w:val="009553E2"/>
    <w:rsid w:val="00957435"/>
    <w:rsid w:val="0095797F"/>
    <w:rsid w:val="00957A71"/>
    <w:rsid w:val="00961C76"/>
    <w:rsid w:val="009634F2"/>
    <w:rsid w:val="00963B33"/>
    <w:rsid w:val="009674CB"/>
    <w:rsid w:val="0096796F"/>
    <w:rsid w:val="009703A4"/>
    <w:rsid w:val="00970FFA"/>
    <w:rsid w:val="00971B52"/>
    <w:rsid w:val="00972082"/>
    <w:rsid w:val="0097261A"/>
    <w:rsid w:val="009735B1"/>
    <w:rsid w:val="00974A2E"/>
    <w:rsid w:val="00975A87"/>
    <w:rsid w:val="00976140"/>
    <w:rsid w:val="00977131"/>
    <w:rsid w:val="00977D12"/>
    <w:rsid w:val="00977F4E"/>
    <w:rsid w:val="00981EE0"/>
    <w:rsid w:val="009824DF"/>
    <w:rsid w:val="00982D31"/>
    <w:rsid w:val="00984306"/>
    <w:rsid w:val="00985219"/>
    <w:rsid w:val="00985FF2"/>
    <w:rsid w:val="00992B81"/>
    <w:rsid w:val="009938F3"/>
    <w:rsid w:val="00993BA8"/>
    <w:rsid w:val="009966E8"/>
    <w:rsid w:val="00997206"/>
    <w:rsid w:val="0099737C"/>
    <w:rsid w:val="00997F85"/>
    <w:rsid w:val="009A0DEC"/>
    <w:rsid w:val="009A1260"/>
    <w:rsid w:val="009A2379"/>
    <w:rsid w:val="009A327D"/>
    <w:rsid w:val="009A4168"/>
    <w:rsid w:val="009A52F4"/>
    <w:rsid w:val="009A5A5A"/>
    <w:rsid w:val="009A5B9A"/>
    <w:rsid w:val="009A6CB4"/>
    <w:rsid w:val="009A7941"/>
    <w:rsid w:val="009B0A62"/>
    <w:rsid w:val="009B486C"/>
    <w:rsid w:val="009B59CF"/>
    <w:rsid w:val="009B7685"/>
    <w:rsid w:val="009C170F"/>
    <w:rsid w:val="009C2749"/>
    <w:rsid w:val="009C28F4"/>
    <w:rsid w:val="009C2E11"/>
    <w:rsid w:val="009C40B0"/>
    <w:rsid w:val="009C5142"/>
    <w:rsid w:val="009D23B2"/>
    <w:rsid w:val="009D2A5D"/>
    <w:rsid w:val="009D2DFF"/>
    <w:rsid w:val="009D36CC"/>
    <w:rsid w:val="009D4A6D"/>
    <w:rsid w:val="009D662E"/>
    <w:rsid w:val="009D75CC"/>
    <w:rsid w:val="009D7B63"/>
    <w:rsid w:val="009E1C0D"/>
    <w:rsid w:val="009E1C28"/>
    <w:rsid w:val="009E2456"/>
    <w:rsid w:val="009E2ABC"/>
    <w:rsid w:val="009E39C5"/>
    <w:rsid w:val="009E3B11"/>
    <w:rsid w:val="009E5A06"/>
    <w:rsid w:val="009E5C78"/>
    <w:rsid w:val="009E5E35"/>
    <w:rsid w:val="009E61F7"/>
    <w:rsid w:val="009F0D1B"/>
    <w:rsid w:val="009F2747"/>
    <w:rsid w:val="009F3630"/>
    <w:rsid w:val="009F3964"/>
    <w:rsid w:val="009F3B70"/>
    <w:rsid w:val="009F5559"/>
    <w:rsid w:val="009F7AA8"/>
    <w:rsid w:val="00A012D9"/>
    <w:rsid w:val="00A039B7"/>
    <w:rsid w:val="00A03F7C"/>
    <w:rsid w:val="00A05C62"/>
    <w:rsid w:val="00A07083"/>
    <w:rsid w:val="00A076DA"/>
    <w:rsid w:val="00A10814"/>
    <w:rsid w:val="00A10F32"/>
    <w:rsid w:val="00A145FB"/>
    <w:rsid w:val="00A14806"/>
    <w:rsid w:val="00A15049"/>
    <w:rsid w:val="00A15396"/>
    <w:rsid w:val="00A15C49"/>
    <w:rsid w:val="00A15CC7"/>
    <w:rsid w:val="00A172C2"/>
    <w:rsid w:val="00A20701"/>
    <w:rsid w:val="00A212C8"/>
    <w:rsid w:val="00A21FF5"/>
    <w:rsid w:val="00A2225C"/>
    <w:rsid w:val="00A22D62"/>
    <w:rsid w:val="00A238A6"/>
    <w:rsid w:val="00A258A8"/>
    <w:rsid w:val="00A25A4D"/>
    <w:rsid w:val="00A274EB"/>
    <w:rsid w:val="00A34230"/>
    <w:rsid w:val="00A35A16"/>
    <w:rsid w:val="00A366A4"/>
    <w:rsid w:val="00A3780E"/>
    <w:rsid w:val="00A37A13"/>
    <w:rsid w:val="00A40FBB"/>
    <w:rsid w:val="00A42FC5"/>
    <w:rsid w:val="00A43B2E"/>
    <w:rsid w:val="00A44F25"/>
    <w:rsid w:val="00A46F45"/>
    <w:rsid w:val="00A500DC"/>
    <w:rsid w:val="00A513D3"/>
    <w:rsid w:val="00A53795"/>
    <w:rsid w:val="00A543A4"/>
    <w:rsid w:val="00A558C4"/>
    <w:rsid w:val="00A5608E"/>
    <w:rsid w:val="00A57138"/>
    <w:rsid w:val="00A61095"/>
    <w:rsid w:val="00A61BC5"/>
    <w:rsid w:val="00A63B81"/>
    <w:rsid w:val="00A64FEC"/>
    <w:rsid w:val="00A653E2"/>
    <w:rsid w:val="00A65EE1"/>
    <w:rsid w:val="00A709B6"/>
    <w:rsid w:val="00A7106C"/>
    <w:rsid w:val="00A72A54"/>
    <w:rsid w:val="00A73053"/>
    <w:rsid w:val="00A73951"/>
    <w:rsid w:val="00A74705"/>
    <w:rsid w:val="00A747CE"/>
    <w:rsid w:val="00A7683F"/>
    <w:rsid w:val="00A77E61"/>
    <w:rsid w:val="00A80840"/>
    <w:rsid w:val="00A80C9A"/>
    <w:rsid w:val="00A80F54"/>
    <w:rsid w:val="00A82908"/>
    <w:rsid w:val="00A83048"/>
    <w:rsid w:val="00A839C4"/>
    <w:rsid w:val="00A84B61"/>
    <w:rsid w:val="00A84FA8"/>
    <w:rsid w:val="00A86BFB"/>
    <w:rsid w:val="00A90125"/>
    <w:rsid w:val="00A9191F"/>
    <w:rsid w:val="00A91A1A"/>
    <w:rsid w:val="00A92706"/>
    <w:rsid w:val="00A9274F"/>
    <w:rsid w:val="00A93463"/>
    <w:rsid w:val="00A9539D"/>
    <w:rsid w:val="00A96AC3"/>
    <w:rsid w:val="00AA035E"/>
    <w:rsid w:val="00AA25CB"/>
    <w:rsid w:val="00AA2DF8"/>
    <w:rsid w:val="00AA4993"/>
    <w:rsid w:val="00AA4B83"/>
    <w:rsid w:val="00AA65F6"/>
    <w:rsid w:val="00AB0712"/>
    <w:rsid w:val="00AB37A3"/>
    <w:rsid w:val="00AB496F"/>
    <w:rsid w:val="00AB4A59"/>
    <w:rsid w:val="00AB50DE"/>
    <w:rsid w:val="00AB5C7E"/>
    <w:rsid w:val="00AB7083"/>
    <w:rsid w:val="00AB76E6"/>
    <w:rsid w:val="00AB7C4E"/>
    <w:rsid w:val="00AC0D75"/>
    <w:rsid w:val="00AC0DBB"/>
    <w:rsid w:val="00AC11D6"/>
    <w:rsid w:val="00AC1A23"/>
    <w:rsid w:val="00AC1BD0"/>
    <w:rsid w:val="00AC3274"/>
    <w:rsid w:val="00AC43B5"/>
    <w:rsid w:val="00AC5494"/>
    <w:rsid w:val="00AC778C"/>
    <w:rsid w:val="00AC7F78"/>
    <w:rsid w:val="00AD0AAB"/>
    <w:rsid w:val="00AD4113"/>
    <w:rsid w:val="00AD481F"/>
    <w:rsid w:val="00AD53BF"/>
    <w:rsid w:val="00AD73E1"/>
    <w:rsid w:val="00AD7D01"/>
    <w:rsid w:val="00AE1C65"/>
    <w:rsid w:val="00AE2007"/>
    <w:rsid w:val="00AE2E1F"/>
    <w:rsid w:val="00AE4187"/>
    <w:rsid w:val="00AE466A"/>
    <w:rsid w:val="00AE4951"/>
    <w:rsid w:val="00AE6E56"/>
    <w:rsid w:val="00AE7EB1"/>
    <w:rsid w:val="00AF06AC"/>
    <w:rsid w:val="00AF29D8"/>
    <w:rsid w:val="00AF4C96"/>
    <w:rsid w:val="00AF6EFE"/>
    <w:rsid w:val="00AF7D2C"/>
    <w:rsid w:val="00AF7D32"/>
    <w:rsid w:val="00B03047"/>
    <w:rsid w:val="00B070EF"/>
    <w:rsid w:val="00B07BB5"/>
    <w:rsid w:val="00B10291"/>
    <w:rsid w:val="00B11193"/>
    <w:rsid w:val="00B124BD"/>
    <w:rsid w:val="00B13E18"/>
    <w:rsid w:val="00B14318"/>
    <w:rsid w:val="00B14863"/>
    <w:rsid w:val="00B14FEA"/>
    <w:rsid w:val="00B16C05"/>
    <w:rsid w:val="00B172FB"/>
    <w:rsid w:val="00B2034F"/>
    <w:rsid w:val="00B20E13"/>
    <w:rsid w:val="00B2216C"/>
    <w:rsid w:val="00B22BCE"/>
    <w:rsid w:val="00B23761"/>
    <w:rsid w:val="00B23B44"/>
    <w:rsid w:val="00B25642"/>
    <w:rsid w:val="00B2584E"/>
    <w:rsid w:val="00B26162"/>
    <w:rsid w:val="00B301BA"/>
    <w:rsid w:val="00B30933"/>
    <w:rsid w:val="00B33077"/>
    <w:rsid w:val="00B34DCE"/>
    <w:rsid w:val="00B405C8"/>
    <w:rsid w:val="00B41DAB"/>
    <w:rsid w:val="00B43F19"/>
    <w:rsid w:val="00B467E7"/>
    <w:rsid w:val="00B47351"/>
    <w:rsid w:val="00B505C0"/>
    <w:rsid w:val="00B51262"/>
    <w:rsid w:val="00B52269"/>
    <w:rsid w:val="00B53571"/>
    <w:rsid w:val="00B54CBD"/>
    <w:rsid w:val="00B552C0"/>
    <w:rsid w:val="00B5555E"/>
    <w:rsid w:val="00B55D4D"/>
    <w:rsid w:val="00B56942"/>
    <w:rsid w:val="00B57CA4"/>
    <w:rsid w:val="00B61A80"/>
    <w:rsid w:val="00B63AD8"/>
    <w:rsid w:val="00B6602C"/>
    <w:rsid w:val="00B733B5"/>
    <w:rsid w:val="00B77125"/>
    <w:rsid w:val="00B77800"/>
    <w:rsid w:val="00B77CAA"/>
    <w:rsid w:val="00B820ED"/>
    <w:rsid w:val="00B82394"/>
    <w:rsid w:val="00B8355C"/>
    <w:rsid w:val="00B86018"/>
    <w:rsid w:val="00B86D07"/>
    <w:rsid w:val="00B87884"/>
    <w:rsid w:val="00B90363"/>
    <w:rsid w:val="00B91E75"/>
    <w:rsid w:val="00B9272A"/>
    <w:rsid w:val="00B93629"/>
    <w:rsid w:val="00B96014"/>
    <w:rsid w:val="00B97B61"/>
    <w:rsid w:val="00BA14C2"/>
    <w:rsid w:val="00BA34C9"/>
    <w:rsid w:val="00BA34D0"/>
    <w:rsid w:val="00BA3B0D"/>
    <w:rsid w:val="00BA3C5C"/>
    <w:rsid w:val="00BA4491"/>
    <w:rsid w:val="00BA61A3"/>
    <w:rsid w:val="00BA789E"/>
    <w:rsid w:val="00BB047A"/>
    <w:rsid w:val="00BB0EFB"/>
    <w:rsid w:val="00BB1069"/>
    <w:rsid w:val="00BB1F98"/>
    <w:rsid w:val="00BB1FE9"/>
    <w:rsid w:val="00BB42D9"/>
    <w:rsid w:val="00BB44C3"/>
    <w:rsid w:val="00BB467F"/>
    <w:rsid w:val="00BB7EB8"/>
    <w:rsid w:val="00BC56D0"/>
    <w:rsid w:val="00BC5A05"/>
    <w:rsid w:val="00BC6725"/>
    <w:rsid w:val="00BC6FDC"/>
    <w:rsid w:val="00BC71EE"/>
    <w:rsid w:val="00BD04B9"/>
    <w:rsid w:val="00BD1112"/>
    <w:rsid w:val="00BD1823"/>
    <w:rsid w:val="00BD469A"/>
    <w:rsid w:val="00BD57BA"/>
    <w:rsid w:val="00BD5C06"/>
    <w:rsid w:val="00BD7924"/>
    <w:rsid w:val="00BE0243"/>
    <w:rsid w:val="00BE2BEE"/>
    <w:rsid w:val="00BE369D"/>
    <w:rsid w:val="00BE4431"/>
    <w:rsid w:val="00BE4D7C"/>
    <w:rsid w:val="00BE527D"/>
    <w:rsid w:val="00BE5B8E"/>
    <w:rsid w:val="00BF0B67"/>
    <w:rsid w:val="00BF2574"/>
    <w:rsid w:val="00BF2762"/>
    <w:rsid w:val="00BF2F53"/>
    <w:rsid w:val="00BF4FD6"/>
    <w:rsid w:val="00BF5453"/>
    <w:rsid w:val="00BF5D7E"/>
    <w:rsid w:val="00BF6D20"/>
    <w:rsid w:val="00C00189"/>
    <w:rsid w:val="00C02E6A"/>
    <w:rsid w:val="00C04E86"/>
    <w:rsid w:val="00C0501C"/>
    <w:rsid w:val="00C06CB2"/>
    <w:rsid w:val="00C10580"/>
    <w:rsid w:val="00C10A83"/>
    <w:rsid w:val="00C13FB1"/>
    <w:rsid w:val="00C14CF8"/>
    <w:rsid w:val="00C15849"/>
    <w:rsid w:val="00C16528"/>
    <w:rsid w:val="00C170B1"/>
    <w:rsid w:val="00C1734B"/>
    <w:rsid w:val="00C21C68"/>
    <w:rsid w:val="00C22111"/>
    <w:rsid w:val="00C226DE"/>
    <w:rsid w:val="00C24B49"/>
    <w:rsid w:val="00C2531B"/>
    <w:rsid w:val="00C27369"/>
    <w:rsid w:val="00C2786E"/>
    <w:rsid w:val="00C30498"/>
    <w:rsid w:val="00C31952"/>
    <w:rsid w:val="00C31C63"/>
    <w:rsid w:val="00C31E2F"/>
    <w:rsid w:val="00C32EFA"/>
    <w:rsid w:val="00C3385B"/>
    <w:rsid w:val="00C340F3"/>
    <w:rsid w:val="00C3679A"/>
    <w:rsid w:val="00C37CC1"/>
    <w:rsid w:val="00C37E67"/>
    <w:rsid w:val="00C406EF"/>
    <w:rsid w:val="00C419BA"/>
    <w:rsid w:val="00C4212E"/>
    <w:rsid w:val="00C44252"/>
    <w:rsid w:val="00C44D15"/>
    <w:rsid w:val="00C4583D"/>
    <w:rsid w:val="00C5069C"/>
    <w:rsid w:val="00C53089"/>
    <w:rsid w:val="00C54AC5"/>
    <w:rsid w:val="00C54C78"/>
    <w:rsid w:val="00C55428"/>
    <w:rsid w:val="00C55A08"/>
    <w:rsid w:val="00C56012"/>
    <w:rsid w:val="00C56B75"/>
    <w:rsid w:val="00C61317"/>
    <w:rsid w:val="00C62690"/>
    <w:rsid w:val="00C6522D"/>
    <w:rsid w:val="00C6587A"/>
    <w:rsid w:val="00C66C73"/>
    <w:rsid w:val="00C66FAD"/>
    <w:rsid w:val="00C67128"/>
    <w:rsid w:val="00C70EFA"/>
    <w:rsid w:val="00C71C9C"/>
    <w:rsid w:val="00C71E1B"/>
    <w:rsid w:val="00C72046"/>
    <w:rsid w:val="00C733AF"/>
    <w:rsid w:val="00C7478E"/>
    <w:rsid w:val="00C753D9"/>
    <w:rsid w:val="00C76028"/>
    <w:rsid w:val="00C80977"/>
    <w:rsid w:val="00C80AC6"/>
    <w:rsid w:val="00C80E6F"/>
    <w:rsid w:val="00C82046"/>
    <w:rsid w:val="00C822FB"/>
    <w:rsid w:val="00C8459E"/>
    <w:rsid w:val="00C85D75"/>
    <w:rsid w:val="00C86C8D"/>
    <w:rsid w:val="00C86E72"/>
    <w:rsid w:val="00C915BF"/>
    <w:rsid w:val="00C91E9C"/>
    <w:rsid w:val="00C91F4D"/>
    <w:rsid w:val="00C93185"/>
    <w:rsid w:val="00C93942"/>
    <w:rsid w:val="00C94830"/>
    <w:rsid w:val="00C97920"/>
    <w:rsid w:val="00CA0F4F"/>
    <w:rsid w:val="00CA140B"/>
    <w:rsid w:val="00CA4ABF"/>
    <w:rsid w:val="00CA4EB0"/>
    <w:rsid w:val="00CA5D35"/>
    <w:rsid w:val="00CA6AB3"/>
    <w:rsid w:val="00CA6FC2"/>
    <w:rsid w:val="00CB2C2D"/>
    <w:rsid w:val="00CB34B0"/>
    <w:rsid w:val="00CB3EAF"/>
    <w:rsid w:val="00CB4575"/>
    <w:rsid w:val="00CB4EAA"/>
    <w:rsid w:val="00CB519C"/>
    <w:rsid w:val="00CB51B9"/>
    <w:rsid w:val="00CB74A9"/>
    <w:rsid w:val="00CC1D16"/>
    <w:rsid w:val="00CC21A6"/>
    <w:rsid w:val="00CC2449"/>
    <w:rsid w:val="00CC3147"/>
    <w:rsid w:val="00CC319B"/>
    <w:rsid w:val="00CC49DD"/>
    <w:rsid w:val="00CC52DD"/>
    <w:rsid w:val="00CC61FA"/>
    <w:rsid w:val="00CC7135"/>
    <w:rsid w:val="00CD088E"/>
    <w:rsid w:val="00CD3794"/>
    <w:rsid w:val="00CD4B52"/>
    <w:rsid w:val="00CD55BB"/>
    <w:rsid w:val="00CD7CE6"/>
    <w:rsid w:val="00CE0B0A"/>
    <w:rsid w:val="00CE2439"/>
    <w:rsid w:val="00CE2814"/>
    <w:rsid w:val="00CE4114"/>
    <w:rsid w:val="00CE4665"/>
    <w:rsid w:val="00CE6751"/>
    <w:rsid w:val="00CE6B70"/>
    <w:rsid w:val="00CE772D"/>
    <w:rsid w:val="00CE77C9"/>
    <w:rsid w:val="00CF0FB7"/>
    <w:rsid w:val="00CF28BF"/>
    <w:rsid w:val="00CF6178"/>
    <w:rsid w:val="00CF7797"/>
    <w:rsid w:val="00D01133"/>
    <w:rsid w:val="00D02D3B"/>
    <w:rsid w:val="00D02E2A"/>
    <w:rsid w:val="00D05B95"/>
    <w:rsid w:val="00D0656D"/>
    <w:rsid w:val="00D10C4E"/>
    <w:rsid w:val="00D1130B"/>
    <w:rsid w:val="00D1215C"/>
    <w:rsid w:val="00D12D1C"/>
    <w:rsid w:val="00D1586C"/>
    <w:rsid w:val="00D15E9A"/>
    <w:rsid w:val="00D17189"/>
    <w:rsid w:val="00D174A9"/>
    <w:rsid w:val="00D21E71"/>
    <w:rsid w:val="00D21ED6"/>
    <w:rsid w:val="00D2285F"/>
    <w:rsid w:val="00D22CD2"/>
    <w:rsid w:val="00D2353F"/>
    <w:rsid w:val="00D23DA8"/>
    <w:rsid w:val="00D24C06"/>
    <w:rsid w:val="00D2642E"/>
    <w:rsid w:val="00D266CC"/>
    <w:rsid w:val="00D273B7"/>
    <w:rsid w:val="00D276DF"/>
    <w:rsid w:val="00D321B2"/>
    <w:rsid w:val="00D32DFD"/>
    <w:rsid w:val="00D3454E"/>
    <w:rsid w:val="00D3515C"/>
    <w:rsid w:val="00D369A3"/>
    <w:rsid w:val="00D40412"/>
    <w:rsid w:val="00D416C5"/>
    <w:rsid w:val="00D4285B"/>
    <w:rsid w:val="00D42899"/>
    <w:rsid w:val="00D469AF"/>
    <w:rsid w:val="00D47051"/>
    <w:rsid w:val="00D508A1"/>
    <w:rsid w:val="00D5161B"/>
    <w:rsid w:val="00D54774"/>
    <w:rsid w:val="00D55621"/>
    <w:rsid w:val="00D563D0"/>
    <w:rsid w:val="00D570B0"/>
    <w:rsid w:val="00D5742E"/>
    <w:rsid w:val="00D57ACC"/>
    <w:rsid w:val="00D60545"/>
    <w:rsid w:val="00D60CAC"/>
    <w:rsid w:val="00D6149A"/>
    <w:rsid w:val="00D618DB"/>
    <w:rsid w:val="00D622A2"/>
    <w:rsid w:val="00D62379"/>
    <w:rsid w:val="00D626AB"/>
    <w:rsid w:val="00D6288C"/>
    <w:rsid w:val="00D642AD"/>
    <w:rsid w:val="00D653F8"/>
    <w:rsid w:val="00D6668D"/>
    <w:rsid w:val="00D677B7"/>
    <w:rsid w:val="00D70418"/>
    <w:rsid w:val="00D7251D"/>
    <w:rsid w:val="00D72A0F"/>
    <w:rsid w:val="00D72F28"/>
    <w:rsid w:val="00D73AB6"/>
    <w:rsid w:val="00D73F6E"/>
    <w:rsid w:val="00D74CB3"/>
    <w:rsid w:val="00D7600A"/>
    <w:rsid w:val="00D76993"/>
    <w:rsid w:val="00D802EC"/>
    <w:rsid w:val="00D80FEF"/>
    <w:rsid w:val="00D81F25"/>
    <w:rsid w:val="00D82599"/>
    <w:rsid w:val="00D83054"/>
    <w:rsid w:val="00D83139"/>
    <w:rsid w:val="00D841B4"/>
    <w:rsid w:val="00D84891"/>
    <w:rsid w:val="00D848F9"/>
    <w:rsid w:val="00D85BA4"/>
    <w:rsid w:val="00D86185"/>
    <w:rsid w:val="00D86AA3"/>
    <w:rsid w:val="00D90A24"/>
    <w:rsid w:val="00D90B3A"/>
    <w:rsid w:val="00D90D9A"/>
    <w:rsid w:val="00D90FD1"/>
    <w:rsid w:val="00D9333B"/>
    <w:rsid w:val="00D9379C"/>
    <w:rsid w:val="00D93E81"/>
    <w:rsid w:val="00D965DE"/>
    <w:rsid w:val="00D96B0B"/>
    <w:rsid w:val="00DA0104"/>
    <w:rsid w:val="00DA01DD"/>
    <w:rsid w:val="00DA20A7"/>
    <w:rsid w:val="00DA26D2"/>
    <w:rsid w:val="00DA483A"/>
    <w:rsid w:val="00DA53CC"/>
    <w:rsid w:val="00DA5D20"/>
    <w:rsid w:val="00DA6A4A"/>
    <w:rsid w:val="00DB0F9F"/>
    <w:rsid w:val="00DB2CFD"/>
    <w:rsid w:val="00DB2E1F"/>
    <w:rsid w:val="00DB332A"/>
    <w:rsid w:val="00DB35A5"/>
    <w:rsid w:val="00DB3C3C"/>
    <w:rsid w:val="00DB4845"/>
    <w:rsid w:val="00DB4F73"/>
    <w:rsid w:val="00DB63B9"/>
    <w:rsid w:val="00DB7588"/>
    <w:rsid w:val="00DC07A9"/>
    <w:rsid w:val="00DC0858"/>
    <w:rsid w:val="00DC0C03"/>
    <w:rsid w:val="00DC14BE"/>
    <w:rsid w:val="00DC1549"/>
    <w:rsid w:val="00DC17F7"/>
    <w:rsid w:val="00DC28A2"/>
    <w:rsid w:val="00DC41BC"/>
    <w:rsid w:val="00DC4849"/>
    <w:rsid w:val="00DD01C4"/>
    <w:rsid w:val="00DD32CB"/>
    <w:rsid w:val="00DD350E"/>
    <w:rsid w:val="00DD3A1F"/>
    <w:rsid w:val="00DD3D48"/>
    <w:rsid w:val="00DD542E"/>
    <w:rsid w:val="00DE2944"/>
    <w:rsid w:val="00DE2AA4"/>
    <w:rsid w:val="00DE363F"/>
    <w:rsid w:val="00DE38BC"/>
    <w:rsid w:val="00DE57FB"/>
    <w:rsid w:val="00DE5FBD"/>
    <w:rsid w:val="00DE6AB5"/>
    <w:rsid w:val="00DF04C3"/>
    <w:rsid w:val="00DF15B2"/>
    <w:rsid w:val="00DF2250"/>
    <w:rsid w:val="00DF598E"/>
    <w:rsid w:val="00DF6C10"/>
    <w:rsid w:val="00DF7B7A"/>
    <w:rsid w:val="00DF7E2C"/>
    <w:rsid w:val="00E00D22"/>
    <w:rsid w:val="00E02324"/>
    <w:rsid w:val="00E029CD"/>
    <w:rsid w:val="00E04912"/>
    <w:rsid w:val="00E05A75"/>
    <w:rsid w:val="00E1217C"/>
    <w:rsid w:val="00E12926"/>
    <w:rsid w:val="00E12A88"/>
    <w:rsid w:val="00E134A4"/>
    <w:rsid w:val="00E1479F"/>
    <w:rsid w:val="00E15A74"/>
    <w:rsid w:val="00E204C5"/>
    <w:rsid w:val="00E2080F"/>
    <w:rsid w:val="00E20B4C"/>
    <w:rsid w:val="00E20D8C"/>
    <w:rsid w:val="00E225B6"/>
    <w:rsid w:val="00E22B02"/>
    <w:rsid w:val="00E232C6"/>
    <w:rsid w:val="00E25135"/>
    <w:rsid w:val="00E256BA"/>
    <w:rsid w:val="00E273BB"/>
    <w:rsid w:val="00E27CF3"/>
    <w:rsid w:val="00E27F13"/>
    <w:rsid w:val="00E3081D"/>
    <w:rsid w:val="00E34AE6"/>
    <w:rsid w:val="00E352C4"/>
    <w:rsid w:val="00E40738"/>
    <w:rsid w:val="00E40CF2"/>
    <w:rsid w:val="00E411CA"/>
    <w:rsid w:val="00E432AD"/>
    <w:rsid w:val="00E43974"/>
    <w:rsid w:val="00E447CC"/>
    <w:rsid w:val="00E44EFA"/>
    <w:rsid w:val="00E44F8E"/>
    <w:rsid w:val="00E4540C"/>
    <w:rsid w:val="00E45DD9"/>
    <w:rsid w:val="00E479ED"/>
    <w:rsid w:val="00E47A90"/>
    <w:rsid w:val="00E512E6"/>
    <w:rsid w:val="00E53092"/>
    <w:rsid w:val="00E55564"/>
    <w:rsid w:val="00E57676"/>
    <w:rsid w:val="00E579D0"/>
    <w:rsid w:val="00E6012A"/>
    <w:rsid w:val="00E60194"/>
    <w:rsid w:val="00E60E87"/>
    <w:rsid w:val="00E61269"/>
    <w:rsid w:val="00E61441"/>
    <w:rsid w:val="00E62050"/>
    <w:rsid w:val="00E624C8"/>
    <w:rsid w:val="00E6745F"/>
    <w:rsid w:val="00E674F7"/>
    <w:rsid w:val="00E70517"/>
    <w:rsid w:val="00E70746"/>
    <w:rsid w:val="00E71183"/>
    <w:rsid w:val="00E715D0"/>
    <w:rsid w:val="00E71B94"/>
    <w:rsid w:val="00E75E1E"/>
    <w:rsid w:val="00E7695D"/>
    <w:rsid w:val="00E770DF"/>
    <w:rsid w:val="00E812DA"/>
    <w:rsid w:val="00E82573"/>
    <w:rsid w:val="00E830E2"/>
    <w:rsid w:val="00E8728D"/>
    <w:rsid w:val="00E91017"/>
    <w:rsid w:val="00E918AD"/>
    <w:rsid w:val="00E918D9"/>
    <w:rsid w:val="00E919EC"/>
    <w:rsid w:val="00E9214E"/>
    <w:rsid w:val="00E93A14"/>
    <w:rsid w:val="00E945FF"/>
    <w:rsid w:val="00E95829"/>
    <w:rsid w:val="00E95BD1"/>
    <w:rsid w:val="00E96AD8"/>
    <w:rsid w:val="00EA023A"/>
    <w:rsid w:val="00EA0D2F"/>
    <w:rsid w:val="00EA1922"/>
    <w:rsid w:val="00EA578C"/>
    <w:rsid w:val="00EA5D23"/>
    <w:rsid w:val="00EB00A7"/>
    <w:rsid w:val="00EB134D"/>
    <w:rsid w:val="00EB164E"/>
    <w:rsid w:val="00EB60C4"/>
    <w:rsid w:val="00EB7CBE"/>
    <w:rsid w:val="00EB7E3B"/>
    <w:rsid w:val="00EC2C0C"/>
    <w:rsid w:val="00EC3C70"/>
    <w:rsid w:val="00EC46A7"/>
    <w:rsid w:val="00EC5B05"/>
    <w:rsid w:val="00ED00D7"/>
    <w:rsid w:val="00ED060A"/>
    <w:rsid w:val="00ED0CA9"/>
    <w:rsid w:val="00ED2732"/>
    <w:rsid w:val="00ED2B48"/>
    <w:rsid w:val="00ED7C22"/>
    <w:rsid w:val="00ED7DA3"/>
    <w:rsid w:val="00EE0550"/>
    <w:rsid w:val="00EE2024"/>
    <w:rsid w:val="00EE2254"/>
    <w:rsid w:val="00EE3EE1"/>
    <w:rsid w:val="00EE50DD"/>
    <w:rsid w:val="00EE6304"/>
    <w:rsid w:val="00EF1637"/>
    <w:rsid w:val="00EF1DA9"/>
    <w:rsid w:val="00EF29CF"/>
    <w:rsid w:val="00EF2A0E"/>
    <w:rsid w:val="00EF3075"/>
    <w:rsid w:val="00EF3B3C"/>
    <w:rsid w:val="00EF4592"/>
    <w:rsid w:val="00EF5F33"/>
    <w:rsid w:val="00EF6D32"/>
    <w:rsid w:val="00EF6F3E"/>
    <w:rsid w:val="00F003D7"/>
    <w:rsid w:val="00F00CC0"/>
    <w:rsid w:val="00F03651"/>
    <w:rsid w:val="00F04D8A"/>
    <w:rsid w:val="00F074A8"/>
    <w:rsid w:val="00F1066E"/>
    <w:rsid w:val="00F10B0F"/>
    <w:rsid w:val="00F10DD0"/>
    <w:rsid w:val="00F12593"/>
    <w:rsid w:val="00F15782"/>
    <w:rsid w:val="00F17AF8"/>
    <w:rsid w:val="00F17C6F"/>
    <w:rsid w:val="00F20496"/>
    <w:rsid w:val="00F21A3A"/>
    <w:rsid w:val="00F2440A"/>
    <w:rsid w:val="00F24447"/>
    <w:rsid w:val="00F24942"/>
    <w:rsid w:val="00F25C43"/>
    <w:rsid w:val="00F26B3E"/>
    <w:rsid w:val="00F26D21"/>
    <w:rsid w:val="00F2705E"/>
    <w:rsid w:val="00F300F4"/>
    <w:rsid w:val="00F30542"/>
    <w:rsid w:val="00F30FB4"/>
    <w:rsid w:val="00F31399"/>
    <w:rsid w:val="00F32D0E"/>
    <w:rsid w:val="00F32E0B"/>
    <w:rsid w:val="00F3342D"/>
    <w:rsid w:val="00F335D4"/>
    <w:rsid w:val="00F35E8E"/>
    <w:rsid w:val="00F362DD"/>
    <w:rsid w:val="00F367BC"/>
    <w:rsid w:val="00F36F7B"/>
    <w:rsid w:val="00F414B4"/>
    <w:rsid w:val="00F4207C"/>
    <w:rsid w:val="00F42256"/>
    <w:rsid w:val="00F44796"/>
    <w:rsid w:val="00F45C65"/>
    <w:rsid w:val="00F52929"/>
    <w:rsid w:val="00F52FA3"/>
    <w:rsid w:val="00F536D1"/>
    <w:rsid w:val="00F54900"/>
    <w:rsid w:val="00F54FC8"/>
    <w:rsid w:val="00F5575E"/>
    <w:rsid w:val="00F55C1A"/>
    <w:rsid w:val="00F55FE4"/>
    <w:rsid w:val="00F562A1"/>
    <w:rsid w:val="00F56BAE"/>
    <w:rsid w:val="00F607BE"/>
    <w:rsid w:val="00F621AE"/>
    <w:rsid w:val="00F66378"/>
    <w:rsid w:val="00F67BBF"/>
    <w:rsid w:val="00F705BE"/>
    <w:rsid w:val="00F712E8"/>
    <w:rsid w:val="00F71956"/>
    <w:rsid w:val="00F723FD"/>
    <w:rsid w:val="00F72B47"/>
    <w:rsid w:val="00F7427A"/>
    <w:rsid w:val="00F8022E"/>
    <w:rsid w:val="00F8177A"/>
    <w:rsid w:val="00F832C0"/>
    <w:rsid w:val="00F86F04"/>
    <w:rsid w:val="00F87C59"/>
    <w:rsid w:val="00F92DE6"/>
    <w:rsid w:val="00F935EC"/>
    <w:rsid w:val="00F9399A"/>
    <w:rsid w:val="00F95D78"/>
    <w:rsid w:val="00F964DF"/>
    <w:rsid w:val="00F97545"/>
    <w:rsid w:val="00FA1BCB"/>
    <w:rsid w:val="00FA2C7F"/>
    <w:rsid w:val="00FA3263"/>
    <w:rsid w:val="00FA60C9"/>
    <w:rsid w:val="00FB14DD"/>
    <w:rsid w:val="00FB2237"/>
    <w:rsid w:val="00FB36E1"/>
    <w:rsid w:val="00FB465A"/>
    <w:rsid w:val="00FB4734"/>
    <w:rsid w:val="00FB5AA3"/>
    <w:rsid w:val="00FB7658"/>
    <w:rsid w:val="00FC1A1D"/>
    <w:rsid w:val="00FC29D2"/>
    <w:rsid w:val="00FC33D2"/>
    <w:rsid w:val="00FC3F07"/>
    <w:rsid w:val="00FC424F"/>
    <w:rsid w:val="00FC624A"/>
    <w:rsid w:val="00FC6A05"/>
    <w:rsid w:val="00FC7B71"/>
    <w:rsid w:val="00FD54D4"/>
    <w:rsid w:val="00FD700E"/>
    <w:rsid w:val="00FD7CFC"/>
    <w:rsid w:val="00FE10CD"/>
    <w:rsid w:val="00FE1635"/>
    <w:rsid w:val="00FE3CEB"/>
    <w:rsid w:val="00FE42B5"/>
    <w:rsid w:val="00FE6DC4"/>
    <w:rsid w:val="00FF059A"/>
    <w:rsid w:val="00FF177F"/>
    <w:rsid w:val="00FF435B"/>
    <w:rsid w:val="00FF47E8"/>
    <w:rsid w:val="00FF5533"/>
    <w:rsid w:val="00FF5DFD"/>
    <w:rsid w:val="00FF78A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3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1D3FC5"/>
    <w:pPr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D85B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EF6D32"/>
    <w:rPr>
      <w:rFonts w:cs="Times New Roman"/>
    </w:rPr>
  </w:style>
  <w:style w:type="character" w:styleId="a4">
    <w:name w:val="Hyperlink"/>
    <w:basedOn w:val="a0"/>
    <w:uiPriority w:val="99"/>
    <w:semiHidden/>
    <w:rsid w:val="00EF6D3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6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4760805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priemnay</cp:lastModifiedBy>
  <cp:revision>587</cp:revision>
  <cp:lastPrinted>2018-01-27T06:19:00Z</cp:lastPrinted>
  <dcterms:created xsi:type="dcterms:W3CDTF">2016-01-19T03:48:00Z</dcterms:created>
  <dcterms:modified xsi:type="dcterms:W3CDTF">2018-01-31T03:47:00Z</dcterms:modified>
</cp:coreProperties>
</file>